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29" w:rsidRPr="00E17829" w:rsidRDefault="00E17829" w:rsidP="00E17829">
      <w:pPr>
        <w:jc w:val="center"/>
        <w:rPr>
          <w:rFonts w:ascii="Times New Roman" w:hAnsi="Times New Roman" w:cs="Times New Roman"/>
          <w:sz w:val="28"/>
          <w:szCs w:val="24"/>
        </w:rPr>
      </w:pPr>
      <w:r w:rsidRPr="00E17829">
        <w:rPr>
          <w:rFonts w:ascii="Times New Roman" w:hAnsi="Times New Roman" w:cs="Times New Roman"/>
          <w:sz w:val="28"/>
          <w:szCs w:val="24"/>
        </w:rPr>
        <w:t>Муниципальное бюджетное дошкольное образовательное учреждение</w:t>
      </w:r>
    </w:p>
    <w:p w:rsidR="00F94E80" w:rsidRPr="00E17829" w:rsidRDefault="00E17829" w:rsidP="00E17829">
      <w:pPr>
        <w:jc w:val="center"/>
        <w:rPr>
          <w:rFonts w:ascii="Times New Roman" w:hAnsi="Times New Roman" w:cs="Times New Roman"/>
          <w:sz w:val="28"/>
          <w:szCs w:val="24"/>
        </w:rPr>
      </w:pPr>
      <w:r w:rsidRPr="00E17829">
        <w:rPr>
          <w:rFonts w:ascii="Times New Roman" w:hAnsi="Times New Roman" w:cs="Times New Roman"/>
          <w:sz w:val="28"/>
          <w:szCs w:val="24"/>
        </w:rPr>
        <w:t>«Детский сад №2 «Рябинка»</w:t>
      </w:r>
    </w:p>
    <w:p w:rsidR="00F94E80" w:rsidRPr="00E17829" w:rsidRDefault="00F94E80">
      <w:pPr>
        <w:rPr>
          <w:sz w:val="32"/>
        </w:rPr>
      </w:pPr>
    </w:p>
    <w:p w:rsidR="00F94E80" w:rsidRDefault="008A71E4">
      <w:r>
        <w:rPr>
          <w:noProof/>
          <w:lang w:eastAsia="ru-RU"/>
        </w:rPr>
        <w:drawing>
          <wp:inline distT="0" distB="0" distL="0" distR="0">
            <wp:extent cx="2390775" cy="1380894"/>
            <wp:effectExtent l="19050" t="0" r="9525" b="0"/>
            <wp:docPr id="4" name="Рисунок 2" descr="F:\фото малявок\WP_20151015_16_08_09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малявок\WP_20151015_16_08_09_Pr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726" cy="1384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E80" w:rsidRDefault="00F94E80"/>
    <w:p w:rsidR="00F94E80" w:rsidRDefault="00F94E80"/>
    <w:p w:rsidR="00F1070E" w:rsidRPr="00E17829" w:rsidRDefault="00F94E80" w:rsidP="00F1070E">
      <w:pPr>
        <w:pStyle w:val="a3"/>
        <w:jc w:val="center"/>
        <w:rPr>
          <w:rFonts w:ascii="Times New Roman" w:hAnsi="Times New Roman" w:cs="Times New Roman"/>
          <w:b/>
          <w:sz w:val="44"/>
          <w:szCs w:val="24"/>
          <w:lang w:eastAsia="ru-RU"/>
        </w:rPr>
      </w:pPr>
      <w:r w:rsidRPr="00E17829">
        <w:rPr>
          <w:rFonts w:ascii="Times New Roman" w:hAnsi="Times New Roman" w:cs="Times New Roman"/>
          <w:b/>
          <w:sz w:val="44"/>
          <w:szCs w:val="24"/>
          <w:lang w:eastAsia="ru-RU"/>
        </w:rPr>
        <w:t>Паспорт группы</w:t>
      </w:r>
    </w:p>
    <w:p w:rsidR="00F1070E" w:rsidRDefault="00F1070E" w:rsidP="00F1070E">
      <w:pPr>
        <w:pStyle w:val="a3"/>
        <w:jc w:val="center"/>
        <w:rPr>
          <w:rFonts w:ascii="Times New Roman" w:hAnsi="Times New Roman" w:cs="Times New Roman"/>
          <w:b/>
          <w:sz w:val="36"/>
          <w:szCs w:val="24"/>
          <w:lang w:eastAsia="ru-RU"/>
        </w:rPr>
      </w:pPr>
      <w:r w:rsidRPr="00F1070E">
        <w:rPr>
          <w:rFonts w:ascii="Times New Roman" w:hAnsi="Times New Roman" w:cs="Times New Roman"/>
          <w:b/>
          <w:sz w:val="36"/>
          <w:szCs w:val="24"/>
          <w:lang w:eastAsia="ru-RU"/>
        </w:rPr>
        <w:t xml:space="preserve">общеразвивающей направленности </w:t>
      </w:r>
    </w:p>
    <w:p w:rsidR="00F1070E" w:rsidRPr="00F1070E" w:rsidRDefault="00F1070E" w:rsidP="00F1070E">
      <w:pPr>
        <w:pStyle w:val="a3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F1070E">
        <w:rPr>
          <w:rFonts w:ascii="Times New Roman" w:hAnsi="Times New Roman" w:cs="Times New Roman"/>
          <w:b/>
          <w:sz w:val="36"/>
          <w:szCs w:val="24"/>
          <w:lang w:eastAsia="ru-RU"/>
        </w:rPr>
        <w:t xml:space="preserve">детей с </w:t>
      </w:r>
      <w:r w:rsidR="00D14129">
        <w:rPr>
          <w:rFonts w:ascii="Times New Roman" w:hAnsi="Times New Roman" w:cs="Times New Roman"/>
          <w:b/>
          <w:sz w:val="36"/>
          <w:szCs w:val="24"/>
          <w:lang w:eastAsia="ru-RU"/>
        </w:rPr>
        <w:t>2</w:t>
      </w:r>
      <w:r w:rsidRPr="00F1070E">
        <w:rPr>
          <w:rFonts w:ascii="Times New Roman" w:hAnsi="Times New Roman" w:cs="Times New Roman"/>
          <w:b/>
          <w:sz w:val="36"/>
          <w:szCs w:val="24"/>
          <w:lang w:eastAsia="ru-RU"/>
        </w:rPr>
        <w:t xml:space="preserve">-х до </w:t>
      </w:r>
      <w:r w:rsidR="00D14129">
        <w:rPr>
          <w:rFonts w:ascii="Times New Roman" w:hAnsi="Times New Roman" w:cs="Times New Roman"/>
          <w:b/>
          <w:sz w:val="36"/>
          <w:szCs w:val="24"/>
          <w:lang w:eastAsia="ru-RU"/>
        </w:rPr>
        <w:t>3</w:t>
      </w:r>
      <w:r w:rsidRPr="00F1070E">
        <w:rPr>
          <w:rFonts w:ascii="Times New Roman" w:hAnsi="Times New Roman" w:cs="Times New Roman"/>
          <w:b/>
          <w:sz w:val="36"/>
          <w:szCs w:val="24"/>
          <w:lang w:eastAsia="ru-RU"/>
        </w:rPr>
        <w:t>-х лет.</w:t>
      </w:r>
    </w:p>
    <w:p w:rsidR="00F94E80" w:rsidRPr="00E17829" w:rsidRDefault="00F94E80" w:rsidP="00F94E80">
      <w:pPr>
        <w:pStyle w:val="a3"/>
        <w:jc w:val="center"/>
        <w:rPr>
          <w:rFonts w:ascii="Times New Roman" w:hAnsi="Times New Roman" w:cs="Times New Roman"/>
          <w:b/>
          <w:color w:val="FF0000"/>
          <w:sz w:val="96"/>
          <w:szCs w:val="24"/>
          <w:lang w:eastAsia="ru-RU"/>
        </w:rPr>
      </w:pPr>
      <w:r w:rsidRPr="00E17829">
        <w:rPr>
          <w:rFonts w:ascii="Times New Roman" w:hAnsi="Times New Roman" w:cs="Times New Roman"/>
          <w:b/>
          <w:color w:val="FF0000"/>
          <w:sz w:val="96"/>
          <w:szCs w:val="24"/>
          <w:lang w:eastAsia="ru-RU"/>
        </w:rPr>
        <w:t>"</w:t>
      </w:r>
      <w:r w:rsidR="00D14129">
        <w:rPr>
          <w:rFonts w:ascii="Times New Roman" w:hAnsi="Times New Roman" w:cs="Times New Roman"/>
          <w:b/>
          <w:color w:val="FF0000"/>
          <w:sz w:val="96"/>
          <w:szCs w:val="24"/>
          <w:lang w:eastAsia="ru-RU"/>
        </w:rPr>
        <w:t>Смешарики</w:t>
      </w:r>
      <w:r w:rsidRPr="00E17829">
        <w:rPr>
          <w:rFonts w:ascii="Times New Roman" w:hAnsi="Times New Roman" w:cs="Times New Roman"/>
          <w:b/>
          <w:color w:val="FF0000"/>
          <w:sz w:val="96"/>
          <w:szCs w:val="24"/>
          <w:lang w:eastAsia="ru-RU"/>
        </w:rPr>
        <w:t>"</w:t>
      </w:r>
    </w:p>
    <w:p w:rsidR="00F94E80" w:rsidRDefault="00F94E80"/>
    <w:p w:rsidR="00F94E80" w:rsidRDefault="00F94E80" w:rsidP="008A71E4">
      <w:pPr>
        <w:jc w:val="right"/>
      </w:pPr>
    </w:p>
    <w:p w:rsidR="00F94E80" w:rsidRDefault="008A71E4" w:rsidP="008A71E4">
      <w:r>
        <w:rPr>
          <w:noProof/>
          <w:lang w:eastAsia="ru-RU"/>
        </w:rPr>
        <w:drawing>
          <wp:inline distT="0" distB="0" distL="0" distR="0">
            <wp:extent cx="1589634" cy="2828925"/>
            <wp:effectExtent l="19050" t="0" r="0" b="0"/>
            <wp:docPr id="6" name="Рисунок 4" descr="F:\фото малявок\WP_20150904_10_32_15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малявок\WP_20150904_10_32_15_Pr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240" cy="2828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                    </w:t>
      </w:r>
      <w:r w:rsidRPr="008A71E4">
        <w:rPr>
          <w:noProof/>
          <w:lang w:eastAsia="ru-RU"/>
        </w:rPr>
        <w:drawing>
          <wp:inline distT="0" distB="0" distL="0" distR="0">
            <wp:extent cx="1597168" cy="2828925"/>
            <wp:effectExtent l="19050" t="0" r="3032" b="0"/>
            <wp:docPr id="7" name="Рисунок 3" descr="F:\фото малявок\WP_20150904_10_33_00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малявок\WP_20150904_10_33_00_Pr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907" cy="282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E80" w:rsidRDefault="00F94E80"/>
    <w:p w:rsidR="00F94E80" w:rsidRDefault="00F94E80"/>
    <w:tbl>
      <w:tblPr>
        <w:tblpPr w:leftFromText="180" w:rightFromText="180" w:vertAnchor="page" w:horzAnchor="margin" w:tblpXSpec="center" w:tblpY="916"/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5"/>
      </w:tblGrid>
      <w:tr w:rsidR="00A47CE7" w:rsidRPr="00192D0D" w:rsidTr="00334F3C">
        <w:trPr>
          <w:tblCellSpacing w:w="0" w:type="dxa"/>
        </w:trPr>
        <w:tc>
          <w:tcPr>
            <w:tcW w:w="9955" w:type="dxa"/>
            <w:shd w:val="clear" w:color="auto" w:fill="auto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 </w:t>
            </w:r>
            <w:r w:rsidR="006F06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 w:rsidR="006F06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AutoShape 1" o:spid="_x0000_s1076" alt="СОДЕРЖАНИЕ:" style="width:3pt;height:.7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" filled="f" stroked="f">
                  <o:lock v:ext="edit" aspectratio="t"/>
                  <w10:wrap type="none"/>
                  <w10:anchorlock/>
                </v:rect>
              </w:pict>
            </w: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  <w:lang w:eastAsia="ru-RU"/>
              </w:rPr>
              <w:t>Содержание</w:t>
            </w: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сведения о группе  ___________________________     стр.3.</w:t>
            </w:r>
          </w:p>
          <w:p w:rsidR="00A47CE7" w:rsidRPr="006A1044" w:rsidRDefault="00A47CE7" w:rsidP="00A47CE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План-схема группы _________________________________    стр. 3</w:t>
            </w:r>
          </w:p>
          <w:p w:rsidR="00A47CE7" w:rsidRPr="006A1044" w:rsidRDefault="00A47CE7" w:rsidP="00A47CE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оборудования группы _______________________   стр. 4</w:t>
            </w:r>
          </w:p>
          <w:p w:rsidR="00A47CE7" w:rsidRPr="006A1044" w:rsidRDefault="00A47CE7" w:rsidP="00A47CE7">
            <w:pPr>
              <w:pStyle w:val="a3"/>
              <w:numPr>
                <w:ilvl w:val="0"/>
                <w:numId w:val="4"/>
              </w:numPr>
              <w:ind w:left="409" w:hanging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Структурные единицы, представляющие определенные </w:t>
            </w:r>
          </w:p>
          <w:p w:rsidR="00A47CE7" w:rsidRPr="006A1044" w:rsidRDefault="00A47CE7" w:rsidP="00A47CE7">
            <w:pPr>
              <w:pStyle w:val="a3"/>
              <w:ind w:left="4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развития и образования детей</w:t>
            </w:r>
            <w:r w:rsidR="00083605" w:rsidRPr="006A1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               стр.6</w:t>
            </w:r>
          </w:p>
          <w:p w:rsidR="00A47CE7" w:rsidRPr="006A1044" w:rsidRDefault="00A47CE7" w:rsidP="00A47CE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4.1.Центр художественного творчества ____________________  стр.</w:t>
            </w:r>
            <w:r w:rsidR="00083605" w:rsidRPr="006A10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47CE7" w:rsidRPr="006A1044" w:rsidRDefault="00A47CE7" w:rsidP="00A47CE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 Центр физического развития __________________________ стр.</w:t>
            </w:r>
            <w:r w:rsidR="00083605" w:rsidRPr="006A10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47CE7" w:rsidRPr="006A1044" w:rsidRDefault="00A47CE7" w:rsidP="00A47CE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 Центр конструирования ______________________________ стр.</w:t>
            </w:r>
            <w:r w:rsidR="00083605" w:rsidRPr="006A10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47CE7" w:rsidRPr="006A1044" w:rsidRDefault="00A47CE7" w:rsidP="00A47CE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 Центр игры _________________________________________ стр</w:t>
            </w:r>
            <w:r w:rsidR="00083605" w:rsidRPr="006A10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  <w:p w:rsidR="00A47CE7" w:rsidRPr="006A1044" w:rsidRDefault="00A47CE7" w:rsidP="00A47CE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4.5. Центр книги ______________</w:t>
            </w:r>
            <w:r w:rsidR="001B5EF4" w:rsidRPr="006A10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 стр.</w:t>
            </w:r>
            <w:r w:rsidR="00723EB9" w:rsidRPr="006A10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1B5EF4" w:rsidRPr="006A1044" w:rsidRDefault="001B5EF4" w:rsidP="00A47CE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4.6. Центр музыки ______________________________________  стр.8</w:t>
            </w:r>
          </w:p>
          <w:p w:rsidR="001B5EF4" w:rsidRPr="006A1044" w:rsidRDefault="001B5EF4" w:rsidP="00A47CE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Методическая литература______________________________  стр.</w:t>
            </w:r>
            <w:r w:rsidR="00723EB9" w:rsidRPr="006A10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1B5EF4" w:rsidRPr="006A1044" w:rsidRDefault="001B5EF4" w:rsidP="00A47CE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Общие сведения</w:t>
            </w: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 общеразвивающей направленности детей с 2-х до 3-х лет.</w:t>
            </w: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детей –24 человека.</w:t>
            </w: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Неполных семей – 3</w:t>
            </w: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Многодетных семей-8</w:t>
            </w: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Семей, находящихся в трудной жизненной ситуации -1</w:t>
            </w: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Воспитатели: </w:t>
            </w: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Вдовина Татьяна Анатольевна, Кошелек Олеся Валерьевна</w:t>
            </w: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Младший воспитатель: </w:t>
            </w:r>
            <w:proofErr w:type="spellStart"/>
            <w:r w:rsidRPr="006A10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 w:rsidRPr="006A10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Минигуль</w:t>
            </w:r>
            <w:proofErr w:type="spellEnd"/>
            <w:r w:rsidRPr="006A10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Фатировна</w:t>
            </w:r>
            <w:proofErr w:type="spellEnd"/>
            <w:r w:rsidRPr="006A10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План-схема группы</w:t>
            </w: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6F064B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69" style="position:absolute;margin-left:164.7pt;margin-top:2.5pt;width:23.15pt;height:147.75pt;z-index:251678208" fillcolor="red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66" style="position:absolute;margin-left:41.75pt;margin-top:2.5pt;width:20.2pt;height:147.75pt;z-index:251675136" fillcolor="red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68" style="position:absolute;margin-left:100.2pt;margin-top:2.5pt;width:19.15pt;height:128.25pt;z-index:251677184" fillcolor="red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67" style="position:absolute;margin-left:79.2pt;margin-top:2.5pt;width:21pt;height:128.25pt;z-index:251676160" fillcolor="red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4" o:spid="_x0000_s1037" style="position:absolute;margin-left:190.9pt;margin-top:2.5pt;width:205.7pt;height:210.8pt;z-index:251653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" fillcolor="yellow" strokecolor="#243f60 [1604]" strokeweight="2pt">
                  <v:textbox style="mso-next-textbox:#Прямоугольник 4">
                    <w:txbxContent>
                      <w:p w:rsidR="006F064B" w:rsidRDefault="006F064B" w:rsidP="00A47CE7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573BAB">
                          <w:rPr>
                            <w:b/>
                            <w:color w:val="000000" w:themeColor="text1"/>
                          </w:rPr>
                          <w:t>Игровая</w:t>
                        </w:r>
                        <w:r>
                          <w:rPr>
                            <w:b/>
                            <w:color w:val="000000" w:themeColor="text1"/>
                          </w:rPr>
                          <w:t xml:space="preserve"> </w:t>
                        </w:r>
                      </w:p>
                      <w:p w:rsidR="006F064B" w:rsidRPr="008719BF" w:rsidRDefault="006F064B" w:rsidP="00A47CE7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>
                          <w:rPr>
                            <w:b/>
                            <w:color w:val="000000" w:themeColor="text1"/>
                          </w:rPr>
                          <w:t xml:space="preserve">(49,6 </w:t>
                        </w:r>
                        <w:r>
                          <w:rPr>
                            <w:b/>
                            <w:color w:val="000000" w:themeColor="text1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 w:themeColor="text1"/>
                          </w:rPr>
                          <w:t>кв</w:t>
                        </w:r>
                        <w:proofErr w:type="gramStart"/>
                        <w:r>
                          <w:rPr>
                            <w:b/>
                            <w:color w:val="000000" w:themeColor="text1"/>
                          </w:rPr>
                          <w:t>.м</w:t>
                        </w:r>
                        <w:proofErr w:type="spellEnd"/>
                        <w:proofErr w:type="gramEnd"/>
                        <w:r>
                          <w:rPr>
                            <w:b/>
                            <w:color w:val="000000" w:themeColor="text1"/>
                          </w:rPr>
                          <w:t xml:space="preserve"> )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5" o:spid="_x0000_s1038" style="position:absolute;margin-left:41.75pt;margin-top:2.5pt;width:146.1pt;height:210pt;z-index:25165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" fillcolor="#8db3e2 [1311]" strokecolor="#243f60 [1604]" strokeweight="2pt">
                  <v:textbox style="mso-next-textbox:#Прямоугольник 5">
                    <w:txbxContent>
                      <w:p w:rsidR="006F064B" w:rsidRDefault="006F064B" w:rsidP="00A47CE7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</w:p>
                      <w:p w:rsidR="006F064B" w:rsidRDefault="006F064B" w:rsidP="00A47CE7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</w:p>
                      <w:p w:rsidR="006F064B" w:rsidRDefault="006F064B" w:rsidP="00A47CE7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</w:p>
                      <w:p w:rsidR="006F064B" w:rsidRDefault="006F064B" w:rsidP="007B12FD">
                        <w:pPr>
                          <w:rPr>
                            <w:b/>
                            <w:color w:val="000000" w:themeColor="text1"/>
                          </w:rPr>
                        </w:pPr>
                      </w:p>
                      <w:p w:rsidR="006F064B" w:rsidRPr="00573BAB" w:rsidRDefault="006F064B" w:rsidP="00451972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573BAB">
                          <w:rPr>
                            <w:b/>
                            <w:color w:val="000000" w:themeColor="text1"/>
                          </w:rPr>
                          <w:t>спальня</w:t>
                        </w:r>
                        <w:r>
                          <w:rPr>
                            <w:b/>
                            <w:color w:val="000000" w:themeColor="text1"/>
                          </w:rPr>
                          <w:t xml:space="preserve">(51,2 </w:t>
                        </w:r>
                        <w:proofErr w:type="spellStart"/>
                        <w:r>
                          <w:rPr>
                            <w:b/>
                            <w:color w:val="000000" w:themeColor="text1"/>
                          </w:rPr>
                          <w:t>км</w:t>
                        </w:r>
                        <w:proofErr w:type="gramStart"/>
                        <w:r>
                          <w:rPr>
                            <w:b/>
                            <w:color w:val="000000" w:themeColor="text1"/>
                          </w:rPr>
                          <w:t>.м</w:t>
                        </w:r>
                        <w:proofErr w:type="spellEnd"/>
                        <w:proofErr w:type="gramEnd"/>
                        <w:r>
                          <w:rPr>
                            <w:b/>
                            <w:color w:val="000000" w:themeColor="text1"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</w:t>
            </w: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6F064B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70" style="position:absolute;margin-left:173.7pt;margin-top:6.75pt;width:14.15pt;height:10.5pt;z-index:251679232" fillcolor="red"/>
              </w:pict>
            </w:r>
          </w:p>
          <w:p w:rsidR="00A47CE7" w:rsidRPr="006A1044" w:rsidRDefault="006F064B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71" style="position:absolute;margin-left:164.7pt;margin-top:8.7pt;width:26.15pt;height:38.25pt;z-index:251680256" fillcolor="#e36c0a [2409]"/>
              </w:pict>
            </w: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6F064B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73" style="position:absolute;margin-left:104.2pt;margin-top:.6pt;width:24.25pt;height:15pt;z-index:251681280" fillcolor="#ffc000"/>
              </w:pict>
            </w:r>
          </w:p>
          <w:p w:rsidR="00A47CE7" w:rsidRPr="006A1044" w:rsidRDefault="006F064B" w:rsidP="00A47CE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74" style="position:absolute;margin-left:309.45pt;margin-top:9.35pt;width:58.5pt;height:22.45pt;z-index:251682304" fillcolor="#31849b [2408]"/>
              </w:pic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pict>
                <v:rect id="_x0000_s1052" style="position:absolute;margin-left:267.3pt;margin-top:8.6pt;width:27.9pt;height:119.2pt;z-index:251664896" fillcolor="#31849b [2408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65" style="position:absolute;margin-left:117.05pt;margin-top:10.8pt;width:7.7pt;height:40.5pt;z-index:251674112" fillcolor="#92d050"/>
              </w:pict>
            </w:r>
            <w:r>
              <w:rPr>
                <w:rFonts w:ascii="Times New Roman" w:hAnsi="Times New Roman" w:cs="Times New Roman"/>
                <w:b/>
                <w:noProof/>
                <w:color w:val="215868" w:themeColor="accent5" w:themeShade="80"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62" type="#_x0000_t5" style="position:absolute;margin-left:100.2pt;margin-top:8.6pt;width:6.75pt;height:25.45pt;z-index:251671040" fillcolor="#1f497d [3215]"/>
              </w:pict>
            </w:r>
            <w:r>
              <w:rPr>
                <w:rFonts w:ascii="Times New Roman" w:hAnsi="Times New Roman" w:cs="Times New Roman"/>
                <w:b/>
                <w:noProof/>
                <w:color w:val="215868" w:themeColor="accent5" w:themeShade="80"/>
                <w:sz w:val="24"/>
                <w:szCs w:val="24"/>
                <w:lang w:eastAsia="ru-RU"/>
              </w:rPr>
              <w:pict>
                <v:shape id="_x0000_s1058" type="#_x0000_t5" style="position:absolute;margin-left:56.5pt;margin-top:9.35pt;width:10.7pt;height:13.5pt;z-index:251667968" fillcolor="#1f497d [3215]"/>
              </w:pict>
            </w:r>
            <w:r>
              <w:rPr>
                <w:rFonts w:ascii="Times New Roman" w:hAnsi="Times New Roman" w:cs="Times New Roman"/>
                <w:b/>
                <w:noProof/>
                <w:color w:val="215868" w:themeColor="accent5" w:themeShade="80"/>
                <w:sz w:val="24"/>
                <w:szCs w:val="24"/>
                <w:lang w:eastAsia="ru-RU"/>
              </w:rPr>
              <w:pict>
                <v:shape id="_x0000_s1059" type="#_x0000_t5" style="position:absolute;margin-left:67.2pt;margin-top:9.35pt;width:12pt;height:13.5pt;z-index:251668992" fillcolor="#1f497d [3215]"/>
              </w:pict>
            </w:r>
            <w:r>
              <w:rPr>
                <w:rFonts w:ascii="Times New Roman" w:hAnsi="Times New Roman" w:cs="Times New Roman"/>
                <w:b/>
                <w:noProof/>
                <w:color w:val="215868" w:themeColor="accent5" w:themeShade="80"/>
                <w:sz w:val="24"/>
                <w:szCs w:val="24"/>
                <w:lang w:eastAsia="ru-RU"/>
              </w:rPr>
              <w:pict>
                <v:shape id="_x0000_s1061" type="#_x0000_t5" style="position:absolute;margin-left:79.2pt;margin-top:7.85pt;width:9.75pt;height:15pt;z-index:251670016" adj="12517" fillcolor="#1f497d [3215]"/>
              </w:pic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pict>
                <v:rect id="_x0000_s1051" style="position:absolute;margin-left:367.95pt;margin-top:7.85pt;width:27.9pt;height:212.65pt;z-index:251663872" fillcolor="#31849b [2408]"/>
              </w:pic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pict>
                <v:rect id="Прямоугольник 10" o:spid="_x0000_s1043" style="position:absolute;margin-left:267.3pt;margin-top:7.85pt;width:128.55pt;height:213.8pt;z-index:25165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" fillcolor="#d99594 [1941]" strokecolor="#385d8a" strokeweight="2pt">
                  <v:textbox style="mso-next-textbox:#Прямоугольник 10">
                    <w:txbxContent>
                      <w:p w:rsidR="006F064B" w:rsidRDefault="006F064B" w:rsidP="00A47CE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noProof/>
                            <w:lang w:eastAsia="ru-RU"/>
                          </w:rPr>
                          <w:t xml:space="preserve"> </w:t>
                        </w:r>
                      </w:p>
                      <w:p w:rsidR="006F064B" w:rsidRPr="00573BAB" w:rsidRDefault="006F064B" w:rsidP="00A47CE7">
                        <w:pPr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прС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7" o:spid="_x0000_s1040" style="position:absolute;margin-left:128.45pt;margin-top:8.6pt;width:62.4pt;height:213.05pt;z-index: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" fillcolor="#00b0f0" strokecolor="#385d8a" strokeweight="2pt">
                  <v:textbox style="mso-next-textbox:#Прямоугольник 7">
                    <w:txbxContent>
                      <w:p w:rsidR="006F064B" w:rsidRDefault="006F064B" w:rsidP="00A47CE7">
                        <w:pPr>
                          <w:jc w:val="center"/>
                        </w:pPr>
                        <w:r>
                          <w:t>коридор</w:t>
                        </w:r>
                      </w:p>
                      <w:p w:rsidR="006F064B" w:rsidRDefault="006F064B" w:rsidP="00A47CE7">
                        <w:pPr>
                          <w:jc w:val="center"/>
                        </w:pPr>
                        <w:r>
                          <w:t xml:space="preserve">(13,9 </w:t>
                        </w:r>
                        <w:proofErr w:type="spellStart"/>
                        <w:r>
                          <w:t>м</w:t>
                        </w:r>
                        <w:proofErr w:type="gramStart"/>
                        <w:r>
                          <w:t>.к</w:t>
                        </w:r>
                        <w:proofErr w:type="gramEnd"/>
                        <w:r>
                          <w:t>в</w:t>
                        </w:r>
                        <w:proofErr w:type="spellEnd"/>
                        <w:r>
                          <w:t>)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6" o:spid="_x0000_s1039" style="position:absolute;margin-left:41.75pt;margin-top:8.6pt;width:83pt;height:214.55pt;z-index:25165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" fillcolor="#7030a0" strokecolor="#385d8a" strokeweight="2pt">
                  <v:textbox style="mso-next-textbox:#Прямоугольник 6">
                    <w:txbxContent>
                      <w:p w:rsidR="006F064B" w:rsidRDefault="006F064B" w:rsidP="00A47CE7">
                        <w:pPr>
                          <w:jc w:val="center"/>
                        </w:pPr>
                      </w:p>
                      <w:p w:rsidR="006F064B" w:rsidRDefault="006F064B" w:rsidP="00A47CE7">
                        <w:pPr>
                          <w:jc w:val="center"/>
                        </w:pPr>
                      </w:p>
                      <w:p w:rsidR="006F064B" w:rsidRDefault="006F064B" w:rsidP="00A47CE7">
                        <w:pPr>
                          <w:jc w:val="center"/>
                        </w:pPr>
                      </w:p>
                      <w:p w:rsidR="006F064B" w:rsidRDefault="006F064B" w:rsidP="00A47CE7">
                        <w:pPr>
                          <w:jc w:val="center"/>
                        </w:pPr>
                      </w:p>
                      <w:p w:rsidR="006F064B" w:rsidRDefault="006F064B" w:rsidP="00A47CE7">
                        <w:pPr>
                          <w:jc w:val="center"/>
                        </w:pPr>
                      </w:p>
                      <w:p w:rsidR="006F064B" w:rsidRDefault="006F064B" w:rsidP="00A47CE7">
                        <w:pPr>
                          <w:jc w:val="center"/>
                        </w:pPr>
                        <w:r>
                          <w:t>Туалет</w:t>
                        </w:r>
                      </w:p>
                      <w:p w:rsidR="006F064B" w:rsidRDefault="006F064B" w:rsidP="00A47CE7">
                        <w:pPr>
                          <w:jc w:val="center"/>
                        </w:pPr>
                        <w:r>
                          <w:t xml:space="preserve">(16 </w:t>
                        </w:r>
                        <w:proofErr w:type="spellStart"/>
                        <w:r>
                          <w:t>кв</w:t>
                        </w:r>
                        <w:proofErr w:type="gramStart"/>
                        <w:r>
                          <w:t>.м</w:t>
                        </w:r>
                        <w:proofErr w:type="spellEnd"/>
                        <w:proofErr w:type="gramEnd"/>
                        <w:r>
                          <w:t>)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pict>
                <v:rect id="Прямоугольник 8" o:spid="_x0000_s1041" style="position:absolute;margin-left:191.55pt;margin-top:9pt;width:73.45pt;height:71.25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" fillcolor="#76923c [2406]" strokecolor="#385d8a" strokeweight="2pt">
                  <v:textbox style="mso-next-textbox:#Прямоугольник 8">
                    <w:txbxContent>
                      <w:p w:rsidR="006F064B" w:rsidRDefault="006F064B" w:rsidP="00A47CE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Буфетная</w:t>
                        </w:r>
                      </w:p>
                      <w:p w:rsidR="006F064B" w:rsidRDefault="006F064B" w:rsidP="00A47CE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(6,1 </w:t>
                        </w:r>
                        <w:proofErr w:type="spellStart"/>
                        <w:r>
                          <w:rPr>
                            <w:b/>
                          </w:rPr>
                          <w:t>м</w:t>
                        </w:r>
                        <w:proofErr w:type="gramStart"/>
                        <w:r>
                          <w:rPr>
                            <w:b/>
                          </w:rPr>
                          <w:t>.к</w:t>
                        </w:r>
                        <w:proofErr w:type="gramEnd"/>
                        <w:r>
                          <w:rPr>
                            <w:b/>
                          </w:rPr>
                          <w:t>в</w:t>
                        </w:r>
                        <w:proofErr w:type="spellEnd"/>
                        <w:r>
                          <w:rPr>
                            <w:b/>
                          </w:rPr>
                          <w:t>)</w:t>
                        </w:r>
                      </w:p>
                      <w:p w:rsidR="006F064B" w:rsidRPr="00573BAB" w:rsidRDefault="006F064B" w:rsidP="00A47CE7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pict>
                <v:rect id="Прямоугольник 9" o:spid="_x0000_s1042" style="position:absolute;margin-left:191.6pt;margin-top:8.45pt;width:2in;height:141.7pt;z-index:-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" fillcolor="#00b0f0" strokecolor="#385d8a" strokeweight="2pt"/>
              </w:pict>
            </w: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47CE7" w:rsidRPr="006A1044" w:rsidRDefault="006F064B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63" style="position:absolute;margin-left:71.5pt;margin-top:9.9pt;width:53.25pt;height:6.75pt;z-index:251672064" fillcolor="#92d050"/>
              </w:pict>
            </w: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6F064B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48" style="position:absolute;margin-left:41.75pt;margin-top:11.25pt;width:33.7pt;height:15.75pt;z-index:251662848" fillcolor="yellow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1" o:spid="_x0000_s1044" style="position:absolute;margin-left:191.6pt;margin-top:13.8pt;width:73.45pt;height:138.85pt;z-index:251660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" fillcolor="#d99594 [1941]" strokecolor="#385d8a" strokeweight="2pt"/>
              </w:pict>
            </w: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6F064B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56" style="position:absolute;margin-left:41.75pt;margin-top:1.05pt;width:33.7pt;height:16.35pt;z-index:251666944" fillcolor="yellow"/>
              </w:pict>
            </w: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6F064B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5" type="#_x0000_t202" style="position:absolute;margin-left:271.2pt;margin-top:3.3pt;width:96.75pt;height:20.25pt;z-index:251683328" fillcolor="#d99594 [1941]">
                  <v:textbox style="mso-next-textbox:#_x0000_s1075">
                    <w:txbxContent>
                      <w:p w:rsidR="006F064B" w:rsidRDefault="006F064B">
                        <w:r w:rsidRPr="00A571DE">
                          <w:rPr>
                            <w:sz w:val="16"/>
                            <w:szCs w:val="16"/>
                          </w:rPr>
                          <w:t>приемная  (22,7</w:t>
                        </w:r>
                        <w:r>
                          <w:t xml:space="preserve"> </w:t>
                        </w:r>
                        <w:proofErr w:type="spellStart"/>
                        <w:r w:rsidRPr="00A571DE">
                          <w:rPr>
                            <w:sz w:val="18"/>
                          </w:rPr>
                          <w:t>м</w:t>
                        </w:r>
                        <w:proofErr w:type="gramStart"/>
                        <w:r w:rsidRPr="00A571DE">
                          <w:rPr>
                            <w:sz w:val="18"/>
                          </w:rPr>
                          <w:t>.к</w:t>
                        </w:r>
                        <w:proofErr w:type="gramEnd"/>
                        <w:r w:rsidRPr="00A571DE">
                          <w:rPr>
                            <w:sz w:val="18"/>
                          </w:rPr>
                          <w:t>в</w:t>
                        </w:r>
                        <w:proofErr w:type="spellEnd"/>
                        <w:r>
                          <w:rPr>
                            <w:sz w:val="18"/>
                          </w:rPr>
                          <w:t>)</w:t>
                        </w:r>
                        <w:r w:rsidRPr="00A571DE">
                          <w:rPr>
                            <w:sz w:val="18"/>
                          </w:rPr>
                          <w:t xml:space="preserve"> </w:t>
                        </w:r>
                        <w:r>
                          <w:t>0м.кв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47" style="position:absolute;margin-left:41.75pt;margin-top:3.3pt;width:33.7pt;height:15.75pt;z-index:251661824" fillcolor="yellow"/>
              </w:pict>
            </w: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ru-RU"/>
              </w:rPr>
            </w:pPr>
          </w:p>
          <w:p w:rsidR="00A47CE7" w:rsidRPr="006A1044" w:rsidRDefault="006F064B" w:rsidP="00A47CE7">
            <w:pPr>
              <w:pStyle w:val="a3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215868" w:themeColor="accent5" w:themeShade="80"/>
                <w:sz w:val="24"/>
                <w:szCs w:val="24"/>
                <w:lang w:eastAsia="ru-RU"/>
              </w:rPr>
              <w:pict>
                <v:rect id="_x0000_s1064" style="position:absolute;left:0;text-align:left;margin-left:106.95pt;margin-top:12.8pt;width:17.8pt;height:23.7pt;z-index:251673088" fillcolor="#00b0f0"/>
              </w:pict>
            </w:r>
            <w:r>
              <w:rPr>
                <w:rFonts w:ascii="Times New Roman" w:hAnsi="Times New Roman" w:cs="Times New Roman"/>
                <w:b/>
                <w:noProof/>
                <w:color w:val="215868" w:themeColor="accent5" w:themeShade="80"/>
                <w:sz w:val="24"/>
                <w:szCs w:val="24"/>
                <w:lang w:eastAsia="ru-RU"/>
              </w:rPr>
              <w:pict>
                <v:rect id="_x0000_s1053" style="position:absolute;left:0;text-align:left;margin-left:309.45pt;margin-top:12.8pt;width:58.5pt;height:23.7pt;z-index:251665920" fillcolor="#31849b [2408]"/>
              </w:pict>
            </w:r>
          </w:p>
          <w:p w:rsidR="00A47CE7" w:rsidRPr="006A1044" w:rsidRDefault="00A47CE7" w:rsidP="00A47CE7">
            <w:pPr>
              <w:pStyle w:val="a3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ru-RU"/>
              </w:rPr>
            </w:pPr>
          </w:p>
          <w:p w:rsidR="00083605" w:rsidRPr="006A1044" w:rsidRDefault="00083605" w:rsidP="00083605">
            <w:pPr>
              <w:pStyle w:val="a3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ru-RU"/>
              </w:rPr>
            </w:pPr>
          </w:p>
          <w:p w:rsidR="00723EB9" w:rsidRPr="006A1044" w:rsidRDefault="00723EB9" w:rsidP="00083605">
            <w:pPr>
              <w:pStyle w:val="a3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ru-RU"/>
              </w:rPr>
            </w:pPr>
          </w:p>
          <w:p w:rsidR="00723EB9" w:rsidRDefault="00723EB9" w:rsidP="00083605">
            <w:pPr>
              <w:pStyle w:val="a3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ru-RU"/>
              </w:rPr>
            </w:pPr>
          </w:p>
          <w:p w:rsidR="006F064B" w:rsidRDefault="006F064B" w:rsidP="00083605">
            <w:pPr>
              <w:pStyle w:val="a3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ru-RU"/>
              </w:rPr>
            </w:pPr>
          </w:p>
          <w:p w:rsidR="006F064B" w:rsidRDefault="006F064B" w:rsidP="00083605">
            <w:pPr>
              <w:pStyle w:val="a3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ru-RU"/>
              </w:rPr>
            </w:pPr>
          </w:p>
          <w:p w:rsidR="006F064B" w:rsidRDefault="006F064B" w:rsidP="00083605">
            <w:pPr>
              <w:pStyle w:val="a3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ru-RU"/>
              </w:rPr>
            </w:pPr>
          </w:p>
          <w:p w:rsidR="006F064B" w:rsidRDefault="006F064B" w:rsidP="00083605">
            <w:pPr>
              <w:pStyle w:val="a3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ru-RU"/>
              </w:rPr>
            </w:pPr>
          </w:p>
          <w:p w:rsidR="006F064B" w:rsidRDefault="006F064B" w:rsidP="00083605">
            <w:pPr>
              <w:pStyle w:val="a3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ru-RU"/>
              </w:rPr>
            </w:pPr>
          </w:p>
          <w:p w:rsidR="006F064B" w:rsidRDefault="006F064B" w:rsidP="00083605">
            <w:pPr>
              <w:pStyle w:val="a3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ru-RU"/>
              </w:rPr>
            </w:pPr>
          </w:p>
          <w:p w:rsidR="006F064B" w:rsidRPr="006A1044" w:rsidRDefault="006F064B" w:rsidP="00083605">
            <w:pPr>
              <w:pStyle w:val="a3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lastRenderedPageBreak/>
              <w:t>Перечень оборудования группы</w:t>
            </w:r>
          </w:p>
          <w:p w:rsidR="00A47CE7" w:rsidRDefault="00A47CE7" w:rsidP="00A47CE7">
            <w:pPr>
              <w:pStyle w:val="a3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ru-RU"/>
              </w:rPr>
            </w:pPr>
          </w:p>
          <w:tbl>
            <w:tblPr>
              <w:tblStyle w:val="a8"/>
              <w:tblpPr w:leftFromText="180" w:rightFromText="180" w:vertAnchor="text" w:horzAnchor="margin" w:tblpY="-17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"/>
              <w:gridCol w:w="4935"/>
              <w:gridCol w:w="19"/>
              <w:gridCol w:w="2915"/>
            </w:tblGrid>
            <w:tr w:rsidR="006F064B" w:rsidRPr="006A1044" w:rsidTr="006F064B">
              <w:tc>
                <w:tcPr>
                  <w:tcW w:w="562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Monotype Corsiva" w:hAnsi="Monotype Corsiva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Monotype Corsiva" w:hAnsi="Monotype Corsiva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</w:tc>
              <w:tc>
                <w:tcPr>
                  <w:tcW w:w="4962" w:type="dxa"/>
                  <w:gridSpan w:val="3"/>
                </w:tcPr>
                <w:p w:rsidR="006F064B" w:rsidRPr="006A1044" w:rsidRDefault="006F064B" w:rsidP="006F064B">
                  <w:pPr>
                    <w:pStyle w:val="a3"/>
                    <w:jc w:val="center"/>
                    <w:rPr>
                      <w:rFonts w:ascii="Monotype Corsiva" w:hAnsi="Monotype Corsiva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Monotype Corsiva" w:hAnsi="Monotype Corsiva" w:cs="Times New Roman"/>
                      <w:b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915" w:type="dxa"/>
                </w:tcPr>
                <w:p w:rsidR="006F064B" w:rsidRPr="006A1044" w:rsidRDefault="006F064B" w:rsidP="006F064B">
                  <w:pPr>
                    <w:pStyle w:val="a3"/>
                    <w:jc w:val="center"/>
                    <w:rPr>
                      <w:rFonts w:ascii="Monotype Corsiva" w:hAnsi="Monotype Corsiva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Monotype Corsiva" w:hAnsi="Monotype Corsiva" w:cs="Times New Roman"/>
                      <w:b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6F064B" w:rsidRPr="006A1044" w:rsidTr="006F064B">
              <w:tc>
                <w:tcPr>
                  <w:tcW w:w="8439" w:type="dxa"/>
                  <w:gridSpan w:val="5"/>
                </w:tcPr>
                <w:p w:rsidR="006F064B" w:rsidRPr="006A1044" w:rsidRDefault="006F064B" w:rsidP="006F064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Спальня мебель</w:t>
                  </w:r>
                </w:p>
              </w:tc>
            </w:tr>
            <w:tr w:rsidR="006F064B" w:rsidRPr="006A1044" w:rsidTr="006F064B">
              <w:tc>
                <w:tcPr>
                  <w:tcW w:w="562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962" w:type="dxa"/>
                  <w:gridSpan w:val="3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Кровать детская одноярусная (з.21)</w:t>
                  </w:r>
                </w:p>
              </w:tc>
              <w:tc>
                <w:tcPr>
                  <w:tcW w:w="2915" w:type="dxa"/>
                  <w:vAlign w:val="bottom"/>
                </w:tcPr>
                <w:p w:rsidR="006F064B" w:rsidRPr="006A1044" w:rsidRDefault="006F064B" w:rsidP="006F064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A1044">
                    <w:rPr>
                      <w:rFonts w:ascii="Arial" w:hAnsi="Arial" w:cs="Arial"/>
                      <w:sz w:val="24"/>
                      <w:szCs w:val="24"/>
                    </w:rPr>
                    <w:t>22</w:t>
                  </w:r>
                </w:p>
              </w:tc>
            </w:tr>
            <w:tr w:rsidR="006F064B" w:rsidRPr="006A1044" w:rsidTr="006F064B">
              <w:tc>
                <w:tcPr>
                  <w:tcW w:w="562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962" w:type="dxa"/>
                  <w:gridSpan w:val="3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 письменный с тумбой (з. 21)</w:t>
                  </w:r>
                </w:p>
              </w:tc>
              <w:tc>
                <w:tcPr>
                  <w:tcW w:w="2915" w:type="dxa"/>
                  <w:vAlign w:val="bottom"/>
                </w:tcPr>
                <w:p w:rsidR="006F064B" w:rsidRPr="006A1044" w:rsidRDefault="006F064B" w:rsidP="006F064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A1044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6F064B" w:rsidRPr="006A1044" w:rsidTr="006F064B">
              <w:tc>
                <w:tcPr>
                  <w:tcW w:w="562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962" w:type="dxa"/>
                  <w:gridSpan w:val="3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Стул </w:t>
                  </w:r>
                  <w:proofErr w:type="spellStart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металокаркас</w:t>
                  </w:r>
                  <w:proofErr w:type="spellEnd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тканевый (з. 21)</w:t>
                  </w:r>
                </w:p>
              </w:tc>
              <w:tc>
                <w:tcPr>
                  <w:tcW w:w="2915" w:type="dxa"/>
                  <w:vAlign w:val="bottom"/>
                </w:tcPr>
                <w:p w:rsidR="006F064B" w:rsidRPr="006A1044" w:rsidRDefault="006F064B" w:rsidP="006F064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A1044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</w:tr>
            <w:tr w:rsidR="006F064B" w:rsidRPr="006A1044" w:rsidTr="006F064B">
              <w:tc>
                <w:tcPr>
                  <w:tcW w:w="562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962" w:type="dxa"/>
                  <w:gridSpan w:val="3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Шкаф для одежды взрослый (гардеробный)  (инв.№6201090266)</w:t>
                  </w:r>
                </w:p>
              </w:tc>
              <w:tc>
                <w:tcPr>
                  <w:tcW w:w="2915" w:type="dxa"/>
                  <w:vAlign w:val="bottom"/>
                </w:tcPr>
                <w:p w:rsidR="006F064B" w:rsidRPr="006A1044" w:rsidRDefault="006F064B" w:rsidP="006F064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A1044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6F064B" w:rsidRPr="006A1044" w:rsidTr="006F064B">
              <w:tc>
                <w:tcPr>
                  <w:tcW w:w="562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962" w:type="dxa"/>
                  <w:gridSpan w:val="3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Шкаф комбинированный (</w:t>
                  </w:r>
                  <w:proofErr w:type="spellStart"/>
                  <w:proofErr w:type="gramStart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инв</w:t>
                  </w:r>
                  <w:proofErr w:type="spellEnd"/>
                  <w:proofErr w:type="gramEnd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№6201090265)</w:t>
                  </w:r>
                </w:p>
              </w:tc>
              <w:tc>
                <w:tcPr>
                  <w:tcW w:w="2915" w:type="dxa"/>
                  <w:vAlign w:val="bottom"/>
                </w:tcPr>
                <w:p w:rsidR="006F064B" w:rsidRPr="006A1044" w:rsidRDefault="006F064B" w:rsidP="006F064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A1044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6F064B" w:rsidRPr="006A1044" w:rsidTr="006F064B">
              <w:tc>
                <w:tcPr>
                  <w:tcW w:w="562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962" w:type="dxa"/>
                  <w:gridSpan w:val="3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Шкаф для наглядных пособий (верх/полки, низ/дверцы) (з.21)</w:t>
                  </w:r>
                </w:p>
              </w:tc>
              <w:tc>
                <w:tcPr>
                  <w:tcW w:w="2915" w:type="dxa"/>
                  <w:vAlign w:val="bottom"/>
                </w:tcPr>
                <w:p w:rsidR="006F064B" w:rsidRPr="006A1044" w:rsidRDefault="006F064B" w:rsidP="006F064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A1044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6F064B" w:rsidRPr="006A1044" w:rsidTr="006F064B">
              <w:tc>
                <w:tcPr>
                  <w:tcW w:w="562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4962" w:type="dxa"/>
                  <w:gridSpan w:val="3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Ковровая дорожка 2*4,6 (</w:t>
                  </w:r>
                  <w:proofErr w:type="spellStart"/>
                  <w:proofErr w:type="gramStart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инв</w:t>
                  </w:r>
                  <w:proofErr w:type="spellEnd"/>
                  <w:proofErr w:type="gramEnd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№6201090356)</w:t>
                  </w:r>
                </w:p>
              </w:tc>
              <w:tc>
                <w:tcPr>
                  <w:tcW w:w="2915" w:type="dxa"/>
                  <w:vAlign w:val="bottom"/>
                </w:tcPr>
                <w:p w:rsidR="006F064B" w:rsidRPr="006A1044" w:rsidRDefault="006F064B" w:rsidP="006F064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A1044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6F064B" w:rsidRPr="006A1044" w:rsidTr="006F064B">
              <w:tc>
                <w:tcPr>
                  <w:tcW w:w="562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4962" w:type="dxa"/>
                  <w:gridSpan w:val="3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Тумба приставная (з.21)</w:t>
                  </w:r>
                </w:p>
              </w:tc>
              <w:tc>
                <w:tcPr>
                  <w:tcW w:w="2915" w:type="dxa"/>
                  <w:vAlign w:val="bottom"/>
                </w:tcPr>
                <w:p w:rsidR="006F064B" w:rsidRPr="006A1044" w:rsidRDefault="006F064B" w:rsidP="006F064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A1044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6F064B" w:rsidRPr="006A1044" w:rsidTr="006F064B">
              <w:tc>
                <w:tcPr>
                  <w:tcW w:w="562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4962" w:type="dxa"/>
                  <w:gridSpan w:val="3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Корзина мусорная</w:t>
                  </w:r>
                </w:p>
              </w:tc>
              <w:tc>
                <w:tcPr>
                  <w:tcW w:w="2915" w:type="dxa"/>
                  <w:vAlign w:val="bottom"/>
                </w:tcPr>
                <w:p w:rsidR="006F064B" w:rsidRPr="006A1044" w:rsidRDefault="006F064B" w:rsidP="006F064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A1044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6F064B" w:rsidRPr="006A1044" w:rsidTr="006F064B">
              <w:tc>
                <w:tcPr>
                  <w:tcW w:w="8439" w:type="dxa"/>
                  <w:gridSpan w:val="5"/>
                </w:tcPr>
                <w:p w:rsidR="006F064B" w:rsidRPr="006A1044" w:rsidRDefault="006F064B" w:rsidP="006F064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Игровая мебель</w:t>
                  </w:r>
                </w:p>
              </w:tc>
            </w:tr>
            <w:tr w:rsidR="006F064B" w:rsidRPr="006A1044" w:rsidTr="006F064B">
              <w:tc>
                <w:tcPr>
                  <w:tcW w:w="562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962" w:type="dxa"/>
                  <w:gridSpan w:val="3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Набор игровой мебели "Магазин" (</w:t>
                  </w:r>
                  <w:proofErr w:type="gramStart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инв</w:t>
                  </w:r>
                  <w:proofErr w:type="gramEnd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№6201090302)</w:t>
                  </w:r>
                </w:p>
              </w:tc>
              <w:tc>
                <w:tcPr>
                  <w:tcW w:w="2915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F064B" w:rsidRPr="006A1044" w:rsidTr="006F064B">
              <w:tc>
                <w:tcPr>
                  <w:tcW w:w="562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962" w:type="dxa"/>
                  <w:gridSpan w:val="3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Набор игровой мебели "Почта" (3.21)</w:t>
                  </w:r>
                </w:p>
              </w:tc>
              <w:tc>
                <w:tcPr>
                  <w:tcW w:w="2915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F064B" w:rsidRPr="006A1044" w:rsidTr="006F064B">
              <w:tc>
                <w:tcPr>
                  <w:tcW w:w="562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962" w:type="dxa"/>
                  <w:gridSpan w:val="3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Набор игровой мебели "Театр" (3.21)</w:t>
                  </w:r>
                </w:p>
              </w:tc>
              <w:tc>
                <w:tcPr>
                  <w:tcW w:w="2915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F064B" w:rsidRPr="006A1044" w:rsidTr="006F064B">
              <w:tc>
                <w:tcPr>
                  <w:tcW w:w="562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962" w:type="dxa"/>
                  <w:gridSpan w:val="3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Набор игровой мебели "кухня малая игровая"  (инв.№6201090301)</w:t>
                  </w:r>
                </w:p>
              </w:tc>
              <w:tc>
                <w:tcPr>
                  <w:tcW w:w="2915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F064B" w:rsidRPr="006A1044" w:rsidTr="006F064B">
              <w:tc>
                <w:tcPr>
                  <w:tcW w:w="562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962" w:type="dxa"/>
                  <w:gridSpan w:val="3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Стелаж</w:t>
                  </w:r>
                  <w:proofErr w:type="spellEnd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игрушек "Паровозик" (</w:t>
                  </w:r>
                  <w:proofErr w:type="gramStart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инв</w:t>
                  </w:r>
                  <w:proofErr w:type="gramEnd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№6201090289)</w:t>
                  </w:r>
                </w:p>
              </w:tc>
              <w:tc>
                <w:tcPr>
                  <w:tcW w:w="2915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F064B" w:rsidRPr="006A1044" w:rsidTr="006F064B">
              <w:tc>
                <w:tcPr>
                  <w:tcW w:w="562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962" w:type="dxa"/>
                  <w:gridSpan w:val="3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Уголок природы детский (з.21)</w:t>
                  </w:r>
                </w:p>
              </w:tc>
              <w:tc>
                <w:tcPr>
                  <w:tcW w:w="2915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F064B" w:rsidRPr="006A1044" w:rsidTr="006F064B">
              <w:tc>
                <w:tcPr>
                  <w:tcW w:w="562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4962" w:type="dxa"/>
                  <w:gridSpan w:val="3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Книжная выставка детская (з.21)</w:t>
                  </w:r>
                </w:p>
              </w:tc>
              <w:tc>
                <w:tcPr>
                  <w:tcW w:w="2915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F064B" w:rsidRPr="006A1044" w:rsidTr="006F064B">
              <w:tc>
                <w:tcPr>
                  <w:tcW w:w="562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4962" w:type="dxa"/>
                  <w:gridSpan w:val="3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Шкаф для игрушек (инв. № 6201090286) </w:t>
                  </w:r>
                  <w:proofErr w:type="spellStart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разкомплектованный</w:t>
                  </w:r>
                  <w:proofErr w:type="spellEnd"/>
                </w:p>
              </w:tc>
              <w:tc>
                <w:tcPr>
                  <w:tcW w:w="2915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F064B" w:rsidRPr="006A1044" w:rsidTr="006F064B">
              <w:tc>
                <w:tcPr>
                  <w:tcW w:w="562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4962" w:type="dxa"/>
                  <w:gridSpan w:val="3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Стол-парта  (з.21)</w:t>
                  </w:r>
                </w:p>
              </w:tc>
              <w:tc>
                <w:tcPr>
                  <w:tcW w:w="2915" w:type="dxa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6F064B" w:rsidRPr="006A1044" w:rsidTr="006F064B">
              <w:tc>
                <w:tcPr>
                  <w:tcW w:w="562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4962" w:type="dxa"/>
                  <w:gridSpan w:val="3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Стул детский (</w:t>
                  </w:r>
                  <w:proofErr w:type="spellStart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железн</w:t>
                  </w:r>
                  <w:proofErr w:type="spellEnd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Ножки) (з.21)</w:t>
                  </w:r>
                  <w:proofErr w:type="gramEnd"/>
                </w:p>
              </w:tc>
              <w:tc>
                <w:tcPr>
                  <w:tcW w:w="2915" w:type="dxa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6F064B" w:rsidRPr="006A1044" w:rsidTr="006F064B">
              <w:tc>
                <w:tcPr>
                  <w:tcW w:w="562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4962" w:type="dxa"/>
                  <w:gridSpan w:val="3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Стул детский (салатовый) (з.21)</w:t>
                  </w:r>
                </w:p>
              </w:tc>
              <w:tc>
                <w:tcPr>
                  <w:tcW w:w="2915" w:type="dxa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F064B" w:rsidRPr="006A1044" w:rsidTr="006F064B">
              <w:tc>
                <w:tcPr>
                  <w:tcW w:w="562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4962" w:type="dxa"/>
                  <w:gridSpan w:val="3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Стул детский (желтый) (з.21)</w:t>
                  </w:r>
                </w:p>
              </w:tc>
              <w:tc>
                <w:tcPr>
                  <w:tcW w:w="2915" w:type="dxa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6F064B" w:rsidRPr="006A1044" w:rsidTr="006F064B">
              <w:tc>
                <w:tcPr>
                  <w:tcW w:w="562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4962" w:type="dxa"/>
                  <w:gridSpan w:val="3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 детский одноместный трапеция (питьевой режим) (з.21)</w:t>
                  </w:r>
                </w:p>
              </w:tc>
              <w:tc>
                <w:tcPr>
                  <w:tcW w:w="2915" w:type="dxa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F064B" w:rsidRPr="006A1044" w:rsidTr="006F064B">
              <w:tc>
                <w:tcPr>
                  <w:tcW w:w="562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14.</w:t>
                  </w:r>
                </w:p>
              </w:tc>
              <w:tc>
                <w:tcPr>
                  <w:tcW w:w="4962" w:type="dxa"/>
                  <w:gridSpan w:val="3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Ковер 3*4  (инв.№ 6201090133</w:t>
                  </w:r>
                  <w:proofErr w:type="gramStart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)</w:t>
                  </w:r>
                  <w:proofErr w:type="gramEnd"/>
                </w:p>
              </w:tc>
              <w:tc>
                <w:tcPr>
                  <w:tcW w:w="2915" w:type="dxa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F064B" w:rsidRPr="006A1044" w:rsidTr="006F064B">
              <w:tc>
                <w:tcPr>
                  <w:tcW w:w="562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15.</w:t>
                  </w:r>
                </w:p>
              </w:tc>
              <w:tc>
                <w:tcPr>
                  <w:tcW w:w="4962" w:type="dxa"/>
                  <w:gridSpan w:val="3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Стол-парта  (з.21)</w:t>
                  </w:r>
                </w:p>
              </w:tc>
              <w:tc>
                <w:tcPr>
                  <w:tcW w:w="2915" w:type="dxa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6F064B" w:rsidRPr="006A1044" w:rsidTr="006F064B">
              <w:tc>
                <w:tcPr>
                  <w:tcW w:w="562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16.</w:t>
                  </w:r>
                </w:p>
              </w:tc>
              <w:tc>
                <w:tcPr>
                  <w:tcW w:w="4962" w:type="dxa"/>
                  <w:gridSpan w:val="3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Стул детский (</w:t>
                  </w:r>
                  <w:proofErr w:type="spellStart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железн</w:t>
                  </w:r>
                  <w:proofErr w:type="spellEnd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Ножки) (з.21)</w:t>
                  </w:r>
                  <w:proofErr w:type="gramEnd"/>
                </w:p>
              </w:tc>
              <w:tc>
                <w:tcPr>
                  <w:tcW w:w="2915" w:type="dxa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6F064B" w:rsidRPr="006A1044" w:rsidTr="006F064B">
              <w:tc>
                <w:tcPr>
                  <w:tcW w:w="8439" w:type="dxa"/>
                  <w:gridSpan w:val="5"/>
                </w:tcPr>
                <w:p w:rsidR="006F064B" w:rsidRPr="006A1044" w:rsidRDefault="006F064B" w:rsidP="006F06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Приемная</w:t>
                  </w:r>
                </w:p>
              </w:tc>
            </w:tr>
            <w:tr w:rsidR="006F064B" w:rsidRPr="006A1044" w:rsidTr="006F064B">
              <w:tc>
                <w:tcPr>
                  <w:tcW w:w="562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962" w:type="dxa"/>
                  <w:gridSpan w:val="3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Карнизы</w:t>
                  </w:r>
                </w:p>
              </w:tc>
              <w:tc>
                <w:tcPr>
                  <w:tcW w:w="2915" w:type="dxa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F064B" w:rsidRPr="006A1044" w:rsidTr="006F064B">
              <w:tc>
                <w:tcPr>
                  <w:tcW w:w="562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962" w:type="dxa"/>
                  <w:gridSpan w:val="3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Шкаф для одежды 5-ти секционный (инв.№6201090272)</w:t>
                  </w:r>
                </w:p>
              </w:tc>
              <w:tc>
                <w:tcPr>
                  <w:tcW w:w="2915" w:type="dxa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F064B" w:rsidRPr="006A1044" w:rsidTr="006F064B">
              <w:tc>
                <w:tcPr>
                  <w:tcW w:w="562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962" w:type="dxa"/>
                  <w:gridSpan w:val="3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Скамья к шкафу для детской одежды (з.21)</w:t>
                  </w:r>
                </w:p>
              </w:tc>
              <w:tc>
                <w:tcPr>
                  <w:tcW w:w="2915" w:type="dxa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F064B" w:rsidRPr="006A1044" w:rsidTr="006F064B">
              <w:tc>
                <w:tcPr>
                  <w:tcW w:w="562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962" w:type="dxa"/>
                  <w:gridSpan w:val="3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Шкаф для игрушек (инв. № 6201090286) </w:t>
                  </w:r>
                  <w:proofErr w:type="spellStart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разкомплектованный</w:t>
                  </w:r>
                  <w:proofErr w:type="spellEnd"/>
                </w:p>
              </w:tc>
              <w:tc>
                <w:tcPr>
                  <w:tcW w:w="2915" w:type="dxa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F064B" w:rsidRPr="006A1044" w:rsidTr="006F064B">
              <w:tc>
                <w:tcPr>
                  <w:tcW w:w="562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962" w:type="dxa"/>
                  <w:gridSpan w:val="3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Стол письменный с </w:t>
                  </w:r>
                  <w:proofErr w:type="spellStart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тумтой</w:t>
                  </w:r>
                  <w:proofErr w:type="spellEnd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(з. 21)</w:t>
                  </w:r>
                </w:p>
              </w:tc>
              <w:tc>
                <w:tcPr>
                  <w:tcW w:w="2915" w:type="dxa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F064B" w:rsidRPr="006A1044" w:rsidTr="006F064B">
              <w:tc>
                <w:tcPr>
                  <w:tcW w:w="562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962" w:type="dxa"/>
                  <w:gridSpan w:val="3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Стул </w:t>
                  </w:r>
                  <w:proofErr w:type="spellStart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металокаркас</w:t>
                  </w:r>
                  <w:proofErr w:type="spellEnd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тканевый (з. 21)</w:t>
                  </w:r>
                </w:p>
              </w:tc>
              <w:tc>
                <w:tcPr>
                  <w:tcW w:w="2915" w:type="dxa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F064B" w:rsidRPr="006A1044" w:rsidTr="006F064B">
              <w:tc>
                <w:tcPr>
                  <w:tcW w:w="562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4962" w:type="dxa"/>
                  <w:gridSpan w:val="3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Стенд для детских рисунков (з.21)</w:t>
                  </w:r>
                </w:p>
              </w:tc>
              <w:tc>
                <w:tcPr>
                  <w:tcW w:w="2915" w:type="dxa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F064B" w:rsidRPr="006A1044" w:rsidTr="006F064B">
              <w:tc>
                <w:tcPr>
                  <w:tcW w:w="562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4962" w:type="dxa"/>
                  <w:gridSpan w:val="3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Шкаф комбинированный (</w:t>
                  </w:r>
                  <w:proofErr w:type="spellStart"/>
                  <w:proofErr w:type="gramStart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инв</w:t>
                  </w:r>
                  <w:proofErr w:type="spellEnd"/>
                  <w:proofErr w:type="gramEnd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№6201090265)</w:t>
                  </w:r>
                </w:p>
              </w:tc>
              <w:tc>
                <w:tcPr>
                  <w:tcW w:w="2915" w:type="dxa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F064B" w:rsidRPr="006A1044" w:rsidTr="006F064B">
              <w:tc>
                <w:tcPr>
                  <w:tcW w:w="562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4962" w:type="dxa"/>
                  <w:gridSpan w:val="3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Ковер 2*5  </w:t>
                  </w:r>
                </w:p>
              </w:tc>
              <w:tc>
                <w:tcPr>
                  <w:tcW w:w="2915" w:type="dxa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F064B" w:rsidRPr="006A1044" w:rsidTr="006F064B">
              <w:tc>
                <w:tcPr>
                  <w:tcW w:w="562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4962" w:type="dxa"/>
                  <w:gridSpan w:val="3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Ковровая дорожка 2,5*3,0  </w:t>
                  </w:r>
                </w:p>
              </w:tc>
              <w:tc>
                <w:tcPr>
                  <w:tcW w:w="2915" w:type="dxa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F064B" w:rsidRPr="006A1044" w:rsidTr="006F064B">
              <w:tc>
                <w:tcPr>
                  <w:tcW w:w="562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4962" w:type="dxa"/>
                  <w:gridSpan w:val="3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Ковровая дорожка 1,3*2,2 </w:t>
                  </w:r>
                </w:p>
              </w:tc>
              <w:tc>
                <w:tcPr>
                  <w:tcW w:w="2915" w:type="dxa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F064B" w:rsidRPr="006A1044" w:rsidTr="006F064B">
              <w:tc>
                <w:tcPr>
                  <w:tcW w:w="8439" w:type="dxa"/>
                  <w:gridSpan w:val="5"/>
                </w:tcPr>
                <w:p w:rsidR="006F064B" w:rsidRPr="006A1044" w:rsidRDefault="006F064B" w:rsidP="006F064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Туалетная комната</w:t>
                  </w:r>
                </w:p>
              </w:tc>
            </w:tr>
            <w:tr w:rsidR="006F064B" w:rsidRPr="006A1044" w:rsidTr="006F064B">
              <w:tc>
                <w:tcPr>
                  <w:tcW w:w="562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</w:t>
                  </w:r>
                </w:p>
              </w:tc>
              <w:tc>
                <w:tcPr>
                  <w:tcW w:w="4962" w:type="dxa"/>
                  <w:gridSpan w:val="3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Унитаз</w:t>
                  </w:r>
                </w:p>
              </w:tc>
              <w:tc>
                <w:tcPr>
                  <w:tcW w:w="2915" w:type="dxa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F064B" w:rsidRPr="006A1044" w:rsidTr="006F064B">
              <w:tc>
                <w:tcPr>
                  <w:tcW w:w="562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962" w:type="dxa"/>
                  <w:gridSpan w:val="3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Полотенечница</w:t>
                  </w:r>
                  <w:proofErr w:type="spellEnd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5-секционная (з.21)                                          </w:t>
                  </w:r>
                </w:p>
              </w:tc>
              <w:tc>
                <w:tcPr>
                  <w:tcW w:w="2915" w:type="dxa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F064B" w:rsidRPr="006A1044" w:rsidTr="006F064B">
              <w:tc>
                <w:tcPr>
                  <w:tcW w:w="562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962" w:type="dxa"/>
                  <w:gridSpan w:val="3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Водонагреватель на 30л. (инв.№ 6201094137</w:t>
                  </w:r>
                  <w:proofErr w:type="gramStart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2915" w:type="dxa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F064B" w:rsidRPr="006A1044" w:rsidTr="006F064B">
              <w:tc>
                <w:tcPr>
                  <w:tcW w:w="562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962" w:type="dxa"/>
                  <w:gridSpan w:val="3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Поддон </w:t>
                  </w:r>
                </w:p>
              </w:tc>
              <w:tc>
                <w:tcPr>
                  <w:tcW w:w="2915" w:type="dxa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F064B" w:rsidRPr="006A1044" w:rsidTr="006F064B">
              <w:tc>
                <w:tcPr>
                  <w:tcW w:w="562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962" w:type="dxa"/>
                  <w:gridSpan w:val="3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Раковина детская</w:t>
                  </w:r>
                </w:p>
              </w:tc>
              <w:tc>
                <w:tcPr>
                  <w:tcW w:w="2915" w:type="dxa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F064B" w:rsidRPr="006A1044" w:rsidTr="006F064B">
              <w:tc>
                <w:tcPr>
                  <w:tcW w:w="562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962" w:type="dxa"/>
                  <w:gridSpan w:val="3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Раковина взрослая</w:t>
                  </w:r>
                </w:p>
              </w:tc>
              <w:tc>
                <w:tcPr>
                  <w:tcW w:w="2915" w:type="dxa"/>
                  <w:vAlign w:val="bottom"/>
                </w:tcPr>
                <w:p w:rsidR="006F064B" w:rsidRPr="006A1044" w:rsidRDefault="006F064B" w:rsidP="006F06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F064B" w:rsidRPr="006A1044" w:rsidTr="006F064B">
              <w:tc>
                <w:tcPr>
                  <w:tcW w:w="8439" w:type="dxa"/>
                  <w:gridSpan w:val="5"/>
                </w:tcPr>
                <w:p w:rsidR="006F064B" w:rsidRPr="006A1044" w:rsidRDefault="006F064B" w:rsidP="006F064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Оргтехника</w:t>
                  </w:r>
                </w:p>
              </w:tc>
            </w:tr>
            <w:tr w:rsidR="006F064B" w:rsidRPr="006A1044" w:rsidTr="006F064B">
              <w:tc>
                <w:tcPr>
                  <w:tcW w:w="570" w:type="dxa"/>
                  <w:gridSpan w:val="2"/>
                </w:tcPr>
                <w:p w:rsidR="006F064B" w:rsidRPr="006A1044" w:rsidRDefault="006F064B" w:rsidP="006F064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935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Принтер</w:t>
                  </w:r>
                </w:p>
              </w:tc>
              <w:tc>
                <w:tcPr>
                  <w:tcW w:w="2934" w:type="dxa"/>
                  <w:gridSpan w:val="2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F064B" w:rsidRPr="006A1044" w:rsidTr="006F064B">
              <w:tc>
                <w:tcPr>
                  <w:tcW w:w="570" w:type="dxa"/>
                  <w:gridSpan w:val="2"/>
                </w:tcPr>
                <w:p w:rsidR="006F064B" w:rsidRPr="006A1044" w:rsidRDefault="006F064B" w:rsidP="006F064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935" w:type="dxa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Ламинатор</w:t>
                  </w:r>
                </w:p>
              </w:tc>
              <w:tc>
                <w:tcPr>
                  <w:tcW w:w="2934" w:type="dxa"/>
                  <w:gridSpan w:val="2"/>
                </w:tcPr>
                <w:p w:rsidR="006F064B" w:rsidRPr="006A1044" w:rsidRDefault="006F064B" w:rsidP="006F064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6F064B" w:rsidRDefault="006F064B" w:rsidP="00A47CE7">
            <w:pPr>
              <w:pStyle w:val="a3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ru-RU"/>
              </w:rPr>
            </w:pPr>
          </w:p>
          <w:p w:rsidR="006F064B" w:rsidRDefault="006F064B" w:rsidP="00A47CE7">
            <w:pPr>
              <w:pStyle w:val="a3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ru-RU"/>
              </w:rPr>
            </w:pPr>
          </w:p>
          <w:p w:rsidR="006F064B" w:rsidRPr="006A1044" w:rsidRDefault="006F064B" w:rsidP="00A47CE7">
            <w:pPr>
              <w:pStyle w:val="a3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ru-RU"/>
              </w:rPr>
            </w:pPr>
          </w:p>
          <w:p w:rsidR="00A47CE7" w:rsidRPr="006A1044" w:rsidRDefault="00A47CE7" w:rsidP="006F06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ind w:left="72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ind w:left="72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ind w:left="72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ind w:left="72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ind w:left="72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BA69E2" w:rsidRPr="006A1044" w:rsidRDefault="00BA69E2" w:rsidP="00A47CE7">
            <w:pPr>
              <w:pStyle w:val="a3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A69E2" w:rsidRPr="006A1044" w:rsidRDefault="00BA69E2" w:rsidP="00A47CE7">
            <w:pPr>
              <w:pStyle w:val="a3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A69E2" w:rsidRPr="006A1044" w:rsidRDefault="00BA69E2" w:rsidP="00A47CE7">
            <w:pPr>
              <w:pStyle w:val="a3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A69E2" w:rsidRPr="006A1044" w:rsidRDefault="00BA69E2" w:rsidP="00A47CE7">
            <w:pPr>
              <w:pStyle w:val="a3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A69E2" w:rsidRPr="006A1044" w:rsidRDefault="00BA69E2" w:rsidP="00A47CE7">
            <w:pPr>
              <w:pStyle w:val="a3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A69E2" w:rsidRPr="006A1044" w:rsidRDefault="00BA69E2" w:rsidP="00A47CE7">
            <w:pPr>
              <w:pStyle w:val="a3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A69E2" w:rsidRPr="006A1044" w:rsidRDefault="00BA69E2" w:rsidP="00A47CE7">
            <w:pPr>
              <w:pStyle w:val="a3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B796D" w:rsidRPr="006A1044" w:rsidRDefault="000B796D" w:rsidP="00A47CE7">
            <w:pPr>
              <w:pStyle w:val="a3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B796D" w:rsidRPr="006A1044" w:rsidRDefault="000B796D" w:rsidP="00A47CE7">
            <w:pPr>
              <w:pStyle w:val="a3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B796D" w:rsidRPr="006A1044" w:rsidRDefault="000B796D" w:rsidP="00A47CE7">
            <w:pPr>
              <w:pStyle w:val="a3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B796D" w:rsidRPr="006A1044" w:rsidRDefault="000B796D" w:rsidP="00A47CE7">
            <w:pPr>
              <w:pStyle w:val="a3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B796D" w:rsidRPr="006A1044" w:rsidRDefault="000B796D" w:rsidP="00A47CE7">
            <w:pPr>
              <w:pStyle w:val="a3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B796D" w:rsidRPr="006A1044" w:rsidRDefault="000B796D" w:rsidP="00A47CE7">
            <w:pPr>
              <w:pStyle w:val="a3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B796D" w:rsidRPr="006A1044" w:rsidRDefault="000B796D" w:rsidP="00A47CE7">
            <w:pPr>
              <w:pStyle w:val="a3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B796D" w:rsidRPr="006A1044" w:rsidRDefault="000B796D" w:rsidP="00A47CE7">
            <w:pPr>
              <w:pStyle w:val="a3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B796D" w:rsidRPr="006A1044" w:rsidRDefault="000B796D" w:rsidP="00A47CE7">
            <w:pPr>
              <w:pStyle w:val="a3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B796D" w:rsidRPr="006A1044" w:rsidRDefault="000B796D" w:rsidP="00A47CE7">
            <w:pPr>
              <w:pStyle w:val="a3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B796D" w:rsidRPr="006A1044" w:rsidRDefault="000B796D" w:rsidP="00A47CE7">
            <w:pPr>
              <w:pStyle w:val="a3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B796D" w:rsidRPr="006A1044" w:rsidRDefault="000B796D" w:rsidP="00A47CE7">
            <w:pPr>
              <w:pStyle w:val="a3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B796D" w:rsidRPr="006A1044" w:rsidRDefault="000B796D" w:rsidP="00A47CE7">
            <w:pPr>
              <w:pStyle w:val="a3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B796D" w:rsidRPr="006A1044" w:rsidRDefault="000B796D" w:rsidP="00A47CE7">
            <w:pPr>
              <w:pStyle w:val="a3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B796D" w:rsidRPr="006A1044" w:rsidRDefault="000B796D" w:rsidP="00A47CE7">
            <w:pPr>
              <w:pStyle w:val="a3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B796D" w:rsidRPr="006A1044" w:rsidRDefault="000B796D" w:rsidP="00A47CE7">
            <w:pPr>
              <w:pStyle w:val="a3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B796D" w:rsidRPr="006A1044" w:rsidRDefault="000B796D" w:rsidP="00A47CE7">
            <w:pPr>
              <w:pStyle w:val="a3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B796D" w:rsidRPr="006A1044" w:rsidRDefault="000B796D" w:rsidP="00A47CE7">
            <w:pPr>
              <w:pStyle w:val="a3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B796D" w:rsidRPr="006A1044" w:rsidRDefault="000B796D" w:rsidP="00A47CE7">
            <w:pPr>
              <w:pStyle w:val="a3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B796D" w:rsidRPr="006A1044" w:rsidRDefault="000B796D" w:rsidP="00A47CE7">
            <w:pPr>
              <w:pStyle w:val="a3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B796D" w:rsidRPr="006A1044" w:rsidRDefault="000B796D" w:rsidP="00083605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A47CE7" w:rsidRPr="006A1044" w:rsidRDefault="00A47CE7" w:rsidP="00A47CE7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4.</w:t>
            </w:r>
            <w:bookmarkStart w:id="0" w:name="_GoBack"/>
            <w:r w:rsidRPr="006A104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Структурные единицы, представляющие определенные направления развития и образования детей</w:t>
            </w:r>
          </w:p>
          <w:p w:rsidR="00A47CE7" w:rsidRPr="006A1044" w:rsidRDefault="00A47CE7" w:rsidP="00A47CE7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Центр художественного творчества</w:t>
            </w:r>
          </w:p>
          <w:tbl>
            <w:tblPr>
              <w:tblW w:w="8481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0"/>
              <w:gridCol w:w="4564"/>
              <w:gridCol w:w="2977"/>
            </w:tblGrid>
            <w:tr w:rsidR="00A47CE7" w:rsidRPr="006A1044" w:rsidTr="00334F3C">
              <w:trPr>
                <w:tblCellSpacing w:w="0" w:type="dxa"/>
              </w:trPr>
              <w:tc>
                <w:tcPr>
                  <w:tcW w:w="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5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A47CE7" w:rsidRPr="006A1044" w:rsidTr="00334F3C">
              <w:trPr>
                <w:tblCellSpacing w:w="0" w:type="dxa"/>
              </w:trPr>
              <w:tc>
                <w:tcPr>
                  <w:tcW w:w="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стол художественного творчества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A47CE7" w:rsidRPr="006A1044" w:rsidTr="00334F3C">
              <w:trPr>
                <w:tblCellSpacing w:w="0" w:type="dxa"/>
              </w:trPr>
              <w:tc>
                <w:tcPr>
                  <w:tcW w:w="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5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карандаши цветные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2к</w:t>
                  </w:r>
                </w:p>
              </w:tc>
            </w:tr>
            <w:tr w:rsidR="00A47CE7" w:rsidRPr="006A1044" w:rsidTr="00334F3C">
              <w:trPr>
                <w:tblCellSpacing w:w="0" w:type="dxa"/>
              </w:trPr>
              <w:tc>
                <w:tcPr>
                  <w:tcW w:w="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5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карандаши восковые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560BEC"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</w:tr>
            <w:tr w:rsidR="00A47CE7" w:rsidRPr="006A1044" w:rsidTr="00334F3C">
              <w:trPr>
                <w:tblCellSpacing w:w="0" w:type="dxa"/>
              </w:trPr>
              <w:tc>
                <w:tcPr>
                  <w:tcW w:w="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5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C07318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пластилин 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C07318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2к</w:t>
                  </w:r>
                </w:p>
              </w:tc>
            </w:tr>
            <w:tr w:rsidR="00A47CE7" w:rsidRPr="006A1044" w:rsidTr="00334F3C">
              <w:trPr>
                <w:tblCellSpacing w:w="0" w:type="dxa"/>
              </w:trPr>
              <w:tc>
                <w:tcPr>
                  <w:tcW w:w="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5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C07318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доски для пластилина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C07318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4шт</w:t>
                  </w:r>
                </w:p>
              </w:tc>
            </w:tr>
            <w:tr w:rsidR="00A47CE7" w:rsidRPr="006A1044" w:rsidTr="00334F3C">
              <w:trPr>
                <w:tblCellSpacing w:w="0" w:type="dxa"/>
              </w:trPr>
              <w:tc>
                <w:tcPr>
                  <w:tcW w:w="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5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45340E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бумага для рисования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7CE7" w:rsidRPr="006A1044" w:rsidTr="00334F3C">
              <w:trPr>
                <w:tblCellSpacing w:w="0" w:type="dxa"/>
              </w:trPr>
              <w:tc>
                <w:tcPr>
                  <w:tcW w:w="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560BEC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5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077B7B"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="00560BEC"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рафареты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560BEC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</w:tbl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7CE7" w:rsidRPr="006A1044" w:rsidRDefault="00A47CE7" w:rsidP="00A47C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lastRenderedPageBreak/>
              <w:t xml:space="preserve">Центр физического развития </w:t>
            </w:r>
          </w:p>
          <w:tbl>
            <w:tblPr>
              <w:tblW w:w="849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4"/>
              <w:gridCol w:w="5070"/>
              <w:gridCol w:w="2693"/>
            </w:tblGrid>
            <w:tr w:rsidR="00A47CE7" w:rsidRPr="006A1044" w:rsidTr="00334F3C">
              <w:trPr>
                <w:tblCellSpacing w:w="0" w:type="dxa"/>
              </w:trPr>
              <w:tc>
                <w:tcPr>
                  <w:tcW w:w="7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A47CE7" w:rsidRPr="006A1044" w:rsidTr="00560BEC">
              <w:trPr>
                <w:trHeight w:val="341"/>
                <w:tblCellSpacing w:w="0" w:type="dxa"/>
              </w:trPr>
              <w:tc>
                <w:tcPr>
                  <w:tcW w:w="7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077B7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="00A47CE7"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егли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A47CE7" w:rsidRPr="006A1044" w:rsidTr="00334F3C">
              <w:trPr>
                <w:tblCellSpacing w:w="0" w:type="dxa"/>
              </w:trPr>
              <w:tc>
                <w:tcPr>
                  <w:tcW w:w="7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077B7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Мяч попрыгун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077B7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A47CE7" w:rsidRPr="006A1044" w:rsidTr="00334F3C">
              <w:trPr>
                <w:tblCellSpacing w:w="0" w:type="dxa"/>
              </w:trPr>
              <w:tc>
                <w:tcPr>
                  <w:tcW w:w="7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077B7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Корзина</w:t>
                  </w:r>
                  <w:r w:rsidR="00A47CE7"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мячиков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A47CE7" w:rsidRPr="006A1044" w:rsidTr="00334F3C">
              <w:trPr>
                <w:tblCellSpacing w:w="0" w:type="dxa"/>
              </w:trPr>
              <w:tc>
                <w:tcPr>
                  <w:tcW w:w="7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Ленточки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A47CE7" w:rsidRPr="006A1044" w:rsidTr="00334F3C">
              <w:trPr>
                <w:tblCellSpacing w:w="0" w:type="dxa"/>
              </w:trPr>
              <w:tc>
                <w:tcPr>
                  <w:tcW w:w="7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Кубики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A47CE7" w:rsidRPr="006A1044" w:rsidTr="00334F3C">
              <w:trPr>
                <w:tblCellSpacing w:w="0" w:type="dxa"/>
              </w:trPr>
              <w:tc>
                <w:tcPr>
                  <w:tcW w:w="7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47CE7" w:rsidRPr="006A1044" w:rsidRDefault="00077B7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47CE7" w:rsidRPr="006A1044" w:rsidRDefault="00077B7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Скакалка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47CE7" w:rsidRPr="006A1044" w:rsidRDefault="00077B7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77B7B" w:rsidRPr="006A1044" w:rsidTr="00334F3C">
              <w:trPr>
                <w:tblCellSpacing w:w="0" w:type="dxa"/>
              </w:trPr>
              <w:tc>
                <w:tcPr>
                  <w:tcW w:w="7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77B7B" w:rsidRPr="006A1044" w:rsidRDefault="00077B7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77B7B" w:rsidRPr="006A1044" w:rsidRDefault="00077B7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Боксерские перчатки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77B7B" w:rsidRPr="006A1044" w:rsidRDefault="00077B7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пара</w:t>
                  </w:r>
                </w:p>
              </w:tc>
            </w:tr>
            <w:tr w:rsidR="00633DEB" w:rsidRPr="006A1044" w:rsidTr="00334F3C">
              <w:trPr>
                <w:tblCellSpacing w:w="0" w:type="dxa"/>
              </w:trPr>
              <w:tc>
                <w:tcPr>
                  <w:tcW w:w="7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33DEB" w:rsidRPr="006A1044" w:rsidTr="00334F3C">
              <w:trPr>
                <w:tblCellSpacing w:w="0" w:type="dxa"/>
              </w:trPr>
              <w:tc>
                <w:tcPr>
                  <w:tcW w:w="7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33DEB" w:rsidRPr="006A1044" w:rsidTr="00334F3C">
              <w:trPr>
                <w:tblCellSpacing w:w="0" w:type="dxa"/>
              </w:trPr>
              <w:tc>
                <w:tcPr>
                  <w:tcW w:w="7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7CE7" w:rsidRPr="006A1044" w:rsidRDefault="00A47CE7" w:rsidP="00A47CE7">
            <w:pPr>
              <w:pStyle w:val="a3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Центр конструирования</w:t>
            </w:r>
          </w:p>
          <w:tbl>
            <w:tblPr>
              <w:tblW w:w="849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"/>
              <w:gridCol w:w="5082"/>
              <w:gridCol w:w="2693"/>
            </w:tblGrid>
            <w:tr w:rsidR="00A47CE7" w:rsidRPr="006A1044" w:rsidTr="00334F3C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50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A47CE7" w:rsidRPr="006A1044" w:rsidTr="00334F3C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кубики пластмассовые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633DEB"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A47CE7" w:rsidRPr="006A1044" w:rsidTr="00334F3C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0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контейнер для конструктора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33DEB" w:rsidRPr="006A1044" w:rsidTr="00334F3C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33DEB" w:rsidRPr="006A1044" w:rsidTr="00334F3C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33DEB" w:rsidRPr="006A1044" w:rsidTr="00334F3C">
              <w:trPr>
                <w:tblCellSpacing w:w="0" w:type="dxa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47CE7" w:rsidRPr="006A1044" w:rsidRDefault="00A47CE7" w:rsidP="00633DE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Центр игры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6"/>
              <w:gridCol w:w="4956"/>
              <w:gridCol w:w="2835"/>
            </w:tblGrid>
            <w:tr w:rsidR="00A47CE7" w:rsidRPr="006A1044" w:rsidTr="00334F3C">
              <w:trPr>
                <w:tblCellSpacing w:w="0" w:type="dxa"/>
              </w:trPr>
              <w:tc>
                <w:tcPr>
                  <w:tcW w:w="7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9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A47CE7" w:rsidRPr="006A1044" w:rsidTr="00334F3C">
              <w:trPr>
                <w:tblCellSpacing w:w="0" w:type="dxa"/>
              </w:trPr>
              <w:tc>
                <w:tcPr>
                  <w:tcW w:w="7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Куклы, пупсы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633DEB"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A47CE7" w:rsidRPr="006A1044" w:rsidTr="00334F3C">
              <w:trPr>
                <w:tblCellSpacing w:w="0" w:type="dxa"/>
              </w:trPr>
              <w:tc>
                <w:tcPr>
                  <w:tcW w:w="7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9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Резиновые игрушки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A47CE7" w:rsidRPr="006A1044" w:rsidTr="00334F3C">
              <w:trPr>
                <w:trHeight w:val="315"/>
                <w:tblCellSpacing w:w="0" w:type="dxa"/>
              </w:trPr>
              <w:tc>
                <w:tcPr>
                  <w:tcW w:w="7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9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47CE7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Пирамидки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A47CE7"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47CE7" w:rsidRPr="006A1044" w:rsidTr="00334F3C">
              <w:trPr>
                <w:trHeight w:val="315"/>
                <w:tblCellSpacing w:w="0" w:type="dxa"/>
              </w:trPr>
              <w:tc>
                <w:tcPr>
                  <w:tcW w:w="7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9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Машины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633DEB" w:rsidRPr="006A1044" w:rsidTr="00334F3C">
              <w:trPr>
                <w:trHeight w:val="315"/>
                <w:tblCellSpacing w:w="0" w:type="dxa"/>
              </w:trPr>
              <w:tc>
                <w:tcPr>
                  <w:tcW w:w="7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9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Наборы </w:t>
                  </w:r>
                  <w:proofErr w:type="spellStart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посудки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633DEB" w:rsidRPr="006A1044" w:rsidTr="00334F3C">
              <w:trPr>
                <w:trHeight w:val="315"/>
                <w:tblCellSpacing w:w="0" w:type="dxa"/>
              </w:trPr>
              <w:tc>
                <w:tcPr>
                  <w:tcW w:w="7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9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Кукольный театр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33DEB" w:rsidRPr="006A1044" w:rsidTr="00334F3C">
              <w:trPr>
                <w:trHeight w:val="315"/>
                <w:tblCellSpacing w:w="0" w:type="dxa"/>
              </w:trPr>
              <w:tc>
                <w:tcPr>
                  <w:tcW w:w="7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9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Набор фруктов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33DEB" w:rsidRPr="006A1044" w:rsidTr="00334F3C">
              <w:trPr>
                <w:trHeight w:val="315"/>
                <w:tblCellSpacing w:w="0" w:type="dxa"/>
              </w:trPr>
              <w:tc>
                <w:tcPr>
                  <w:tcW w:w="7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49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Набор овощей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33DEB" w:rsidRPr="006A1044" w:rsidTr="00334F3C">
              <w:trPr>
                <w:trHeight w:val="315"/>
                <w:tblCellSpacing w:w="0" w:type="dxa"/>
              </w:trPr>
              <w:tc>
                <w:tcPr>
                  <w:tcW w:w="7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49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Набор грибов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33DEB" w:rsidRPr="006A1044" w:rsidTr="00334F3C">
              <w:trPr>
                <w:trHeight w:val="315"/>
                <w:tblCellSpacing w:w="0" w:type="dxa"/>
              </w:trPr>
              <w:tc>
                <w:tcPr>
                  <w:tcW w:w="7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49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Мозаика напольная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33DEB" w:rsidRPr="006A1044" w:rsidTr="00334F3C">
              <w:trPr>
                <w:trHeight w:val="315"/>
                <w:tblCellSpacing w:w="0" w:type="dxa"/>
              </w:trPr>
              <w:tc>
                <w:tcPr>
                  <w:tcW w:w="7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49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Бусы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633DEB" w:rsidRPr="006A1044" w:rsidTr="00334F3C">
              <w:trPr>
                <w:trHeight w:val="315"/>
                <w:tblCellSpacing w:w="0" w:type="dxa"/>
              </w:trPr>
              <w:tc>
                <w:tcPr>
                  <w:tcW w:w="7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49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Набор стиральная машина   утюг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33DEB" w:rsidRPr="006A1044" w:rsidTr="00334F3C">
              <w:trPr>
                <w:trHeight w:val="315"/>
                <w:tblCellSpacing w:w="0" w:type="dxa"/>
              </w:trPr>
              <w:tc>
                <w:tcPr>
                  <w:tcW w:w="7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49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Набор «Парикмахерская»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33DEB" w:rsidRPr="006A1044" w:rsidTr="00334F3C">
              <w:trPr>
                <w:trHeight w:val="315"/>
                <w:tblCellSpacing w:w="0" w:type="dxa"/>
              </w:trPr>
              <w:tc>
                <w:tcPr>
                  <w:tcW w:w="7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14. </w:t>
                  </w:r>
                </w:p>
              </w:tc>
              <w:tc>
                <w:tcPr>
                  <w:tcW w:w="49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Кровать деревянная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33DEB" w:rsidRPr="006A1044" w:rsidTr="00334F3C">
              <w:trPr>
                <w:trHeight w:val="315"/>
                <w:tblCellSpacing w:w="0" w:type="dxa"/>
              </w:trPr>
              <w:tc>
                <w:tcPr>
                  <w:tcW w:w="7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15.</w:t>
                  </w:r>
                </w:p>
              </w:tc>
              <w:tc>
                <w:tcPr>
                  <w:tcW w:w="49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Набор для уборки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33DEB" w:rsidRPr="006A1044" w:rsidTr="00334F3C">
              <w:trPr>
                <w:trHeight w:val="315"/>
                <w:tblCellSpacing w:w="0" w:type="dxa"/>
              </w:trPr>
              <w:tc>
                <w:tcPr>
                  <w:tcW w:w="7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16.</w:t>
                  </w:r>
                </w:p>
              </w:tc>
              <w:tc>
                <w:tcPr>
                  <w:tcW w:w="49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Набор инструментов «</w:t>
                  </w:r>
                  <w:proofErr w:type="spellStart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Столляр</w:t>
                  </w:r>
                  <w:proofErr w:type="spellEnd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3DEB" w:rsidRPr="006A1044" w:rsidRDefault="00633DE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93E90" w:rsidRPr="006A1044" w:rsidTr="00334F3C">
              <w:trPr>
                <w:trHeight w:val="315"/>
                <w:tblCellSpacing w:w="0" w:type="dxa"/>
              </w:trPr>
              <w:tc>
                <w:tcPr>
                  <w:tcW w:w="7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93E90" w:rsidRPr="006A1044" w:rsidRDefault="00093E90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17.</w:t>
                  </w:r>
                </w:p>
              </w:tc>
              <w:tc>
                <w:tcPr>
                  <w:tcW w:w="49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93E90" w:rsidRPr="006A1044" w:rsidRDefault="00093E90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Деревяные</w:t>
                  </w:r>
                  <w:proofErr w:type="spellEnd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пазлы</w:t>
                  </w:r>
                  <w:proofErr w:type="spellEnd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«Семь гномов»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93E90" w:rsidRPr="006A1044" w:rsidRDefault="00093E90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93E90" w:rsidRPr="006A1044" w:rsidTr="00334F3C">
              <w:trPr>
                <w:trHeight w:val="315"/>
                <w:tblCellSpacing w:w="0" w:type="dxa"/>
              </w:trPr>
              <w:tc>
                <w:tcPr>
                  <w:tcW w:w="7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93E90" w:rsidRPr="006A1044" w:rsidRDefault="00093E90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18.</w:t>
                  </w:r>
                </w:p>
              </w:tc>
              <w:tc>
                <w:tcPr>
                  <w:tcW w:w="49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93E90" w:rsidRPr="006A1044" w:rsidRDefault="00C21AA8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Детское лото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E1D65" w:rsidRPr="006A1044" w:rsidRDefault="00C21AA8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BE1D65" w:rsidRPr="006A1044" w:rsidTr="00334F3C">
              <w:trPr>
                <w:trHeight w:val="315"/>
                <w:tblCellSpacing w:w="0" w:type="dxa"/>
              </w:trPr>
              <w:tc>
                <w:tcPr>
                  <w:tcW w:w="7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E1D65" w:rsidRPr="006A1044" w:rsidRDefault="00BE1D65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E1D65" w:rsidRPr="006A1044" w:rsidRDefault="00BE1D65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E1D65" w:rsidRPr="006A1044" w:rsidRDefault="00BE1D65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1D65" w:rsidRPr="006A1044" w:rsidTr="00334F3C">
              <w:trPr>
                <w:trHeight w:val="315"/>
                <w:tblCellSpacing w:w="0" w:type="dxa"/>
              </w:trPr>
              <w:tc>
                <w:tcPr>
                  <w:tcW w:w="7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E1D65" w:rsidRPr="006A1044" w:rsidRDefault="00BE1D65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E1D65" w:rsidRPr="006A1044" w:rsidRDefault="00BE1D65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E1D65" w:rsidRPr="006A1044" w:rsidRDefault="00BE1D65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1D65" w:rsidRPr="006A1044" w:rsidTr="00334F3C">
              <w:trPr>
                <w:trHeight w:val="315"/>
                <w:tblCellSpacing w:w="0" w:type="dxa"/>
              </w:trPr>
              <w:tc>
                <w:tcPr>
                  <w:tcW w:w="7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E1D65" w:rsidRPr="006A1044" w:rsidRDefault="00BE1D65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E1D65" w:rsidRPr="006A1044" w:rsidRDefault="00BE1D65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E1D65" w:rsidRPr="006A1044" w:rsidRDefault="00BE1D65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1D65" w:rsidRPr="006A1044" w:rsidTr="00334F3C">
              <w:trPr>
                <w:trHeight w:val="315"/>
                <w:tblCellSpacing w:w="0" w:type="dxa"/>
              </w:trPr>
              <w:tc>
                <w:tcPr>
                  <w:tcW w:w="7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E1D65" w:rsidRPr="006A1044" w:rsidRDefault="00BE1D65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E1D65" w:rsidRPr="006A1044" w:rsidRDefault="00BE1D65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E1D65" w:rsidRPr="006A1044" w:rsidRDefault="00BE1D65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1D65" w:rsidRPr="006A1044" w:rsidTr="00334F3C">
              <w:trPr>
                <w:trHeight w:val="315"/>
                <w:tblCellSpacing w:w="0" w:type="dxa"/>
              </w:trPr>
              <w:tc>
                <w:tcPr>
                  <w:tcW w:w="7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E1D65" w:rsidRPr="006A1044" w:rsidRDefault="00BE1D65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E1D65" w:rsidRPr="006A1044" w:rsidRDefault="00BE1D65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E1D65" w:rsidRPr="006A1044" w:rsidRDefault="00BE1D65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1D65" w:rsidRPr="006A1044" w:rsidTr="00334F3C">
              <w:trPr>
                <w:trHeight w:val="315"/>
                <w:tblCellSpacing w:w="0" w:type="dxa"/>
              </w:trPr>
              <w:tc>
                <w:tcPr>
                  <w:tcW w:w="7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E1D65" w:rsidRPr="006A1044" w:rsidRDefault="00BE1D65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E1D65" w:rsidRPr="006A1044" w:rsidRDefault="00BE1D65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E1D65" w:rsidRPr="006A1044" w:rsidRDefault="00BE1D65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1D65" w:rsidRPr="006A1044" w:rsidTr="00334F3C">
              <w:trPr>
                <w:trHeight w:val="315"/>
                <w:tblCellSpacing w:w="0" w:type="dxa"/>
              </w:trPr>
              <w:tc>
                <w:tcPr>
                  <w:tcW w:w="7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E1D65" w:rsidRPr="006A1044" w:rsidRDefault="00BE1D65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E1D65" w:rsidRPr="006A1044" w:rsidRDefault="00BE1D65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E1D65" w:rsidRPr="006A1044" w:rsidRDefault="00BE1D65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1D65" w:rsidRPr="006A1044" w:rsidTr="00334F3C">
              <w:trPr>
                <w:trHeight w:val="315"/>
                <w:tblCellSpacing w:w="0" w:type="dxa"/>
              </w:trPr>
              <w:tc>
                <w:tcPr>
                  <w:tcW w:w="7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E1D65" w:rsidRPr="006A1044" w:rsidRDefault="00BE1D65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E1D65" w:rsidRPr="006A1044" w:rsidRDefault="00BE1D65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E1D65" w:rsidRPr="006A1044" w:rsidRDefault="00BE1D65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1D65" w:rsidRPr="006A1044" w:rsidTr="00334F3C">
              <w:trPr>
                <w:trHeight w:val="315"/>
                <w:tblCellSpacing w:w="0" w:type="dxa"/>
              </w:trPr>
              <w:tc>
                <w:tcPr>
                  <w:tcW w:w="7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E1D65" w:rsidRPr="006A1044" w:rsidRDefault="00BE1D65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E1D65" w:rsidRPr="006A1044" w:rsidRDefault="00BE1D65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E1D65" w:rsidRPr="006A1044" w:rsidRDefault="00BE1D65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Центр книги</w:t>
            </w:r>
          </w:p>
          <w:p w:rsidR="00A47CE7" w:rsidRPr="006A1044" w:rsidRDefault="00A47CE7" w:rsidP="00BE1D65">
            <w:pPr>
              <w:pStyle w:val="a3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2"/>
              <w:gridCol w:w="4960"/>
              <w:gridCol w:w="2835"/>
            </w:tblGrid>
            <w:tr w:rsidR="00A47CE7" w:rsidRPr="006A1044" w:rsidTr="00334F3C">
              <w:trPr>
                <w:tblCellSpacing w:w="0" w:type="dxa"/>
              </w:trPr>
              <w:tc>
                <w:tcPr>
                  <w:tcW w:w="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A47CE7" w:rsidRPr="006A1044" w:rsidTr="00334F3C">
              <w:trPr>
                <w:tblCellSpacing w:w="0" w:type="dxa"/>
              </w:trPr>
              <w:tc>
                <w:tcPr>
                  <w:tcW w:w="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CA2BC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Зимовье зверей </w:t>
                  </w:r>
                  <w:proofErr w:type="spellStart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еутов</w:t>
                  </w:r>
                  <w:proofErr w:type="spellEnd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2000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CA2BC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A47CE7" w:rsidRPr="006A1044" w:rsidTr="00334F3C">
              <w:trPr>
                <w:tblCellSpacing w:w="0" w:type="dxa"/>
              </w:trPr>
              <w:tc>
                <w:tcPr>
                  <w:tcW w:w="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CA2BC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Сборник любимые русские сказки </w:t>
                  </w:r>
                  <w:proofErr w:type="spellStart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инск</w:t>
                  </w:r>
                  <w:proofErr w:type="spellEnd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2000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CA2BC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A47CE7" w:rsidRPr="006A1044" w:rsidTr="00334F3C">
              <w:trPr>
                <w:tblCellSpacing w:w="0" w:type="dxa"/>
              </w:trPr>
              <w:tc>
                <w:tcPr>
                  <w:tcW w:w="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CA2BC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Лучшие</w:t>
                  </w:r>
                  <w:proofErr w:type="gramEnd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мультик малышам (сборник)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CA2BC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A2BCB" w:rsidRPr="006A1044" w:rsidTr="00334F3C">
              <w:trPr>
                <w:tblCellSpacing w:w="0" w:type="dxa"/>
              </w:trPr>
              <w:tc>
                <w:tcPr>
                  <w:tcW w:w="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2BCB" w:rsidRPr="006A1044" w:rsidRDefault="00CA2BC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2BCB" w:rsidRPr="006A1044" w:rsidRDefault="00CA2BC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Цифры и цвета </w:t>
                  </w:r>
                  <w:proofErr w:type="spellStart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осква</w:t>
                  </w:r>
                  <w:proofErr w:type="spellEnd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2006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2BCB" w:rsidRPr="006A1044" w:rsidRDefault="00CA2BC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A2BCB" w:rsidRPr="006A1044" w:rsidTr="00334F3C">
              <w:trPr>
                <w:tblCellSpacing w:w="0" w:type="dxa"/>
              </w:trPr>
              <w:tc>
                <w:tcPr>
                  <w:tcW w:w="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2BCB" w:rsidRPr="006A1044" w:rsidRDefault="00CA2BC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2BCB" w:rsidRPr="006A1044" w:rsidRDefault="00CA2BC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Любимые потешки малышам г. Аксай 2009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2BCB" w:rsidRPr="006A1044" w:rsidRDefault="00CA2BC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A2BCB" w:rsidRPr="006A1044" w:rsidTr="00334F3C">
              <w:trPr>
                <w:tblCellSpacing w:w="0" w:type="dxa"/>
              </w:trPr>
              <w:tc>
                <w:tcPr>
                  <w:tcW w:w="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2BCB" w:rsidRPr="006A1044" w:rsidRDefault="00CA2BC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2BCB" w:rsidRPr="006A1044" w:rsidRDefault="00CA2BC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Жили у бабуси Москва 2003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2BCB" w:rsidRPr="006A1044" w:rsidRDefault="00CA2BC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A2BCB" w:rsidRPr="006A1044" w:rsidTr="00334F3C">
              <w:trPr>
                <w:tblCellSpacing w:w="0" w:type="dxa"/>
              </w:trPr>
              <w:tc>
                <w:tcPr>
                  <w:tcW w:w="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2BCB" w:rsidRPr="006A1044" w:rsidRDefault="00CA2BC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2BCB" w:rsidRPr="006A1044" w:rsidRDefault="00CA2BC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Сборник Мамонтенок Москва 2012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2BCB" w:rsidRPr="006A1044" w:rsidRDefault="00CA2BC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A2BCB" w:rsidRPr="006A1044" w:rsidTr="00334F3C">
              <w:trPr>
                <w:tblCellSpacing w:w="0" w:type="dxa"/>
              </w:trPr>
              <w:tc>
                <w:tcPr>
                  <w:tcW w:w="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2BCB" w:rsidRPr="006A1044" w:rsidRDefault="00CA2BC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 </w:t>
                  </w:r>
                </w:p>
              </w:tc>
              <w:tc>
                <w:tcPr>
                  <w:tcW w:w="4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2BCB" w:rsidRPr="006A1044" w:rsidRDefault="00CA2BC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Сказки  Москва 2012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2BCB" w:rsidRPr="006A1044" w:rsidRDefault="00CA2BC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A2BCB" w:rsidRPr="006A1044" w:rsidTr="00334F3C">
              <w:trPr>
                <w:tblCellSpacing w:w="0" w:type="dxa"/>
              </w:trPr>
              <w:tc>
                <w:tcPr>
                  <w:tcW w:w="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2BCB" w:rsidRPr="006A1044" w:rsidRDefault="00CA2BC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2BCB" w:rsidRPr="006A1044" w:rsidRDefault="00CA2BC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Занимательные уроки для малышей Минск 2012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2BCB" w:rsidRPr="006A1044" w:rsidRDefault="00CA2BC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A2BCB" w:rsidRPr="006A1044" w:rsidTr="00334F3C">
              <w:trPr>
                <w:tblCellSpacing w:w="0" w:type="dxa"/>
              </w:trPr>
              <w:tc>
                <w:tcPr>
                  <w:tcW w:w="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2BCB" w:rsidRPr="006A1044" w:rsidRDefault="00CA2BC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2BCB" w:rsidRPr="006A1044" w:rsidRDefault="00CA2BC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Мышки </w:t>
                  </w:r>
                  <w:proofErr w:type="gramStart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–в</w:t>
                  </w:r>
                  <w:proofErr w:type="gramEnd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оришки Москва 2013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2BCB" w:rsidRPr="006A1044" w:rsidRDefault="00CA2BC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A2BCB" w:rsidRPr="006A1044" w:rsidTr="00334F3C">
              <w:trPr>
                <w:tblCellSpacing w:w="0" w:type="dxa"/>
              </w:trPr>
              <w:tc>
                <w:tcPr>
                  <w:tcW w:w="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2BCB" w:rsidRPr="006A1044" w:rsidRDefault="00CA2BC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2BCB" w:rsidRPr="006A1044" w:rsidRDefault="00CA2BC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Сказки на ночь Москва 2008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2BCB" w:rsidRPr="006A1044" w:rsidRDefault="00CA2BC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A2BCB" w:rsidRPr="006A1044" w:rsidTr="00334F3C">
              <w:trPr>
                <w:tblCellSpacing w:w="0" w:type="dxa"/>
              </w:trPr>
              <w:tc>
                <w:tcPr>
                  <w:tcW w:w="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2BCB" w:rsidRPr="006A1044" w:rsidRDefault="00CA2BC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2BCB" w:rsidRPr="006A1044" w:rsidRDefault="00CA2BC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Сказки для принцесс Москва 2010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2BCB" w:rsidRPr="006A1044" w:rsidRDefault="00CA2BC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A2BCB" w:rsidRPr="006A1044" w:rsidTr="00334F3C">
              <w:trPr>
                <w:tblCellSpacing w:w="0" w:type="dxa"/>
              </w:trPr>
              <w:tc>
                <w:tcPr>
                  <w:tcW w:w="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2BCB" w:rsidRPr="006A1044" w:rsidRDefault="00CA2BC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2BCB" w:rsidRPr="006A1044" w:rsidRDefault="00CA2BC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Котенька</w:t>
                  </w:r>
                  <w:proofErr w:type="spellEnd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</w:t>
                  </w:r>
                  <w:proofErr w:type="spellStart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коток</w:t>
                  </w:r>
                  <w:proofErr w:type="spellEnd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Москва 2013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A2BCB" w:rsidRPr="006A1044" w:rsidRDefault="00CA2BC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A2BCB" w:rsidRPr="006A1044" w:rsidRDefault="00CA2BCB" w:rsidP="00A47C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  <w:p w:rsidR="00CA2BCB" w:rsidRPr="006A1044" w:rsidRDefault="00CA2BCB" w:rsidP="00A47C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Центр музыки</w:t>
            </w:r>
          </w:p>
          <w:p w:rsidR="00A47CE7" w:rsidRPr="006A1044" w:rsidRDefault="00A47CE7" w:rsidP="00A47CE7">
            <w:pPr>
              <w:pStyle w:val="a3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4"/>
              <w:gridCol w:w="4928"/>
              <w:gridCol w:w="2835"/>
            </w:tblGrid>
            <w:tr w:rsidR="00A47CE7" w:rsidRPr="006A1044" w:rsidTr="00334F3C">
              <w:trPr>
                <w:tblCellSpacing w:w="0" w:type="dxa"/>
              </w:trPr>
              <w:tc>
                <w:tcPr>
                  <w:tcW w:w="7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A47CE7" w:rsidRPr="006A1044" w:rsidTr="00334F3C">
              <w:trPr>
                <w:tblCellSpacing w:w="0" w:type="dxa"/>
              </w:trPr>
              <w:tc>
                <w:tcPr>
                  <w:tcW w:w="7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66173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бубен малый 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66173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A47CE7" w:rsidRPr="006A1044" w:rsidTr="00334F3C">
              <w:trPr>
                <w:tblCellSpacing w:w="0" w:type="dxa"/>
              </w:trPr>
              <w:tc>
                <w:tcPr>
                  <w:tcW w:w="7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погремушка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66173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bookmarkEnd w:id="0"/>
            <w:tr w:rsidR="00A47CE7" w:rsidRPr="006A1044" w:rsidTr="00334F3C">
              <w:trPr>
                <w:tblCellSpacing w:w="0" w:type="dxa"/>
              </w:trPr>
              <w:tc>
                <w:tcPr>
                  <w:tcW w:w="7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7CE7" w:rsidRPr="006A1044" w:rsidTr="00334F3C">
              <w:trPr>
                <w:tblCellSpacing w:w="0" w:type="dxa"/>
              </w:trPr>
              <w:tc>
                <w:tcPr>
                  <w:tcW w:w="7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7CE7" w:rsidRPr="006A1044" w:rsidRDefault="00A47CE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47CE7" w:rsidRPr="006A1044" w:rsidRDefault="00A47CE7" w:rsidP="00A47CE7">
            <w:pPr>
              <w:pStyle w:val="a3"/>
              <w:tabs>
                <w:tab w:val="left" w:pos="748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EF4" w:rsidRPr="006A1044" w:rsidRDefault="001B5EF4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5EF4" w:rsidRPr="006A1044" w:rsidRDefault="001B5EF4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78EC" w:rsidRPr="006A1044" w:rsidRDefault="003078EC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7CE7" w:rsidRPr="006A1044" w:rsidRDefault="00A47CE7" w:rsidP="001B5EF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Методическая литература</w:t>
            </w:r>
          </w:p>
          <w:p w:rsidR="00766027" w:rsidRPr="006A1044" w:rsidRDefault="00766027" w:rsidP="006A10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4CD" w:rsidRPr="006A1044" w:rsidRDefault="00C054CD" w:rsidP="00C054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Style w:val="a8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8789"/>
            </w:tblGrid>
            <w:tr w:rsidR="00766027" w:rsidRPr="006A1044" w:rsidTr="006F064B">
              <w:tc>
                <w:tcPr>
                  <w:tcW w:w="9493" w:type="dxa"/>
                  <w:gridSpan w:val="2"/>
                </w:tcPr>
                <w:p w:rsidR="00766027" w:rsidRPr="006A1044" w:rsidRDefault="00766027" w:rsidP="006F064B">
                  <w:pPr>
                    <w:pStyle w:val="a3"/>
                    <w:framePr w:hSpace="180" w:wrap="around" w:vAnchor="page" w:hAnchor="margin" w:xAlign="center" w:y="916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Style w:val="31511"/>
                      <w:rFonts w:eastAsia="Calibri" w:cs="Times New Roman"/>
                      <w:b/>
                      <w:i w:val="0"/>
                      <w:iCs/>
                      <w:sz w:val="24"/>
                      <w:szCs w:val="24"/>
                    </w:rPr>
                    <w:t>Развитие математических представлений.</w:t>
                  </w:r>
                </w:p>
              </w:tc>
            </w:tr>
            <w:tr w:rsidR="00766027" w:rsidRPr="006A1044" w:rsidTr="00766027">
              <w:tc>
                <w:tcPr>
                  <w:tcW w:w="704" w:type="dxa"/>
                </w:tcPr>
                <w:p w:rsidR="00766027" w:rsidRPr="006A1044" w:rsidRDefault="0076602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789" w:type="dxa"/>
                </w:tcPr>
                <w:p w:rsidR="00766027" w:rsidRPr="006A1044" w:rsidRDefault="00766027" w:rsidP="006F064B">
                  <w:pPr>
                    <w:pStyle w:val="a3"/>
                    <w:framePr w:hSpace="180" w:wrap="around" w:vAnchor="page" w:hAnchor="margin" w:xAlign="center" w:y="91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Ковригина Т.В. Комплексные занятия с детьми 2-3 лет Волгоград</w:t>
                  </w:r>
                  <w:proofErr w:type="gramStart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.: </w:t>
                  </w:r>
                  <w:proofErr w:type="gramEnd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Учитель, 2011</w:t>
                  </w:r>
                </w:p>
              </w:tc>
            </w:tr>
            <w:tr w:rsidR="00766027" w:rsidRPr="006A1044" w:rsidTr="00766027">
              <w:tc>
                <w:tcPr>
                  <w:tcW w:w="704" w:type="dxa"/>
                </w:tcPr>
                <w:p w:rsidR="00766027" w:rsidRPr="006A1044" w:rsidRDefault="0076602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789" w:type="dxa"/>
                </w:tcPr>
                <w:p w:rsidR="00766027" w:rsidRPr="006A1044" w:rsidRDefault="00766027" w:rsidP="006F064B">
                  <w:pPr>
                    <w:framePr w:hSpace="180" w:wrap="around" w:vAnchor="page" w:hAnchor="margin" w:xAlign="center" w:y="916"/>
                    <w:tabs>
                      <w:tab w:val="left" w:pos="1793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Смоленцева А.А., Суворова О.В. «Математика  в проблемных ситуациях для маленьких детей» Санкт-Петербург «Детство-Пресс» 2003</w:t>
                  </w:r>
                </w:p>
                <w:p w:rsidR="00766027" w:rsidRPr="006A1044" w:rsidRDefault="0076602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66027" w:rsidRPr="006A1044" w:rsidTr="00766027">
              <w:tc>
                <w:tcPr>
                  <w:tcW w:w="704" w:type="dxa"/>
                </w:tcPr>
                <w:p w:rsidR="00766027" w:rsidRPr="006A1044" w:rsidRDefault="0076602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8789" w:type="dxa"/>
                </w:tcPr>
                <w:p w:rsidR="00766027" w:rsidRPr="006A1044" w:rsidRDefault="00766027" w:rsidP="006F064B">
                  <w:pPr>
                    <w:framePr w:hSpace="180" w:wrap="around" w:vAnchor="page" w:hAnchor="margin" w:xAlign="center" w:y="916"/>
                    <w:tabs>
                      <w:tab w:val="left" w:pos="1793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10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Сай</w:t>
                  </w:r>
                  <w:proofErr w:type="spellEnd"/>
                  <w:r w:rsidRPr="006A10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М.К., Удальцова Е.И. «Занятия по математике  с использованием дидактических игр в детском саду» Минск «Народная </w:t>
                  </w:r>
                  <w:proofErr w:type="spellStart"/>
                  <w:r w:rsidRPr="006A10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Асвета</w:t>
                  </w:r>
                  <w:proofErr w:type="spellEnd"/>
                  <w:r w:rsidRPr="006A10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 1979</w:t>
                  </w:r>
                </w:p>
                <w:p w:rsidR="00766027" w:rsidRPr="006A1044" w:rsidRDefault="0076602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66027" w:rsidRPr="006A1044" w:rsidTr="00766027">
              <w:tc>
                <w:tcPr>
                  <w:tcW w:w="704" w:type="dxa"/>
                </w:tcPr>
                <w:p w:rsidR="00766027" w:rsidRPr="006A1044" w:rsidRDefault="0076602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789" w:type="dxa"/>
                </w:tcPr>
                <w:p w:rsidR="00766027" w:rsidRPr="006A1044" w:rsidRDefault="00766027" w:rsidP="006F064B">
                  <w:pPr>
                    <w:framePr w:hSpace="180" w:wrap="around" w:vAnchor="page" w:hAnchor="margin" w:xAlign="center" w:y="916"/>
                    <w:tabs>
                      <w:tab w:val="left" w:pos="1793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10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Метлина</w:t>
                  </w:r>
                  <w:proofErr w:type="spellEnd"/>
                  <w:r w:rsidRPr="006A10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Л.С. «Занятия по математике в детском саду»  Москва «Просвещение» 1985</w:t>
                  </w:r>
                </w:p>
                <w:p w:rsidR="00766027" w:rsidRPr="006A1044" w:rsidRDefault="0076602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66027" w:rsidRPr="006A1044" w:rsidTr="00766027">
              <w:tc>
                <w:tcPr>
                  <w:tcW w:w="704" w:type="dxa"/>
                </w:tcPr>
                <w:p w:rsidR="00766027" w:rsidRPr="006A1044" w:rsidRDefault="0076602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789" w:type="dxa"/>
                </w:tcPr>
                <w:p w:rsidR="00766027" w:rsidRPr="006A1044" w:rsidRDefault="0076602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A10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Метлина</w:t>
                  </w:r>
                  <w:proofErr w:type="spellEnd"/>
                  <w:r w:rsidRPr="006A10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Л.С. «Математика  в детском саду» Москва «Просвещение» 1984</w:t>
                  </w:r>
                </w:p>
              </w:tc>
            </w:tr>
            <w:tr w:rsidR="00766027" w:rsidRPr="006A1044" w:rsidTr="006F064B">
              <w:tc>
                <w:tcPr>
                  <w:tcW w:w="9493" w:type="dxa"/>
                  <w:gridSpan w:val="2"/>
                </w:tcPr>
                <w:p w:rsidR="00766027" w:rsidRPr="006A1044" w:rsidRDefault="00766027" w:rsidP="006F064B">
                  <w:pPr>
                    <w:framePr w:hSpace="180" w:wrap="around" w:vAnchor="page" w:hAnchor="margin" w:xAlign="center" w:y="916"/>
                    <w:tabs>
                      <w:tab w:val="left" w:pos="1793"/>
                    </w:tabs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 w:rsidRPr="006A1044"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  <w:t>Природный мир.</w:t>
                  </w:r>
                </w:p>
              </w:tc>
            </w:tr>
            <w:tr w:rsidR="00766027" w:rsidRPr="006A1044" w:rsidTr="00766027">
              <w:tc>
                <w:tcPr>
                  <w:tcW w:w="704" w:type="dxa"/>
                </w:tcPr>
                <w:p w:rsidR="00766027" w:rsidRPr="006A1044" w:rsidRDefault="0076602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789" w:type="dxa"/>
                </w:tcPr>
                <w:p w:rsidR="00766027" w:rsidRPr="006A1044" w:rsidRDefault="00766027" w:rsidP="006F064B">
                  <w:pPr>
                    <w:framePr w:hSpace="180" w:wrap="around" w:vAnchor="page" w:hAnchor="margin" w:xAlign="center" w:y="916"/>
                    <w:tabs>
                      <w:tab w:val="left" w:pos="1793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10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Дрязгунова</w:t>
                  </w:r>
                  <w:proofErr w:type="spellEnd"/>
                  <w:r w:rsidRPr="006A10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В.А. «Дидактические игры для ознакомления дошкольников с растениями» Москва «Просвещение» 1981</w:t>
                  </w:r>
                </w:p>
                <w:p w:rsidR="00766027" w:rsidRPr="006A1044" w:rsidRDefault="00766027" w:rsidP="006F064B">
                  <w:pPr>
                    <w:framePr w:hSpace="180" w:wrap="around" w:vAnchor="page" w:hAnchor="margin" w:xAlign="center" w:y="916"/>
                    <w:tabs>
                      <w:tab w:val="left" w:pos="1793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6027" w:rsidRPr="006A1044" w:rsidTr="00766027">
              <w:tc>
                <w:tcPr>
                  <w:tcW w:w="704" w:type="dxa"/>
                </w:tcPr>
                <w:p w:rsidR="00766027" w:rsidRPr="006A1044" w:rsidRDefault="0076602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789" w:type="dxa"/>
                </w:tcPr>
                <w:p w:rsidR="00766027" w:rsidRPr="006A1044" w:rsidRDefault="00766027" w:rsidP="006F064B">
                  <w:pPr>
                    <w:framePr w:hSpace="180" w:wrap="around" w:vAnchor="page" w:hAnchor="margin" w:xAlign="center" w:y="916"/>
                    <w:tabs>
                      <w:tab w:val="left" w:pos="1793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A10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Саморукова</w:t>
                  </w:r>
                  <w:proofErr w:type="spellEnd"/>
                  <w:r w:rsidRPr="006A10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П.Г. «как знакомить дошкольников с природой» Москва «Просвещение» 1983</w:t>
                  </w:r>
                </w:p>
              </w:tc>
            </w:tr>
            <w:tr w:rsidR="00766027" w:rsidRPr="006A1044" w:rsidTr="00766027">
              <w:tc>
                <w:tcPr>
                  <w:tcW w:w="704" w:type="dxa"/>
                </w:tcPr>
                <w:p w:rsidR="00766027" w:rsidRPr="006A1044" w:rsidRDefault="0076602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789" w:type="dxa"/>
                </w:tcPr>
                <w:p w:rsidR="00766027" w:rsidRPr="006A1044" w:rsidRDefault="0076602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Золотова Е.И. «Знакомим дошкольников с миром животных» Москва «Просвещение» 1988</w:t>
                  </w:r>
                </w:p>
              </w:tc>
            </w:tr>
            <w:tr w:rsidR="00766027" w:rsidRPr="006A1044" w:rsidTr="006F064B">
              <w:tc>
                <w:tcPr>
                  <w:tcW w:w="9493" w:type="dxa"/>
                  <w:gridSpan w:val="2"/>
                </w:tcPr>
                <w:p w:rsidR="00766027" w:rsidRPr="006A1044" w:rsidRDefault="00766027" w:rsidP="006F064B">
                  <w:pPr>
                    <w:framePr w:hSpace="180" w:wrap="around" w:vAnchor="page" w:hAnchor="margin" w:xAlign="center" w:y="916"/>
                    <w:tabs>
                      <w:tab w:val="left" w:pos="1793"/>
                    </w:tabs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 w:rsidRPr="006A1044"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  <w:t>Развитие речи.</w:t>
                  </w:r>
                </w:p>
              </w:tc>
            </w:tr>
            <w:tr w:rsidR="00766027" w:rsidRPr="006A1044" w:rsidTr="00766027">
              <w:tc>
                <w:tcPr>
                  <w:tcW w:w="704" w:type="dxa"/>
                </w:tcPr>
                <w:p w:rsidR="00766027" w:rsidRPr="006A1044" w:rsidRDefault="0076602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789" w:type="dxa"/>
                </w:tcPr>
                <w:p w:rsidR="00766027" w:rsidRPr="006A1044" w:rsidRDefault="00766027" w:rsidP="006F064B">
                  <w:pPr>
                    <w:framePr w:hSpace="180" w:wrap="around" w:vAnchor="page" w:hAnchor="margin" w:xAlign="center" w:y="91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Детство: Программа  развития и воспитания детей в детском саду (В.И. Логинова, </w:t>
                  </w:r>
                  <w:proofErr w:type="spellStart"/>
                  <w:r w:rsidRPr="006A1044">
                    <w:rPr>
                      <w:rFonts w:ascii="Times New Roman" w:hAnsi="Times New Roman"/>
                      <w:sz w:val="24"/>
                      <w:szCs w:val="24"/>
                    </w:rPr>
                    <w:t>Т.И.Бабаева</w:t>
                  </w:r>
                  <w:proofErr w:type="spellEnd"/>
                  <w:r w:rsidRPr="006A1044">
                    <w:rPr>
                      <w:rFonts w:ascii="Times New Roman" w:hAnsi="Times New Roman"/>
                      <w:sz w:val="24"/>
                      <w:szCs w:val="24"/>
                    </w:rPr>
                    <w:t xml:space="preserve">, Н. А. </w:t>
                  </w:r>
                  <w:proofErr w:type="spellStart"/>
                  <w:r w:rsidRPr="006A1044">
                    <w:rPr>
                      <w:rFonts w:ascii="Times New Roman" w:hAnsi="Times New Roman"/>
                      <w:sz w:val="24"/>
                      <w:szCs w:val="24"/>
                    </w:rPr>
                    <w:t>Ноткина</w:t>
                  </w:r>
                  <w:proofErr w:type="spellEnd"/>
                  <w:r w:rsidRPr="006A1044">
                    <w:rPr>
                      <w:rFonts w:ascii="Times New Roman" w:hAnsi="Times New Roman"/>
                      <w:sz w:val="24"/>
                      <w:szCs w:val="24"/>
                    </w:rPr>
                    <w:t xml:space="preserve">), под редакцией </w:t>
                  </w:r>
                  <w:proofErr w:type="spellStart"/>
                  <w:r w:rsidRPr="006A1044">
                    <w:rPr>
                      <w:rFonts w:ascii="Times New Roman" w:hAnsi="Times New Roman"/>
                      <w:sz w:val="24"/>
                      <w:szCs w:val="24"/>
                    </w:rPr>
                    <w:t>Т.И.Бабаевой</w:t>
                  </w:r>
                  <w:proofErr w:type="spellEnd"/>
                  <w:r w:rsidRPr="006A104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A1044">
                    <w:rPr>
                      <w:rFonts w:ascii="Times New Roman" w:hAnsi="Times New Roman"/>
                      <w:sz w:val="24"/>
                      <w:szCs w:val="24"/>
                    </w:rPr>
                    <w:t>З.А.Михайловой</w:t>
                  </w:r>
                  <w:proofErr w:type="spellEnd"/>
                  <w:r w:rsidRPr="006A1044">
                    <w:rPr>
                      <w:rFonts w:ascii="Times New Roman" w:hAnsi="Times New Roman"/>
                      <w:sz w:val="24"/>
                      <w:szCs w:val="24"/>
                    </w:rPr>
                    <w:t>, Л.М. Гурович- 3-е издание, переработанное СПБ Детство – Пресс 2007 год.</w:t>
                  </w:r>
                </w:p>
              </w:tc>
            </w:tr>
            <w:tr w:rsidR="00766027" w:rsidRPr="006A1044" w:rsidTr="00766027">
              <w:tc>
                <w:tcPr>
                  <w:tcW w:w="704" w:type="dxa"/>
                </w:tcPr>
                <w:p w:rsidR="00766027" w:rsidRPr="006A1044" w:rsidRDefault="0076602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789" w:type="dxa"/>
                </w:tcPr>
                <w:p w:rsidR="00766027" w:rsidRPr="006A1044" w:rsidRDefault="0076602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A10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Новиковская</w:t>
                  </w:r>
                  <w:proofErr w:type="gramEnd"/>
                  <w:r w:rsidRPr="006A10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О. А.</w:t>
                  </w:r>
                  <w:r w:rsidRPr="006A1044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Стихи для развития речи. Москва: «</w:t>
                  </w:r>
                  <w:proofErr w:type="spellStart"/>
                  <w:r w:rsidRPr="006A1044">
                    <w:rPr>
                      <w:rFonts w:ascii="Times New Roman" w:hAnsi="Times New Roman"/>
                      <w:sz w:val="24"/>
                      <w:szCs w:val="24"/>
                    </w:rPr>
                    <w:t>Астрель</w:t>
                  </w:r>
                  <w:proofErr w:type="spellEnd"/>
                  <w:r w:rsidRPr="006A1044">
                    <w:rPr>
                      <w:rFonts w:ascii="Times New Roman" w:hAnsi="Times New Roman"/>
                      <w:sz w:val="24"/>
                      <w:szCs w:val="24"/>
                    </w:rPr>
                    <w:t>», 2008</w:t>
                  </w:r>
                </w:p>
              </w:tc>
            </w:tr>
            <w:tr w:rsidR="00766027" w:rsidRPr="006A1044" w:rsidTr="00766027">
              <w:tc>
                <w:tcPr>
                  <w:tcW w:w="704" w:type="dxa"/>
                </w:tcPr>
                <w:p w:rsidR="00766027" w:rsidRPr="006A1044" w:rsidRDefault="0076602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789" w:type="dxa"/>
                </w:tcPr>
                <w:p w:rsidR="00766027" w:rsidRPr="006A1044" w:rsidRDefault="00766027" w:rsidP="006F064B">
                  <w:pPr>
                    <w:framePr w:hSpace="180" w:wrap="around" w:vAnchor="page" w:hAnchor="margin" w:xAlign="center" w:y="916"/>
                    <w:widowControl w:val="0"/>
                    <w:shd w:val="clear" w:color="auto" w:fill="FFFFFF"/>
                    <w:tabs>
                      <w:tab w:val="left" w:pos="816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pacing w:val="-13"/>
                      <w:sz w:val="24"/>
                      <w:szCs w:val="24"/>
                    </w:rPr>
                  </w:pPr>
                  <w:r w:rsidRPr="006A1044">
                    <w:rPr>
                      <w:rFonts w:ascii="Times New Roman" w:hAnsi="Times New Roman"/>
                      <w:i/>
                      <w:spacing w:val="-13"/>
                      <w:sz w:val="24"/>
                      <w:szCs w:val="24"/>
                    </w:rPr>
                    <w:t xml:space="preserve">И. М. Сучкова </w:t>
                  </w:r>
                  <w:r w:rsidRPr="006A1044">
                    <w:rPr>
                      <w:rFonts w:ascii="Times New Roman" w:hAnsi="Times New Roman"/>
                      <w:spacing w:val="-13"/>
                      <w:sz w:val="24"/>
                      <w:szCs w:val="24"/>
                    </w:rPr>
                    <w:t>Организация опытно-экспериментальной деятельности детей 2-7 лет. Волгоград, «Учитель», 2012.</w:t>
                  </w:r>
                </w:p>
                <w:p w:rsidR="00766027" w:rsidRPr="006A1044" w:rsidRDefault="00766027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66027" w:rsidRPr="006A1044" w:rsidTr="006F064B">
              <w:tc>
                <w:tcPr>
                  <w:tcW w:w="9493" w:type="dxa"/>
                  <w:gridSpan w:val="2"/>
                </w:tcPr>
                <w:p w:rsidR="00766027" w:rsidRPr="006A1044" w:rsidRDefault="00766027" w:rsidP="006F064B">
                  <w:pPr>
                    <w:pStyle w:val="a3"/>
                    <w:framePr w:hSpace="180" w:wrap="around" w:vAnchor="page" w:hAnchor="margin" w:xAlign="center" w:y="916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Социальный мир</w:t>
                  </w:r>
                </w:p>
              </w:tc>
            </w:tr>
            <w:tr w:rsidR="00766027" w:rsidRPr="006A1044" w:rsidTr="00766027">
              <w:tc>
                <w:tcPr>
                  <w:tcW w:w="704" w:type="dxa"/>
                </w:tcPr>
                <w:p w:rsidR="00766027" w:rsidRPr="006A1044" w:rsidRDefault="006A1044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789" w:type="dxa"/>
                </w:tcPr>
                <w:p w:rsidR="00766027" w:rsidRPr="006A1044" w:rsidRDefault="006A1044" w:rsidP="006F064B">
                  <w:pPr>
                    <w:framePr w:hSpace="180" w:wrap="around" w:vAnchor="page" w:hAnchor="margin" w:xAlign="center" w:y="9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Т.И. Бабаева Т.А, Березина </w:t>
                  </w:r>
                  <w:proofErr w:type="spellStart"/>
                  <w:r w:rsidRPr="006A10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Л.С.Римашевская</w:t>
                  </w:r>
                  <w:proofErr w:type="spellEnd"/>
                  <w:r w:rsidRPr="006A10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Образовательная область. Социализация. Методический комплект программы «Детство» Санкт-Петербург «Детство – Пресс»2012г.</w:t>
                  </w:r>
                </w:p>
              </w:tc>
            </w:tr>
            <w:tr w:rsidR="00766027" w:rsidRPr="006A1044" w:rsidTr="00766027">
              <w:tc>
                <w:tcPr>
                  <w:tcW w:w="704" w:type="dxa"/>
                </w:tcPr>
                <w:p w:rsidR="00766027" w:rsidRPr="006A1044" w:rsidRDefault="006A1044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789" w:type="dxa"/>
                </w:tcPr>
                <w:p w:rsidR="00766027" w:rsidRPr="00FC5EF1" w:rsidRDefault="006A1044" w:rsidP="006F064B">
                  <w:pPr>
                    <w:framePr w:hSpace="180" w:wrap="around" w:vAnchor="page" w:hAnchor="margin" w:xAlign="center" w:y="9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В.А. </w:t>
                  </w:r>
                  <w:proofErr w:type="spellStart"/>
                  <w:r w:rsidRPr="006A10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Деркунская</w:t>
                  </w:r>
                  <w:proofErr w:type="spellEnd"/>
                  <w:r w:rsidRPr="006A10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Образовательная область. Здоровье. Методический комплект программы «Детство» » Санкт-Петербург «Детство – Пресс»2012г.</w:t>
                  </w:r>
                </w:p>
              </w:tc>
            </w:tr>
            <w:tr w:rsidR="00766027" w:rsidRPr="006A1044" w:rsidTr="00766027">
              <w:tc>
                <w:tcPr>
                  <w:tcW w:w="704" w:type="dxa"/>
                </w:tcPr>
                <w:p w:rsidR="00766027" w:rsidRPr="006A1044" w:rsidRDefault="006A1044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789" w:type="dxa"/>
                </w:tcPr>
                <w:p w:rsidR="00766027" w:rsidRPr="00FC5EF1" w:rsidRDefault="006A1044" w:rsidP="006F064B">
                  <w:pPr>
                    <w:framePr w:hSpace="180" w:wrap="around" w:vAnchor="page" w:hAnchor="margin" w:xAlign="center" w:y="9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М.В. </w:t>
                  </w:r>
                  <w:proofErr w:type="spellStart"/>
                  <w:r w:rsidRPr="006A10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Крулехт</w:t>
                  </w:r>
                  <w:proofErr w:type="spellEnd"/>
                  <w:r w:rsidRPr="006A10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А.А. </w:t>
                  </w:r>
                  <w:proofErr w:type="spellStart"/>
                  <w:r w:rsidRPr="006A10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Крулехт</w:t>
                  </w:r>
                  <w:proofErr w:type="spellEnd"/>
                  <w:r w:rsidRPr="006A10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Образовательная область. Труд. Методический комплект программы «Детство» Санкт-Петербург «Детство – Пресс»2012г.</w:t>
                  </w:r>
                </w:p>
              </w:tc>
            </w:tr>
            <w:tr w:rsidR="006A1044" w:rsidRPr="006A1044" w:rsidTr="006F064B">
              <w:tc>
                <w:tcPr>
                  <w:tcW w:w="9493" w:type="dxa"/>
                  <w:gridSpan w:val="2"/>
                </w:tcPr>
                <w:p w:rsidR="006A1044" w:rsidRPr="006A1044" w:rsidRDefault="006A1044" w:rsidP="006F064B">
                  <w:pPr>
                    <w:pStyle w:val="a3"/>
                    <w:framePr w:hSpace="180" w:wrap="around" w:vAnchor="page" w:hAnchor="margin" w:xAlign="center" w:y="91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Художественное творчество</w:t>
                  </w:r>
                </w:p>
              </w:tc>
            </w:tr>
            <w:tr w:rsidR="00766027" w:rsidRPr="006A1044" w:rsidTr="00766027">
              <w:tc>
                <w:tcPr>
                  <w:tcW w:w="704" w:type="dxa"/>
                </w:tcPr>
                <w:p w:rsidR="00766027" w:rsidRPr="006A1044" w:rsidRDefault="006A1044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789" w:type="dxa"/>
                </w:tcPr>
                <w:p w:rsidR="00766027" w:rsidRPr="006A1044" w:rsidRDefault="006A1044" w:rsidP="006F064B">
                  <w:pPr>
                    <w:framePr w:hSpace="180" w:wrap="around" w:vAnchor="page" w:hAnchor="margin" w:xAlign="center" w:y="916"/>
                    <w:tabs>
                      <w:tab w:val="left" w:pos="1793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Т.Н. </w:t>
                  </w:r>
                  <w:proofErr w:type="spellStart"/>
                  <w:r w:rsidRPr="006A10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Доронова</w:t>
                  </w:r>
                  <w:proofErr w:type="spellEnd"/>
                  <w:r w:rsidRPr="006A10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Обучение детей 2-4лет рисованию, лепке, аппликации в игре </w:t>
                  </w:r>
                </w:p>
              </w:tc>
            </w:tr>
            <w:tr w:rsidR="006A1044" w:rsidRPr="006A1044" w:rsidTr="00766027">
              <w:tc>
                <w:tcPr>
                  <w:tcW w:w="704" w:type="dxa"/>
                </w:tcPr>
                <w:p w:rsidR="006A1044" w:rsidRPr="006A1044" w:rsidRDefault="006A1044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789" w:type="dxa"/>
                </w:tcPr>
                <w:p w:rsidR="006A1044" w:rsidRPr="006A1044" w:rsidRDefault="006A1044" w:rsidP="006F064B">
                  <w:pPr>
                    <w:framePr w:hSpace="180" w:wrap="around" w:vAnchor="page" w:hAnchor="margin" w:xAlign="center" w:y="916"/>
                    <w:tabs>
                      <w:tab w:val="left" w:pos="1793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10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А.А. </w:t>
                  </w:r>
                  <w:proofErr w:type="spellStart"/>
                  <w:r w:rsidRPr="006A10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Грибовская</w:t>
                  </w:r>
                  <w:proofErr w:type="spellEnd"/>
                  <w:r w:rsidRPr="006A10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Лепка в детском саду. Конспекты занятий для детей 2-7 лет. Москва. Творческий центр.2012г</w:t>
                  </w:r>
                </w:p>
              </w:tc>
            </w:tr>
            <w:tr w:rsidR="006A1044" w:rsidRPr="006A1044" w:rsidTr="006F064B">
              <w:tc>
                <w:tcPr>
                  <w:tcW w:w="9493" w:type="dxa"/>
                  <w:gridSpan w:val="2"/>
                </w:tcPr>
                <w:p w:rsidR="006A1044" w:rsidRPr="006A1044" w:rsidRDefault="006A1044" w:rsidP="006F064B">
                  <w:pPr>
                    <w:pStyle w:val="a3"/>
                    <w:framePr w:hSpace="180" w:wrap="around" w:vAnchor="page" w:hAnchor="margin" w:xAlign="center" w:y="91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Методическая литература</w:t>
                  </w:r>
                </w:p>
              </w:tc>
            </w:tr>
            <w:tr w:rsidR="006A1044" w:rsidRPr="006A1044" w:rsidTr="00766027">
              <w:tc>
                <w:tcPr>
                  <w:tcW w:w="704" w:type="dxa"/>
                </w:tcPr>
                <w:p w:rsidR="006A1044" w:rsidRPr="006A1044" w:rsidRDefault="006A1044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789" w:type="dxa"/>
                </w:tcPr>
                <w:p w:rsidR="006A1044" w:rsidRPr="006A1044" w:rsidRDefault="006A1044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ИльчукН.П.Хрестоматия</w:t>
                  </w:r>
                  <w:proofErr w:type="spellEnd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дошкольника,2-4г. М.:  АСТ 2009</w:t>
                  </w:r>
                </w:p>
              </w:tc>
            </w:tr>
            <w:tr w:rsidR="006A1044" w:rsidRPr="006A1044" w:rsidTr="00766027">
              <w:tc>
                <w:tcPr>
                  <w:tcW w:w="704" w:type="dxa"/>
                </w:tcPr>
                <w:p w:rsidR="006A1044" w:rsidRPr="006A1044" w:rsidRDefault="006A1044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789" w:type="dxa"/>
                </w:tcPr>
                <w:p w:rsidR="006A1044" w:rsidRPr="006A1044" w:rsidRDefault="006A1044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Власенко О.П</w:t>
                  </w:r>
                  <w:proofErr w:type="gramStart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Комплексные занятия по программе «От рождения до школы»,2-3г. </w:t>
                  </w:r>
                  <w:proofErr w:type="spellStart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Волгоград</w:t>
                  </w:r>
                  <w:proofErr w:type="gramStart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:У</w:t>
                  </w:r>
                  <w:proofErr w:type="gramEnd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читель</w:t>
                  </w:r>
                  <w:proofErr w:type="spellEnd"/>
                  <w:r w:rsidRPr="006A10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 2016</w:t>
                  </w:r>
                </w:p>
              </w:tc>
            </w:tr>
            <w:tr w:rsidR="006A1044" w:rsidRPr="006A1044" w:rsidTr="00766027">
              <w:tc>
                <w:tcPr>
                  <w:tcW w:w="704" w:type="dxa"/>
                </w:tcPr>
                <w:p w:rsidR="006A1044" w:rsidRPr="006A1044" w:rsidRDefault="006A1044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89" w:type="dxa"/>
                </w:tcPr>
                <w:p w:rsidR="006A1044" w:rsidRPr="006A1044" w:rsidRDefault="006A1044" w:rsidP="006F064B">
                  <w:pPr>
                    <w:pStyle w:val="a3"/>
                    <w:framePr w:hSpace="180" w:wrap="around" w:vAnchor="page" w:hAnchor="margin" w:xAlign="center" w:y="91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Интернет ресурсы</w:t>
                  </w:r>
                </w:p>
              </w:tc>
            </w:tr>
            <w:tr w:rsidR="006A1044" w:rsidRPr="006F064B" w:rsidTr="00766027">
              <w:tc>
                <w:tcPr>
                  <w:tcW w:w="704" w:type="dxa"/>
                </w:tcPr>
                <w:p w:rsidR="006A1044" w:rsidRPr="006A1044" w:rsidRDefault="00192D0D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789" w:type="dxa"/>
                </w:tcPr>
                <w:p w:rsidR="006A1044" w:rsidRPr="00FC5EF1" w:rsidRDefault="00192D0D" w:rsidP="006F064B">
                  <w:pPr>
                    <w:framePr w:hSpace="180" w:wrap="around" w:vAnchor="page" w:hAnchor="margin" w:xAlign="center" w:y="91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92D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  <w:proofErr w:type="spellStart"/>
                  <w:r w:rsidR="006F064B">
                    <w:fldChar w:fldCharType="begin"/>
                  </w:r>
                  <w:r w:rsidR="006F064B" w:rsidRPr="006F064B">
                    <w:rPr>
                      <w:lang w:val="en-US"/>
                    </w:rPr>
                    <w:instrText xml:space="preserve"> HYPERLINK "http://razumei-ka.ru/" \t "_blank" </w:instrText>
                  </w:r>
                  <w:r w:rsidR="006F064B">
                    <w:fldChar w:fldCharType="separate"/>
                  </w:r>
                  <w:r w:rsidRPr="00192D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t>razumei-ka.ru</w:t>
                  </w:r>
                  <w:r w:rsidR="006F0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fldChar w:fldCharType="end"/>
                  </w:r>
                  <w:r w:rsidRPr="00192D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›</w:t>
                  </w:r>
                  <w:hyperlink r:id="rId12" w:tgtFrame="_blank" w:history="1">
                    <w:r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articles_info.php?arts</w:t>
                    </w:r>
                    <w:proofErr w:type="spellEnd"/>
                    <w:r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=14</w:t>
                    </w:r>
                  </w:hyperlink>
                </w:p>
              </w:tc>
            </w:tr>
            <w:tr w:rsidR="006A1044" w:rsidRPr="00192D0D" w:rsidTr="00766027">
              <w:tc>
                <w:tcPr>
                  <w:tcW w:w="704" w:type="dxa"/>
                </w:tcPr>
                <w:p w:rsidR="006A1044" w:rsidRPr="006A1044" w:rsidRDefault="00192D0D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789" w:type="dxa"/>
                </w:tcPr>
                <w:p w:rsidR="006A1044" w:rsidRPr="00192D0D" w:rsidRDefault="00192D0D" w:rsidP="006F064B">
                  <w:pPr>
                    <w:framePr w:hSpace="180" w:wrap="around" w:vAnchor="page" w:hAnchor="margin" w:xAlign="center" w:y="91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92D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13" w:tgtFrame="_blank" w:history="1">
                    <w:proofErr w:type="spellStart"/>
                    <w:r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nsportal.ru</w:t>
                    </w:r>
                  </w:hyperlink>
                  <w:r w:rsidRPr="00192D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›</w:t>
                  </w:r>
                  <w:hyperlink r:id="rId14" w:tgtFrame="_blank" w:history="1">
                    <w:r w:rsidRPr="00192D0D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  <w:lang w:val="en-US"/>
                      </w:rPr>
                      <w:t>dets</w:t>
                    </w:r>
                    <w:r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kiy</w:t>
                    </w:r>
                    <w:proofErr w:type="spellEnd"/>
                    <w:r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…</w:t>
                    </w:r>
                    <w:proofErr w:type="spellStart"/>
                    <w:r w:rsidRPr="00192D0D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  <w:lang w:val="en-US"/>
                      </w:rPr>
                      <w:t>palchikovaya</w:t>
                    </w:r>
                    <w:r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-</w:t>
                    </w:r>
                    <w:r w:rsidRPr="00192D0D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  <w:lang w:val="en-US"/>
                      </w:rPr>
                      <w:t>gimnastika</w:t>
                    </w:r>
                    <w:proofErr w:type="spellEnd"/>
                    <w:r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…</w:t>
                    </w:r>
                    <w:proofErr w:type="spellStart"/>
                    <w:r w:rsidRPr="00192D0D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  <w:lang w:val="en-US"/>
                      </w:rPr>
                      <w:t>detey</w:t>
                    </w:r>
                    <w:proofErr w:type="spellEnd"/>
                    <w:r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…</w:t>
                    </w:r>
                  </w:hyperlink>
                </w:p>
              </w:tc>
            </w:tr>
            <w:tr w:rsidR="006A1044" w:rsidRPr="006A1044" w:rsidTr="00766027">
              <w:tc>
                <w:tcPr>
                  <w:tcW w:w="704" w:type="dxa"/>
                </w:tcPr>
                <w:p w:rsidR="006A1044" w:rsidRPr="00192D0D" w:rsidRDefault="00192D0D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789" w:type="dxa"/>
                </w:tcPr>
                <w:p w:rsidR="006A1044" w:rsidRPr="00192D0D" w:rsidRDefault="00192D0D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92D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hyperlink r:id="rId15" w:tgtFrame="_blank" w:history="1">
                    <w:proofErr w:type="spellStart"/>
                    <w:r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kopilkaurokov</w:t>
                    </w:r>
                    <w:proofErr w:type="spellEnd"/>
                    <w:r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  <w:r w:rsidRPr="00192D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›</w:t>
                  </w:r>
                  <w:hyperlink r:id="rId16" w:tgtFrame="_blank" w:history="1">
                    <w:r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Прочее 2950</w:t>
                    </w:r>
                    <w:proofErr w:type="gramEnd"/>
                  </w:hyperlink>
                  <w:r w:rsidRPr="00192D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›</w:t>
                  </w:r>
                  <w:hyperlink r:id="rId17" w:tgtFrame="_blank" w:history="1">
                    <w:r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…-</w:t>
                    </w:r>
                    <w:proofErr w:type="spellStart"/>
                    <w:r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dlia</w:t>
                    </w:r>
                    <w:proofErr w:type="spellEnd"/>
                    <w:r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-</w:t>
                    </w:r>
                    <w:proofErr w:type="spellStart"/>
                    <w:r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dietiei</w:t>
                    </w:r>
                    <w:proofErr w:type="spellEnd"/>
                    <w:r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-</w:t>
                    </w:r>
                    <w:r w:rsidRPr="00192D0D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</w:rPr>
                      <w:t>3</w:t>
                    </w:r>
                    <w:r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-</w:t>
                    </w:r>
                    <w:r w:rsidRPr="00192D0D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</w:rPr>
                      <w:t>4</w:t>
                    </w:r>
                    <w:r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-</w:t>
                    </w:r>
                    <w:proofErr w:type="spellStart"/>
                    <w:r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liet</w:t>
                    </w:r>
                    <w:proofErr w:type="spellEnd"/>
                  </w:hyperlink>
                </w:p>
              </w:tc>
            </w:tr>
            <w:tr w:rsidR="006A1044" w:rsidRPr="00FC5EF1" w:rsidTr="00766027">
              <w:tc>
                <w:tcPr>
                  <w:tcW w:w="704" w:type="dxa"/>
                </w:tcPr>
                <w:p w:rsidR="006A1044" w:rsidRPr="006A1044" w:rsidRDefault="00192D0D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789" w:type="dxa"/>
                </w:tcPr>
                <w:p w:rsidR="006A1044" w:rsidRPr="00192D0D" w:rsidRDefault="006F064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hyperlink r:id="rId18" w:tgtFrame="_blank" w:history="1">
                    <w:r w:rsidR="00192D0D"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ped-kopilka.ru</w:t>
                    </w:r>
                  </w:hyperlink>
                  <w:r w:rsidR="00192D0D" w:rsidRPr="00192D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›</w:t>
                  </w:r>
                  <w:hyperlink r:id="rId19" w:tgtFrame="_blank" w:history="1">
                    <w:r w:rsidR="00192D0D"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Блоги</w:t>
                    </w:r>
                  </w:hyperlink>
                  <w:r w:rsidR="00192D0D" w:rsidRPr="00192D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›</w:t>
                  </w:r>
                  <w:hyperlink r:id="rId20" w:tgtFrame="_blank" w:history="1">
                    <w:r w:rsidR="00192D0D"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…-s-detmi-</w:t>
                    </w:r>
                    <w:r w:rsidR="00192D0D" w:rsidRPr="00192D0D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  <w:lang w:val="en-US"/>
                      </w:rPr>
                      <w:t>3</w:t>
                    </w:r>
                    <w:r w:rsidR="00192D0D"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-</w:t>
                    </w:r>
                    <w:r w:rsidR="00192D0D" w:rsidRPr="00192D0D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  <w:lang w:val="en-US"/>
                      </w:rPr>
                      <w:t>4</w:t>
                    </w:r>
                    <w:r w:rsidR="00192D0D"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-</w:t>
                    </w:r>
                    <w:r w:rsidR="00192D0D" w:rsidRPr="00192D0D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  <w:lang w:val="en-US"/>
                      </w:rPr>
                      <w:t>let</w:t>
                    </w:r>
                    <w:r w:rsidR="00192D0D"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.html</w:t>
                    </w:r>
                  </w:hyperlink>
                </w:p>
              </w:tc>
            </w:tr>
            <w:tr w:rsidR="006A1044" w:rsidRPr="006A1044" w:rsidTr="00766027">
              <w:tc>
                <w:tcPr>
                  <w:tcW w:w="704" w:type="dxa"/>
                </w:tcPr>
                <w:p w:rsidR="006A1044" w:rsidRPr="00FC5EF1" w:rsidRDefault="00192D0D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C5EF1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  <w:tc>
                <w:tcPr>
                  <w:tcW w:w="8789" w:type="dxa"/>
                </w:tcPr>
                <w:p w:rsidR="006A1044" w:rsidRPr="00192D0D" w:rsidRDefault="006F064B" w:rsidP="006F064B">
                  <w:pPr>
                    <w:framePr w:hSpace="180" w:wrap="around" w:vAnchor="page" w:hAnchor="margin" w:xAlign="center" w:y="91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" w:tgtFrame="_blank" w:history="1">
                    <w:proofErr w:type="spellStart"/>
                    <w:r w:rsidR="00192D0D"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nsportal</w:t>
                    </w:r>
                    <w:proofErr w:type="spellEnd"/>
                    <w:r w:rsidR="00192D0D" w:rsidRPr="006F064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="00192D0D"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  <w:r w:rsidR="00192D0D" w:rsidRPr="006F06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›</w:t>
                  </w:r>
                  <w:proofErr w:type="spellStart"/>
                  <w:r>
                    <w:fldChar w:fldCharType="begin"/>
                  </w:r>
                  <w:r>
                    <w:instrText xml:space="preserve"> HYPERLINK "http://nsportal.ru/detskiy-sad" \t "_blank" </w:instrText>
                  </w:r>
                  <w:r>
                    <w:fldChar w:fldCharType="separate"/>
                  </w:r>
                  <w:r w:rsidR="00192D0D" w:rsidRPr="00192D0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>Детскийсад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fldChar w:fldCharType="end"/>
                  </w:r>
                  <w:r w:rsidR="00192D0D" w:rsidRPr="006F06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›</w:t>
                  </w:r>
                  <w:hyperlink r:id="rId22" w:tgtFrame="_blank" w:history="1">
                    <w:r w:rsidR="00192D0D"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Материалы</w:t>
                    </w:r>
                    <w:proofErr w:type="spellEnd"/>
                    <w:r w:rsidR="00192D0D" w:rsidRPr="006F064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="00192D0D"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для</w:t>
                    </w:r>
                    <w:r w:rsidR="00192D0D" w:rsidRPr="006F064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="00192D0D"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родителей</w:t>
                    </w:r>
                  </w:hyperlink>
                  <w:r w:rsidR="00192D0D" w:rsidRPr="006F06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›</w:t>
                  </w:r>
                  <w:hyperlink r:id="rId23" w:tgtFrame="_blank" w:history="1">
                    <w:r w:rsidR="00192D0D"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…-</w:t>
                    </w:r>
                    <w:proofErr w:type="spellStart"/>
                    <w:r w:rsidR="00192D0D" w:rsidRPr="00192D0D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</w:rPr>
                      <w:t>gimnastika</w:t>
                    </w:r>
                    <w:proofErr w:type="spellEnd"/>
                  </w:hyperlink>
                </w:p>
              </w:tc>
            </w:tr>
            <w:tr w:rsidR="006A1044" w:rsidRPr="006F064B" w:rsidTr="00766027">
              <w:tc>
                <w:tcPr>
                  <w:tcW w:w="704" w:type="dxa"/>
                </w:tcPr>
                <w:p w:rsidR="006A1044" w:rsidRPr="006A1044" w:rsidRDefault="00192D0D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789" w:type="dxa"/>
                </w:tcPr>
                <w:p w:rsidR="006A1044" w:rsidRPr="00192D0D" w:rsidRDefault="006F064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hyperlink r:id="rId24" w:tgtFrame="_blank" w:history="1">
                    <w:proofErr w:type="spellStart"/>
                    <w:r w:rsidR="00192D0D"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maam.ru</w:t>
                    </w:r>
                  </w:hyperlink>
                  <w:r w:rsidR="00192D0D" w:rsidRPr="00192D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›</w:t>
                  </w:r>
                  <w:hyperlink r:id="rId25" w:tgtFrame="_blank" w:history="1">
                    <w:r w:rsidR="00192D0D"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obrazovanie</w:t>
                    </w:r>
                    <w:proofErr w:type="spellEnd"/>
                    <w:r w:rsidR="00192D0D"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/</w:t>
                    </w:r>
                    <w:proofErr w:type="spellStart"/>
                    <w:r w:rsidR="00192D0D" w:rsidRPr="00192D0D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  <w:lang w:val="en-US"/>
                      </w:rPr>
                      <w:t>didakticheskie</w:t>
                    </w:r>
                    <w:r w:rsidR="00192D0D"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-</w:t>
                    </w:r>
                    <w:r w:rsidR="00192D0D" w:rsidRPr="00192D0D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  <w:lang w:val="en-US"/>
                      </w:rPr>
                      <w:t>igry</w:t>
                    </w:r>
                    <w:proofErr w:type="spellEnd"/>
                  </w:hyperlink>
                </w:p>
              </w:tc>
            </w:tr>
            <w:tr w:rsidR="00192D0D" w:rsidRPr="00192D0D" w:rsidTr="00766027">
              <w:tc>
                <w:tcPr>
                  <w:tcW w:w="704" w:type="dxa"/>
                </w:tcPr>
                <w:p w:rsidR="00192D0D" w:rsidRPr="00192D0D" w:rsidRDefault="00192D0D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789" w:type="dxa"/>
                </w:tcPr>
                <w:p w:rsidR="00192D0D" w:rsidRPr="00192D0D" w:rsidRDefault="006F064B" w:rsidP="006F064B">
                  <w:pPr>
                    <w:pStyle w:val="a3"/>
                    <w:framePr w:hSpace="180" w:wrap="around" w:vAnchor="page" w:hAnchor="margin" w:xAlign="center" w:y="91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6" w:tgtFrame="_blank" w:history="1">
                    <w:proofErr w:type="spellStart"/>
                    <w:r w:rsidR="00192D0D"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maam</w:t>
                    </w:r>
                    <w:proofErr w:type="spellEnd"/>
                    <w:r w:rsidR="00192D0D"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="00192D0D"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  <w:r w:rsidR="00192D0D" w:rsidRPr="00192D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›</w:t>
                  </w:r>
                  <w:hyperlink r:id="rId27" w:tgtFrame="_blank" w:history="1">
                    <w:r w:rsidR="00192D0D"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…</w:t>
                    </w:r>
                    <w:proofErr w:type="spellStart"/>
                    <w:r w:rsidR="00192D0D"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igry</w:t>
                    </w:r>
                    <w:proofErr w:type="spellEnd"/>
                    <w:r w:rsidR="00192D0D"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-</w:t>
                    </w:r>
                    <w:proofErr w:type="spellStart"/>
                    <w:r w:rsidR="00192D0D"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zabavy</w:t>
                    </w:r>
                    <w:proofErr w:type="spellEnd"/>
                    <w:r w:rsidR="00192D0D"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-</w:t>
                    </w:r>
                    <w:proofErr w:type="spellStart"/>
                    <w:r w:rsidR="00192D0D"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dlja</w:t>
                    </w:r>
                    <w:proofErr w:type="spellEnd"/>
                    <w:r w:rsidR="00192D0D"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…</w:t>
                    </w:r>
                    <w:proofErr w:type="spellStart"/>
                    <w:r w:rsidR="00192D0D"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val="en-US"/>
                      </w:rPr>
                      <w:t>vzaimotnoshen</w:t>
                    </w:r>
                    <w:r w:rsidR="00192D0D" w:rsidRPr="00192D0D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  <w:lang w:val="en-US"/>
                      </w:rPr>
                      <w:t>ii</w:t>
                    </w:r>
                    <w:proofErr w:type="spellEnd"/>
                    <w:r w:rsidR="00192D0D"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-</w:t>
                    </w:r>
                    <w:proofErr w:type="spellStart"/>
                    <w:r w:rsidR="00192D0D" w:rsidRPr="00192D0D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u w:val="single"/>
                        <w:lang w:val="en-US"/>
                      </w:rPr>
                      <w:t>detei</w:t>
                    </w:r>
                    <w:proofErr w:type="spellEnd"/>
                    <w:r w:rsidR="00192D0D" w:rsidRPr="00192D0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…</w:t>
                    </w:r>
                  </w:hyperlink>
                </w:p>
              </w:tc>
            </w:tr>
          </w:tbl>
          <w:p w:rsidR="00A47CE7" w:rsidRPr="00192D0D" w:rsidRDefault="00A47CE7" w:rsidP="00A47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4E80" w:rsidRPr="00192D0D" w:rsidRDefault="00F94E80">
      <w:pPr>
        <w:rPr>
          <w:sz w:val="24"/>
          <w:szCs w:val="24"/>
        </w:rPr>
      </w:pPr>
    </w:p>
    <w:p w:rsidR="00B37B34" w:rsidRPr="00192D0D" w:rsidRDefault="00B37B34" w:rsidP="0018535C">
      <w:pPr>
        <w:spacing w:after="0" w:line="240" w:lineRule="auto"/>
        <w:jc w:val="center"/>
      </w:pPr>
    </w:p>
    <w:sectPr w:rsidR="00B37B34" w:rsidRPr="00192D0D" w:rsidSect="00725061"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64B" w:rsidRDefault="006F064B" w:rsidP="008719BF">
      <w:pPr>
        <w:spacing w:after="0" w:line="240" w:lineRule="auto"/>
      </w:pPr>
      <w:r>
        <w:separator/>
      </w:r>
    </w:p>
  </w:endnote>
  <w:endnote w:type="continuationSeparator" w:id="0">
    <w:p w:rsidR="006F064B" w:rsidRDefault="006F064B" w:rsidP="00871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57464"/>
      <w:docPartObj>
        <w:docPartGallery w:val="Page Numbers (Bottom of Page)"/>
        <w:docPartUnique/>
      </w:docPartObj>
    </w:sdtPr>
    <w:sdtContent>
      <w:p w:rsidR="006F064B" w:rsidRDefault="006F064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4F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F064B" w:rsidRDefault="006F06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64B" w:rsidRDefault="006F064B" w:rsidP="008719BF">
      <w:pPr>
        <w:spacing w:after="0" w:line="240" w:lineRule="auto"/>
      </w:pPr>
      <w:r>
        <w:separator/>
      </w:r>
    </w:p>
  </w:footnote>
  <w:footnote w:type="continuationSeparator" w:id="0">
    <w:p w:rsidR="006F064B" w:rsidRDefault="006F064B" w:rsidP="00871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713D"/>
    <w:multiLevelType w:val="hybridMultilevel"/>
    <w:tmpl w:val="02DE6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903DE"/>
    <w:multiLevelType w:val="hybridMultilevel"/>
    <w:tmpl w:val="DD1291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565B8D"/>
    <w:multiLevelType w:val="hybridMultilevel"/>
    <w:tmpl w:val="AE7C584A"/>
    <w:lvl w:ilvl="0" w:tplc="679A1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30404"/>
    <w:multiLevelType w:val="hybridMultilevel"/>
    <w:tmpl w:val="A9468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1A169B"/>
    <w:multiLevelType w:val="hybridMultilevel"/>
    <w:tmpl w:val="8C68DE04"/>
    <w:lvl w:ilvl="0" w:tplc="7A580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997FAA"/>
    <w:multiLevelType w:val="hybridMultilevel"/>
    <w:tmpl w:val="958CA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D773B"/>
    <w:multiLevelType w:val="hybridMultilevel"/>
    <w:tmpl w:val="DD1291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3F947F8"/>
    <w:multiLevelType w:val="hybridMultilevel"/>
    <w:tmpl w:val="DD1291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E94B59"/>
    <w:multiLevelType w:val="multilevel"/>
    <w:tmpl w:val="A87E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AC427A"/>
    <w:multiLevelType w:val="hybridMultilevel"/>
    <w:tmpl w:val="8C68DE04"/>
    <w:lvl w:ilvl="0" w:tplc="7A580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B459F6"/>
    <w:multiLevelType w:val="multilevel"/>
    <w:tmpl w:val="EE2CD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3094C"/>
    <w:multiLevelType w:val="hybridMultilevel"/>
    <w:tmpl w:val="A9468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0E6B0C"/>
    <w:multiLevelType w:val="hybridMultilevel"/>
    <w:tmpl w:val="21D44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E5B08"/>
    <w:multiLevelType w:val="hybridMultilevel"/>
    <w:tmpl w:val="11844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3"/>
  </w:num>
  <w:num w:numId="5">
    <w:abstractNumId w:val="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3"/>
  </w:num>
  <w:num w:numId="11">
    <w:abstractNumId w:val="7"/>
  </w:num>
  <w:num w:numId="12">
    <w:abstractNumId w:val="6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7A8"/>
    <w:rsid w:val="00077B7B"/>
    <w:rsid w:val="00083605"/>
    <w:rsid w:val="00093E90"/>
    <w:rsid w:val="00096C5D"/>
    <w:rsid w:val="000A2AB0"/>
    <w:rsid w:val="000B796D"/>
    <w:rsid w:val="000E0BD5"/>
    <w:rsid w:val="0018535C"/>
    <w:rsid w:val="00192D0D"/>
    <w:rsid w:val="001B5EF4"/>
    <w:rsid w:val="0020666D"/>
    <w:rsid w:val="0028230A"/>
    <w:rsid w:val="002B155A"/>
    <w:rsid w:val="003078EC"/>
    <w:rsid w:val="00334F3C"/>
    <w:rsid w:val="00367653"/>
    <w:rsid w:val="003851E2"/>
    <w:rsid w:val="0039198C"/>
    <w:rsid w:val="00424548"/>
    <w:rsid w:val="00451972"/>
    <w:rsid w:val="0045340E"/>
    <w:rsid w:val="00472BF0"/>
    <w:rsid w:val="004846C8"/>
    <w:rsid w:val="004D57E9"/>
    <w:rsid w:val="00560BEC"/>
    <w:rsid w:val="00573BAB"/>
    <w:rsid w:val="0059491F"/>
    <w:rsid w:val="00623CE1"/>
    <w:rsid w:val="00633DEB"/>
    <w:rsid w:val="0065127D"/>
    <w:rsid w:val="0066173B"/>
    <w:rsid w:val="006A1044"/>
    <w:rsid w:val="006B4EBB"/>
    <w:rsid w:val="006C32D1"/>
    <w:rsid w:val="006D458C"/>
    <w:rsid w:val="006F064B"/>
    <w:rsid w:val="006F109B"/>
    <w:rsid w:val="007151E9"/>
    <w:rsid w:val="00723EB9"/>
    <w:rsid w:val="00725061"/>
    <w:rsid w:val="007513EC"/>
    <w:rsid w:val="00763A0E"/>
    <w:rsid w:val="00766027"/>
    <w:rsid w:val="00796609"/>
    <w:rsid w:val="007B12FD"/>
    <w:rsid w:val="008719BF"/>
    <w:rsid w:val="008A71E4"/>
    <w:rsid w:val="009E05EC"/>
    <w:rsid w:val="00A27E83"/>
    <w:rsid w:val="00A47CE7"/>
    <w:rsid w:val="00A571DE"/>
    <w:rsid w:val="00AA333B"/>
    <w:rsid w:val="00AB7B8F"/>
    <w:rsid w:val="00AE33DB"/>
    <w:rsid w:val="00B37B34"/>
    <w:rsid w:val="00BA69E2"/>
    <w:rsid w:val="00BC65C6"/>
    <w:rsid w:val="00BE1D65"/>
    <w:rsid w:val="00C054CD"/>
    <w:rsid w:val="00C07318"/>
    <w:rsid w:val="00C21AA8"/>
    <w:rsid w:val="00C452D6"/>
    <w:rsid w:val="00C53731"/>
    <w:rsid w:val="00C969AF"/>
    <w:rsid w:val="00CA2BCB"/>
    <w:rsid w:val="00CD5EEF"/>
    <w:rsid w:val="00D05156"/>
    <w:rsid w:val="00D14129"/>
    <w:rsid w:val="00D50672"/>
    <w:rsid w:val="00DF37A8"/>
    <w:rsid w:val="00E02EF0"/>
    <w:rsid w:val="00E17829"/>
    <w:rsid w:val="00E56604"/>
    <w:rsid w:val="00E864F2"/>
    <w:rsid w:val="00EB29D9"/>
    <w:rsid w:val="00F1070E"/>
    <w:rsid w:val="00F37182"/>
    <w:rsid w:val="00F73947"/>
    <w:rsid w:val="00F94E80"/>
    <w:rsid w:val="00FC5EF1"/>
    <w:rsid w:val="00FE1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>
      <o:colormenu v:ext="edit" fillcolor="none [194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73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71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19BF"/>
  </w:style>
  <w:style w:type="paragraph" w:styleId="a6">
    <w:name w:val="footer"/>
    <w:basedOn w:val="a"/>
    <w:link w:val="a7"/>
    <w:uiPriority w:val="99"/>
    <w:unhideWhenUsed/>
    <w:rsid w:val="00871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19BF"/>
  </w:style>
  <w:style w:type="table" w:styleId="a8">
    <w:name w:val="Table Grid"/>
    <w:basedOn w:val="a1"/>
    <w:uiPriority w:val="59"/>
    <w:rsid w:val="00C45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A7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71E4"/>
    <w:rPr>
      <w:rFonts w:ascii="Tahoma" w:hAnsi="Tahoma" w:cs="Tahoma"/>
      <w:sz w:val="16"/>
      <w:szCs w:val="16"/>
    </w:rPr>
  </w:style>
  <w:style w:type="character" w:customStyle="1" w:styleId="31511">
    <w:name w:val="Заголовок №3 (15) + 11"/>
    <w:aliases w:val="5 pt9,Курсив14"/>
    <w:rsid w:val="00A571DE"/>
    <w:rPr>
      <w:rFonts w:ascii="Times New Roman" w:hAnsi="Times New Roman"/>
      <w:i/>
      <w:spacing w:val="0"/>
      <w:sz w:val="23"/>
    </w:rPr>
  </w:style>
  <w:style w:type="paragraph" w:styleId="ab">
    <w:name w:val="List Paragraph"/>
    <w:basedOn w:val="a"/>
    <w:uiPriority w:val="34"/>
    <w:qFormat/>
    <w:rsid w:val="00C054C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yandex.ru/clck/jsredir?from=yandex.ru%3Bsearch%2F%3Bweb%3B%3B&amp;text=&amp;etext=1028.fI7jk4eG5Cybqr6vK-Xp20cszBKmuXH7iqOkCUawHWGwJoaLL82QamK5zi28aBXGgfgWhyub2saBFIA5vG4YJY9pHhJKBCa_Y7ujO0QAVcxVhYjy4wl5GFI-CypwlUga7UrXqbz9w9BXDZuRUo_sc7b4GP5INHGscWj8r-VpPZuTzYq9MRS0xpQ9cSWag994.61b4f1d6f0acfbe68fb3d4b29e0a1c3b010f23a8&amp;uuid=&amp;state=PEtFfuTeVD4jaxywoSUvtB2i7c0_vxGdK36K8R-3EBWXJ0aR4KoyxnsLMaOeOxWxKVc5iu8jmyi5Cen1uEL4aARvbkoqZs4C&amp;data=UlNrNmk5WktYejR0eWJFYk1Ldmtxc3Q2MzdXOFJ0SHVmRGQ5a19hZElRSTQ1TUFsX1ZzTTNYZ0dycTFTSkpXV3lqbURQbDlwUHhRNFlpNHI1a3Z1Vl9VUnpzUTFKQkdr&amp;b64e=2&amp;sign=e56e780229b264abe08a83d93e9e9fc4&amp;keyno=0&amp;cst=AiuY0DBWFJ4BWM_uhLTTxI3ZP12cqttJsQYnyFO6Q-aKpr6PzhdbMaS8VztlDiZhYsj2KCjLxTjNUe680t-IlX8YhQG7m5iRlSvvXiyMVcu6IxR_xzMzHUIuHisHHQ46OEeUsYHkpuMFIF0rhx52iYiBgL6jTU1gtqbj3IHq6AnZool94FPiQ8lhc_NtlaO5t8nFxddhICM0BkRMdRi7aQ&amp;ref=orjY4mGPRjk5boDnW0uvlrrd71vZw9kpA7DvXf-UZMi8ARQ2IOoZVZB3kltuBgqT9-VS6E-b47pDhPPKEN2VDgKdJM8El6MVlvbhv3Rn7jz9XDRhSxBZoTyflgVyp9wxlCD1Of6mGSrjmKTTdeSmdcvd_y4a99UFkAfpo7XJJg3ppvnPCVEd2N1JcTiLPnmUEw6VlxeYWp1Kg2EPzELijBAlKjTzzdNykGi0-v-YBwUwHK9lCdceQQ6D8EEVSmaJ-amZJhdUX2mvmh8AWWwO8iAxRlhnulznFDrAcP77Z48e9kQza_Ou72_hxsVdfzkYfBF7q920KhmeFagEXaLQrc3t-9hY6KCMMV8bB8BFcLQS6oGLd-mOxaRi75BV7EmckSg6X21op_2abDyD6x9rVXrvKddF57Umq72o-UThrzfB7bUfFz-PNVJ5gLcOVAGcojeYMTgjboLzA4NdPelsoc041uq1N6j4iFbxA0chwmuPvMKaR6ff0VsvnviP7ZxmUP3geHGoR_E-lKKqBuLchG81BazcQppG2GYywvFizqzQZLRdYVyl43KtRLzJDKdd8hLDOpAq75iL5L5A9VxqgfkuCTaks5spASkhKtrxeyb78ncUT9eAqUOWzK0Vzrh4E5gGbrR0KtjnsXnl20LiJ0fyrVdgPahKPjNEW086LKYZ7BjA2V2gtlPoH-kcHxH-ukwL6g_Mza7QEIhDZU65OE8Sw8wxa77DHmb71Wy0h1wh0g7lOmWrdG41jWyfjeSaIqI_WG6MhjT5COC5O_f4PzvTPVSNexVTDtP9-JfiRKfBFiOFBgViDErCLUZweo7sdf-5f1YpI6Gf2TiX9h0NsufkU3B-yY86ZcOvOwM74Gle6UiHbzjYlQeXSumzbwYSr3fDP1cJbEjwe_esNbcpCE2Nbukq84n3FUbYW7nMfR_YrH72tySP5xAjtqOcr6RTeI7zyZfrvw4&amp;l10n=ru&amp;cts=1460996326426&amp;mc=5.897614993840319" TargetMode="External"/><Relationship Id="rId18" Type="http://schemas.openxmlformats.org/officeDocument/2006/relationships/hyperlink" Target="http://yandex.ru/clck/jsredir?from=yandex.ru%3Bsearch%2F%3Bweb%3B%3B&amp;text=&amp;etext=1028.j505MziLmV5Y9A3Y2lmPFHambv_F-e_Ss-MrX9y9kMgvNmcXmbz5LmH0ufpZVnQWPapFKUQnf91R1RrWo03FzOLs0FCKzdyksORSmCI_p2B5OyyHigwDTy5rWkCXk2Yk.978d07f3bb5c9814c86480e2e855fc54685d42f1&amp;uuid=&amp;state=PEtFfuTeVD4jaxywoSUvtB2i7c0_vxGdK36K8R-3EBWXJ0aR4KoyxnsLMaOeOxWx3YpSwJNGv0X5kjTMIDHm7oAsGmQnU1sp&amp;data=UlNrNmk5WktYejR0eWJFYk1Ldmtxc0oyc2N2d0gtUENneGVCSW50NU41S05LNkExZWp3eG9kZTdadi14NnZKc25WemoyQUZ4UWlwREVNS1BpdXUxMzZ4NGJQU3lwQnRf&amp;b64e=2&amp;sign=4d85bdbea82b7bd0932cc390da4537d6&amp;keyno=0&amp;cst=AiuY0DBWFJ4BWM_uhLTTxI3ZP12cqttJsQYnyFO6Q-aKpr6PzhdbMaS8VztlDiZhYsj2KCjLxTjNUe680t-IlX8YhQG7m5iRlSvvXiyMVcu6IxR_xzMzHUIuHisHHQ46OEeUsYHkpuMFIF0rhx52iR20vui_8E2yTPeduyxcUTytSI4m_ngNyO17Dg3XKabw3mNz9jEm2puVNFmsIpiY0g&amp;ref=orjY4mGPRjk5boDnW0uvlrrd71vZw9kpA7DvXf-UZMi8ARQ2IOoZVZB3kltuBgqT9-VS6E-b47qWqANgFChV3iaykg6GnxUaKP1-hcmnrPTJh49gJrnbNGZUtJrhbN7UgtbjQ4RL3EY-vgpaHjXUb1ESVbhm78IZlXtI6Rlozb9FiS8_Cai9rEzr3kEPg1tIE4xUTAmGheUwSitWTSL3GeuHKZ_r1_-mUuPfKTk93_luXSIOHvmESIHFRux1UIkqPiuuv_Pz3hRl8cLfEtMzMnFXpnpgY-Ab2VVXNEX-KBex9B9Xcmbb1a4N4Ks6219-pe-WgpFQ625_6tKdyeW3rQcNFxgUlTppC2Fg_ZpOBN1nALvhVdPL3qC6V3s6h3jdMubEx-cJUmoyJ4UEeGzPPuhV76gzlowmTl4864f59_KhRwPiPNkmFO5K7NoCE6Wm64_hiIvkaoF_h0QWlS-PCOF7kkWALUOjc1Dxcghet-ORHE05zEHs_FkGI8XWLKgxxYOxoaoHqeu9svnN-6_XrgOYem5gQoY9&amp;l10n=ru&amp;cts=1460995949719&amp;mc=5.921446465327158" TargetMode="External"/><Relationship Id="rId26" Type="http://schemas.openxmlformats.org/officeDocument/2006/relationships/hyperlink" Target="http://yandex.ru/clck/jsredir?from=yandex.ru%3Bsearch%2F%3Bweb%3B%3B&amp;text=&amp;etext=1028.xUUZDhA21yQXUMIC0-48PtzU94z_cZbPoYiW_nIs0tS2DidH22kiHG5P3v_TYShUYN-xr5051RgM5HNm-7yuwP0n0GCQw92L8lyBXJARD7g.e4b02268c95f9da3191c9bc0cf2cffa0782f3529&amp;uuid=&amp;state=PEtFfuTeVD4jaxywoSUvtNlVVIL6S3yQb4iND2fUWLGvv-j8lMFOwWQCPV_EQqt8&amp;data=UlNrNmk5WktYejR0eWJFYk1Ldmtxc2tja2dDY3dYRXNJVGRjaUVoVFMzaGlvQVV5TlJ1Rmd6V3JaTTA0TjZOR1FFYXlScEQyaGwtTlNIM3RlOFlxblhjT2hBUDFLdk5O&amp;b64e=2&amp;sign=5dd436c31f054fc45603966275f87b18&amp;keyno=0&amp;cst=AiuY0DBWFJ4BWM_uhLTTxI3ZP12cqttJsQYnyFO6Q-aKpr6PzhdbMaS8VztlDiZhYsj2KCjLxTjNUe680t-IlX8YhQG7m5iRlSvvXiyMVcu6IxR_xzMzHUIuHisHHQ46OEeUsYHkpuMFIF0rhx52iViBetPYRZv5qISQnV9KxXCIXHHTfNgS0afuzVSUH88WoPq8q2C24Nwv54a-uEZ78A&amp;ref=orjY4mGPRjk5boDnW0uvlrrd71vZw9kpA7DvXf-UZMi8ARQ2IOoZVZB3kltuBgqT9-VS6E-b47p6itS1Xf929gAUQljR4IYqQrNwUirulLPhUaTPW-M3XDwDjj1xiZlTmeeVYpFBaSPth__uTpTIC-3oslFJupotulmeoJ6Rz_UyQE_RcGe42hXJV-VGJ9xh3brivYDr3iBzTC52wvZzzA40Xqo9QhPnsMwDRu_XgGqrvsAyo6YRIk35jtKms4GaC5ZatoPZS20&amp;l10n=ru&amp;cts=1460995391735&amp;mc=5.851486569471808" TargetMode="External"/><Relationship Id="rId3" Type="http://schemas.openxmlformats.org/officeDocument/2006/relationships/styles" Target="styles.xml"/><Relationship Id="rId21" Type="http://schemas.openxmlformats.org/officeDocument/2006/relationships/hyperlink" Target="http://nsportal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yandex.ru/clck/jsredir?from=yandex.ru%3Bsearch%2F%3Bweb%3B%3B&amp;text=&amp;etext=1028.PMttdPCp30tp_4aa4zDOdcDDT05pNekZDIc_5cW_NjKyPmzc5dnoxYWOpw5dYhY9KCYDgqRWr-NpaitWQFg0TjB8vFolgOWM1uqlrpsFrFswny1zFM1wgZvOcazwxKpSjjWyjPo5YqOfXF7s6nDfR-iXHZL9olrHwBn_KkwsU0jlWw6huQYhqMOTmrFBYpj-.bb14fff304237490fa95f9cfb0130e4ee6775aac&amp;uuid=&amp;state=PEtFfuTeVD4jaxywoSUvtIOJU2Qw4v_YhoHDhMr5y7FFfJhpgIEKr3793mRkVysj&amp;data=UlNrNmk5WktYejR0eWJFYk1Ldmtxa3NVWHVqSDN2Qzhad2NJRXBnRkxwak1zTGdYcklvaHFQWkh0QW05MkZ6eC1CaG00ZHg3TEhLUXJLbGo5Z1lYNUlYcENCUmlrdE9FdFBpUlV6T1UwNUhJMDBfa0Fib1ZIZWRBSDh5ZHNhMERLaHpYNlFEMnFHMA&amp;b64e=2&amp;sign=436f70c04dea155e5c8802a10b45b14d&amp;keyno=0&amp;cst=AiuY0DBWFJ4BWM_uhLTTxI3ZP12cqttJsQYnyFO6Q-aKpr6PzhdbMaS8VztlDiZhYsj2KCjLxTjNUe680t-IlX8YhQG7m5iRlSvvXiyMVcu6IxR_xzMzHUIuHisHHQ46OEeUsYHkpuMFIF0rhx52ibFgY1fNLFAFeGU5kKpH9L_9_j43i5JjS5tH1PTwAgE3PKk7mhIGyaUGCJFuTXpw4flKlKE5OO-o&amp;ref=orjY4mGPRjk5boDnW0uvlrrd71vZw9kpA7DvXf-UZMi8ARQ2IOoZVZB3kltuBgqT9-VS6E-b47rv8eJP_yH6r6Yj5czeYjMwAAlgHNyhZgKleov4H_7W87X96Jp6azCAg-KrlGjuLuP6neQWtAYygT422EJw1CIydDiyzHq1lyBEH5MHA-XVmktaF_pFAGatQsTcWJ-yi4VF4P6kEBgKe6kLz-T3FbZVoL6B0s8gq2fgV0Y_QEGE0tw4CkPa0tG18W206Ql6MS11XhAZMdVikwm4E_dEjr7LJISzSkJbK7HS3OxiXBUzNcu3Vn-6ZmlUCcQAwEoWQ59SQtK4eBnmyfz8Gzk8sMfAcMECKuHmxdaCdQFK_JLKNOqBK6h1F0P55ZNY8MiJCAKVjtnLTHy9R4bLdcBr_ZJCkROLbGdMhgury5GXNE0jegV4w35VYGa5htVbeg0DmEXfmWEg1-Sfry-hUtRBkTrz5wQw3rQr89j6ztCfejVEEmaa6YwxNdaDHs-IFLpyN1DKYlRzAZfY8d2SJdbXDaGvdHS861C6d6RCpdY0QU-TX2dxxGch8YsZaP51Rkr1vb7q-5kVw_e0xHuITj_nLRFy_PoksSsp9QgqqHSF3r8qzwvdkBm57h1fkuByI1LHU8wbX1RO5PpYRsa6dykyw3KN4VN8fIm-8ZGqyHc3qrI0Z90g1QU8-ZY2AWu7GRiHNR6_41IwT1dIL9oM8ZhQG-WIpMk0AQ7z9_35xubZoQtyfYBE4TlGLqPUpUGlEOouxloBymDWjvjQcemfPSmDbj1VUgnx5jgXKjN1IiXexm2oM9aD9-q5um9ZNo8zEc2Od0bhxGBlxq5IOL62jWbS9yv5X9GYlw5jvREVFVvRYZ2P8I8auxxzhtzDD1Xj3IkZSs0&amp;l10n=ru&amp;cts=1460996204543&amp;mc=5.914348815285676" TargetMode="External"/><Relationship Id="rId17" Type="http://schemas.openxmlformats.org/officeDocument/2006/relationships/hyperlink" Target="http://yandex.ru/clck/jsredir?from=yandex.ru%3Bsearch%2F%3Bweb%3B%3B&amp;text=&amp;etext=1028.j505MziLmV5Y9A3Y2lmPFHambv_F-e_Ss-MrX9y9kMgvNmcXmbz5LmH0ufpZVnQWPapFKUQnf91R1RrWo03FzOLs0FCKzdyksORSmCI_p2B5OyyHigwDTy5rWkCXk2Yk.978d07f3bb5c9814c86480e2e855fc54685d42f1&amp;uuid=&amp;state=PEtFfuTeVD4jaxywoSUvtNlVVIL6S3yQ4s-k4ou9ZBQhXTNbXW1CEZAna9ZUKznV&amp;data=UlNrNmk5WktYejR0eWJFYk1Ldmtxa0h2bHhfYjdvOGFScVg1ODdqZHlCMzZQNlpnZ2VPYXZJdFdvMXViTWpYNjZ6Zzk0QlNQcWlzaTVvNWN2cEtPcV9qZDZFWnp2anQ2cmoxVjNMZTEtUUNpeWR4UmtkSGE2eDI5Q0pieXdiRmNlWFg0TElxN0Q0VzNMa083aE54MXZoM3NYQWJ2eGFDQ0UwWHp1M0VXWXhtaWluMzFKR29WNHItSjFXM2dZQ1kwaE5nX0NYV3hQZnh5ZDF2Uzl6ZXJwNEVPcVF1ZTBDM0JHUy1XMUlYSzdEMjB6Ui1JanQ1U2tn&amp;b64e=2&amp;sign=2716c04190bc8b755e203b3d912c730b&amp;keyno=0&amp;cst=AiuY0DBWFJ4BWM_uhLTTxI3ZP12cqttJsQYnyFO6Q-aKpr6PzhdbMaS8VztlDiZhYsj2KCjLxTjNUe680t-IlX8YhQG7m5iRlSvvXiyMVcu6IxR_xzMzHUIuHisHHQ46OEeUsYHkpuMFIF0rhx52iR20vui_8E2yTPeduyxcUTytSI4m_ngNyO17Dg3XKabw3mNz9jEm2puVNFmsIpiY0g&amp;ref=orjY4mGPRjk5boDnW0uvlrrd71vZw9kpA7DvXf-UZMi8ARQ2IOoZVZB3kltuBgqT9-VS6E-b47qWqANgFChV3iaykg6GnxUaKP1-hcmnrPTJh49gJrnbNGZUtJrhbN7UgtbjQ4RL3EY-vgpaHjXUb1ESVbhm78IZlXtI6Rlozb9FiS8_Cai9rEzr3kEPg1tIE4xUTAmGheUwSitWTSL3GeuHKZ_r1_-mUuPfKTk93_luXSIOHvmESIHFRux1UIkqPiuuv_Pz3hRl8cLfEtMzMnFXpnpgY-Ab2VVXNEX-KBex9B9Xcmbb1a4N4Ks6219-pe-WgpFQ625_6tKdyeW3rQcNFxgUlTppC2Fg_ZpOBN1nALvhVdPL3qC6V3s6h3jdMubEx-cJUmoyJ4UEeGzPPuhV76gzlowmTl4864f59_KhRwPiPNkmFO5K7NoCE6Wm64_hiIvkaoF_h0QWlS-PCOF7kkWALUOjc1Dxcghet-ORHE05zEHs_FkGI8XWLKgxxYOxoaoHqeu9svnN-6_XrgOYem5gQoY9&amp;l10n=ru&amp;cts=1460995823266&amp;mc=5.90137664949977" TargetMode="External"/><Relationship Id="rId25" Type="http://schemas.openxmlformats.org/officeDocument/2006/relationships/hyperlink" Target="http://yandex.ru/clck/jsredir?from=yandex.ru%3Bsearch%2F%3Bweb%3B%3B&amp;text=&amp;etext=1028.j505MziLmV5Y9A3Y2lmPFHambv_F-e_Ss-MrX9y9kMgvNmcXmbz5LmH0ufpZVnQWPapFKUQnf91R1RrWo03FzOLs0FCKzdyksORSmCI_p2B5OyyHigwDTy5rWkCXk2Yk.978d07f3bb5c9814c86480e2e855fc54685d42f1&amp;uuid=&amp;state=PEtFfuTeVD4jaxywoSUvtNlVVIL6S3yQb4iND2fUWLGvv-j8lMFOwZ6Roz7BrN9J&amp;data=UlNrNmk5WktYejR0eWJFYk1Ldmtxc2tja2dDY3dYRXM2ejRLZjQ2U19BNEhaQTdQa3ZMdWwtbE85ZkhTdUo5WU1VRXlpX2xHXzljODN0NVRBTXVzM1IxdHhWQnhWY3FLZUdSRThJYzVYUWEwejZzZFRjTTg2V3FVbWxycmh1XzJma2I3dzdwMTY5dw&amp;b64e=2&amp;sign=cc487a35cc67c28d0769034bbfe5c13e&amp;keyno=0&amp;cst=AiuY0DBWFJ4BWM_uhLTTxI3ZP12cqttJsQYnyFO6Q-aKpr6PzhdbMaS8VztlDiZhYsj2KCjLxTjNUe680t-IlX8YhQG7m5iRlSvvXiyMVcu6IxR_xzMzHUIuHisHHQ46OEeUsYHkpuMFIF0rhx52iR20vui_8E2yTPeduyxcUTytSI4m_ngNyO17Dg3XKabw3mNz9jEm2puVNFmsIpiY0g&amp;ref=orjY4mGPRjk5boDnW0uvlrrd71vZw9kpA7DvXf-UZMi8ARQ2IOoZVZB3kltuBgqT9-VS6E-b47qWqANgFChV3iaykg6GnxUaKP1-hcmnrPTJh49gJrnbNGZUtJrhbN7UgtbjQ4RL3EY-vgpaHjXUb1ESVbhm78IZlXtI6Rlozb9FiS8_Cai9rEzr3kEPg1tIE4xUTAmGheUwSitWTSL3GeuHKZ_r1_-mUuPfKTk93_luXSIOHvmESIHFRux1UIkqPiuuv_Pz3hRl8cLfEtMzMnFXpnpgY-Ab2VVXNEX-KBex9B9Xcmbb1a4N4Ks6219-pe-WgpFQ625_6tKdyeW3rQcNFxgUlTppC2Fg_ZpOBN1nALvhVdPL3qC6V3s6h3jdMubEx-cJUmoyJ4UEeGzPPuhV76gzlowmTl4864f59_KhRwPiPNkmFO5K7NoCE6Wm64_hiIvkaoF_h0QWlS-PCOF7kkWALUOjc1Dxcghet-ORHE05zEHs_FkGI8XWLKgxxYOxoaoHqeu9svnN-6_XrgOYem5gQoY9&amp;l10n=ru&amp;cts=1460995602129&amp;mc=5.883050196464358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opilkaurokov.ru/doshkolnoeObrazovanie/prochee" TargetMode="External"/><Relationship Id="rId20" Type="http://schemas.openxmlformats.org/officeDocument/2006/relationships/hyperlink" Target="http://yandex.ru/clck/jsredir?from=yandex.ru%3Bsearch%2F%3Bweb%3B%3B&amp;text=&amp;etext=1028.j505MziLmV5Y9A3Y2lmPFHambv_F-e_Ss-MrX9y9kMgvNmcXmbz5LmH0ufpZVnQWPapFKUQnf91R1RrWo03FzOLs0FCKzdyksORSmCI_p2B5OyyHigwDTy5rWkCXk2Yk.978d07f3bb5c9814c86480e2e855fc54685d42f1&amp;uuid=&amp;state=PEtFfuTeVD4jaxywoSUvtB2i7c0_vxGdK36K8R-3EBWXJ0aR4KoyxnsLMaOeOxWxjp76RgvPakr2d28c1i4ePRopo9Vg25Ew&amp;data=UlNrNmk5WktYejR0eWJFYk1Ldmtxc0oyc2N2d0gtUENneGVCSW50NU41S2hTQVNlVFJKTjBqNUIzRzJPX2R0R2FoNXJwbGZmSDBodXV5cUdpVjJRaXVKcS1sS3JOc3piS3lGeWRvZnZXaUdDRXRQd294eU5xMTRZMGFGOVBmRi1Yb2RXWjB0NzhXeFJsUzVTYjJRNGlYUlZOUkFJRkR6MEtCMUpoRlZGSEVFdUlfYjZoTTdsdHgwUEVScGVJdHE3&amp;b64e=2&amp;sign=f2efd346759a3dbbb312c9892639b4f0&amp;keyno=0&amp;cst=AiuY0DBWFJ4BWM_uhLTTxI3ZP12cqttJsQYnyFO6Q-aKpr6PzhdbMaS8VztlDiZhYsj2KCjLxTjNUe680t-IlX8YhQG7m5iRlSvvXiyMVcu6IxR_xzMzHUIuHisHHQ46OEeUsYHkpuMFIF0rhx52iR20vui_8E2yTPeduyxcUTytSI4m_ngNyO17Dg3XKabw3mNz9jEm2puVNFmsIpiY0g&amp;ref=orjY4mGPRjk5boDnW0uvlrrd71vZw9kpA7DvXf-UZMi8ARQ2IOoZVZB3kltuBgqT9-VS6E-b47qWqANgFChV3iaykg6GnxUaKP1-hcmnrPTJh49gJrnbNGZUtJrhbN7UgtbjQ4RL3EY-vgpaHjXUb1ESVbhm78IZlXtI6Rlozb9FiS8_Cai9rEzr3kEPg1tIE4xUTAmGheUwSitWTSL3GeuHKZ_r1_-mUuPfKTk93_luXSIOHvmESIHFRux1UIkqPiuuv_Pz3hRl8cLfEtMzMnFXpnpgY-Ab2VVXNEX-KBex9B9Xcmbb1a4N4Ks6219-pe-WgpFQ625_6tKdyeW3rQcNFxgUlTppC2Fg_ZpOBN1nALvhVdPL3qC6V3s6h3jdMubEx-cJUmoyJ4UEeGzPPuhV76gzlowmTl4864f59_KhRwPiPNkmFO5K7NoCE6Wm64_hiIvkaoF_h0QWlS-PCOF7kkWALUOjc1Dxcghet-ORHE05zEHs_FkGI8XWLKgxxYOxoaoHqeu9svnN-6_XrgOYem5gQoY9&amp;l10n=ru&amp;cts=1460995954226&amp;mc=5.92088907835259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ww.maam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yandex.ru/clck/jsredir?from=yandex.ru%3Bsearch%2F%3Bweb%3B%3B&amp;text=&amp;etext=1028.j505MziLmV5Y9A3Y2lmPFHambv_F-e_Ss-MrX9y9kMgvNmcXmbz5LmH0ufpZVnQWPapFKUQnf91R1RrWo03FzOLs0FCKzdyksORSmCI_p2B5OyyHigwDTy5rWkCXk2Yk.978d07f3bb5c9814c86480e2e855fc54685d42f1&amp;uuid=&amp;state=PEtFfuTeVD4jaxywoSUvtNlVVIL6S3yQ4s-k4ou9ZBQhXTNbXW1CEZAna9ZUKznV&amp;data=UlNrNmk5WktYejR0eWJFYk1Ldmtxa0h2bHhfYjdvOGFScVg1ODdqZHlCMC1RUWV5M210QnVBZzBBaG02M09ESkhxQ0NoRmVMY1BCNGhvTHhSalFrWkxKZ3diOGc4cExyWWtNRWdMRExJeVU&amp;b64e=2&amp;sign=55000f340e4378f6cdb1ef2e1a8d2a43&amp;keyno=0&amp;cst=AiuY0DBWFJ4BWM_uhLTTxI3ZP12cqttJsQYnyFO6Q-aKpr6PzhdbMaS8VztlDiZhYsj2KCjLxTjNUe680t-IlX8YhQG7m5iRlSvvXiyMVcu6IxR_xzMzHUIuHisHHQ46OEeUsYHkpuMFIF0rhx52iR20vui_8E2yTPeduyxcUTytSI4m_ngNyO17Dg3XKabw3mNz9jEm2puVNFmsIpiY0g&amp;ref=orjY4mGPRjk5boDnW0uvlrrd71vZw9kpA7DvXf-UZMi8ARQ2IOoZVZB3kltuBgqT9-VS6E-b47qWqANgFChV3iaykg6GnxUaKP1-hcmnrPTJh49gJrnbNGZUtJrhbN7UgtbjQ4RL3EY-vgpaHjXUb1ESVbhm78IZlXtI6Rlozb9FiS8_Cai9rEzr3kEPg1tIE4xUTAmGheUwSitWTSL3GeuHKZ_r1_-mUuPfKTk93_luXSIOHvmESIHFRux1UIkqPiuuv_Pz3hRl8cLfEtMzMnFXpnpgY-Ab2VVXNEX-KBex9B9Xcmbb1a4N4Ks6219-pe-WgpFQ625_6tKdyeW3rQcNFxgUlTppC2Fg_ZpOBN1nALvhVdPL3qC6V3s6h3jdMubEx-cJUmoyJ4UEeGzPPuhV76gzlowmTl4864f59_KhRwPiPNkmFO5K7NoCE6Wm64_hiIvkaoF_h0QWlS-PCOF7kkWALUOjc1Dxcghet-ORHE05zEHs_FkGI8XWLKgxxYOxoaoHqeu9svnN-6_XrgOYem5gQoY9&amp;l10n=ru&amp;cts=1460995817546&amp;mc=5.903259822767795" TargetMode="External"/><Relationship Id="rId23" Type="http://schemas.openxmlformats.org/officeDocument/2006/relationships/hyperlink" Target="http://yandex.ru/clck/jsredir?from=yandex.ru%3Bsearch%2F%3Bweb%3B%3B&amp;text=&amp;etext=1028.fI7jk4eG5Cybqr6vK-Xp20cszBKmuXH7iqOkCUawHWGwJoaLL82QamK5zi28aBXGgfgWhyub2saBFIA5vG4YJY9pHhJKBCa_Y7ujO0QAVcxVhYjy4wl5GFI-CypwlUga7UrXqbz9w9BXDZuRUo_sc7b4GP5INHGscWj8r-VpPZuTzYq9MRS0xpQ9cSWag994.61b4f1d6f0acfbe68fb3d4b29e0a1c3b010f23a8&amp;uuid=&amp;state=PEtFfuTeVD4jaxywoSUvtB2i7c0_vxGdK36K8R-3EBWXJ0aR4KoyxnsLMaOeOxWxT0FWes98QhF9d6HA4rmCO_nmg9BfygIK&amp;data=UlNrNmk5WktYejR0eWJFYk1Ldmtxc3Q2MzdXOFJ0SHUzdU5FRV9maUV3S2pLUExLS3JqeDZzY040VkxqVGVFQ2kwN2p1enI3UEpkVVlwbmJXUDdfM2RVUk82bE1URFptcFpXSnFTQ2doV1pqSXg5ZThqU0tWN0FHeEtrc0NjUFQ3U3ZPY0xfb1REQWtYQnpCNjF2WWN6WW1rLWhlaHdmR0lTakwyU0Nnc3FlZG1OY1dlSjRrTTIyYXlZUUU0cklhb1dDbnRlMzBkeFU&amp;b64e=2&amp;sign=ed86da0693410c3726e28e83df6c8567&amp;keyno=0&amp;cst=AiuY0DBWFJ4BWM_uhLTTxI3ZP12cqttJsQYnyFO6Q-aKpr6PzhdbMaS8VztlDiZhYsj2KCjLxTjNUe680t-IlX8YhQG7m5iRlSvvXiyMVcu6IxR_xzMzHUIuHisHHQ46OEeUsYHkpuMFIF0rhx52iYiBgL6jTU1gtqbj3IHq6AnZool94FPiQ8lhc_NtlaO5t8nFxddhICM0BkRMdRi7aQ&amp;ref=orjY4mGPRjk5boDnW0uvlrrd71vZw9kpA7DvXf-UZMi8ARQ2IOoZVZB3kltuBgqT9-VS6E-b47pDhPPKEN2VDgKdJM8El6MVlvbhv3Rn7jz9XDRhSxBZoTyflgVyp9wxlCD1Of6mGSrjmKTTdeSmdcvd_y4a99UFkAfpo7XJJg3ppvnPCVEd2N1JcTiLPnmUEw6VlxeYWp1Kg2EPzELijBAlKjTzzdNykGi0-v-YBwUwHK9lCdceQQ6D8EEVSmaJ-amZJhdUX2mvmh8AWWwO8iAxRlhnulznFDrAcP77Z48e9kQza_Ou72_hxsVdfzkYfBF7q920KhmeFagEXaLQrc3t-9hY6KCMMV8bB8BFcLQS6oGLd-mOxaRi75BV7EmckSg6X21op_2abDyD6x9rVXrvKddF57Umq72o-UThrzfB7bUfFz-PNVJ5gLcOVAGcojeYMTgjboLzA4NdPelsoc041uq1N6j4iFbxA0chwmuPvMKaR6ff0VsvnviP7ZxmUP3geHGoR_E-lKKqBuLchG81BazcQppG2GYywvFizqzQZLRdYVyl43KtRLzJDKdd8hLDOpAq75iL5L5A9VxqgfkuCTaks5spASkhKtrxeyb78ncUT9eAqUOWzK0Vzrh4E5gGbrR0KtjnsXnl20LiJ0fyrVdgPahKPjNEW086LKYZ7BjA2V2gtlPoH-kcHxH-ukwL6g_Mza7QEIhDZU65OE8Sw8wxa77DHmb71Wy0h1wh0g7lOmWrdG41jWyfjeSaIqI_WG6MhjT5COC5O_f4PzvTPVSNexVTDtP9-JfiRKfBFiOFBgViDErCLUZweo7sdf-5f1YpI6Gf2TiX9h0NsufkU3B-yY86ZcOvOwM74Gle6UiHbzjYlQeXSumzbwYSr3fDP1cJbEjwe_esNbcpCE2Nbukq84n3FUbYW7nMfR_YrH72tySP5xAjtqOcr6RTeI7zyZfrvw4&amp;l10n=ru&amp;cts=1460996355676&amp;mc=5.89008504231794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://ped-kopilka.ru/blog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yandex.ru/clck/jsredir?from=yandex.ru%3Bsearch%2F%3Bweb%3B%3B&amp;text=&amp;etext=1028.fI7jk4eG5Cybqr6vK-Xp20cszBKmuXH7iqOkCUawHWGwJoaLL82QamK5zi28aBXGgfgWhyub2saBFIA5vG4YJY9pHhJKBCa_Y7ujO0QAVcxVhYjy4wl5GFI-CypwlUga7UrXqbz9w9BXDZuRUo_sc7b4GP5INHGscWj8r-VpPZuTzYq9MRS0xpQ9cSWag994.61b4f1d6f0acfbe68fb3d4b29e0a1c3b010f23a8&amp;uuid=&amp;state=PEtFfuTeVD4jaxywoSUvtB2i7c0_vxGdK36K8R-3EBWXJ0aR4KoyxnsLMaOeOxWxzO8uGDVWZpEMeK5gJmmbAP6SO4oPkhzj&amp;data=UlNrNmk5WktYejR0eWJFYk1Ldmtxc3Q2MzdXOFJ0SHUzdU5FRV9maUV3S2pLUExLS3JqeDZrc1hlSEFPb0J6VUVXMk1QMUlQUGFTZTZ1d0FmZXJKOFd6OUFxc21TSmFQSjE2TmwyQVNSMVlySnFGMWNyMWdTcDJGVnJFUFZERTZnYmtUXzJ6aXdsTTNqWF9QdVpVNFA5WVphUFBSTzJRS01VbW9rWXpZNEFZU25GMXhRN1BRZ055Ykp0bE9XZE9ibE53SU5TSG5TVHM&amp;b64e=2&amp;sign=9b8fe00fbb7533b64395204e767aa03f&amp;keyno=0&amp;cst=AiuY0DBWFJ4BWM_uhLTTxI3ZP12cqttJsQYnyFO6Q-aKpr6PzhdbMaS8VztlDiZhYsj2KCjLxTjNUe680t-IlX8YhQG7m5iRlSvvXiyMVcu6IxR_xzMzHUIuHisHHQ46OEeUsYHkpuMFIF0rhx52iYiBgL6jTU1gtqbj3IHq6AnZool94FPiQ8lhc_NtlaO5t8nFxddhICM0BkRMdRi7aQ&amp;ref=orjY4mGPRjk5boDnW0uvlrrd71vZw9kpA7DvXf-UZMi8ARQ2IOoZVZB3kltuBgqT9-VS6E-b47pDhPPKEN2VDgKdJM8El6MVlvbhv3Rn7jz9XDRhSxBZoTyflgVyp9wxlCD1Of6mGSrjmKTTdeSmdcvd_y4a99UFkAfpo7XJJg3ppvnPCVEd2N1JcTiLPnmUEw6VlxeYWp1Kg2EPzELijBAlKjTzzdNykGi0-v-YBwUwHK9lCdceQQ6D8EEVSmaJ-amZJhdUX2mvmh8AWWwO8iAxRlhnulznFDrAcP77Z48e9kQza_Ou72_hxsVdfzkYfBF7q920KhmeFagEXaLQrc3t-9hY6KCMMV8bB8BFcLQS6oGLd-mOxaRi75BV7EmckSg6X21op_2abDyD6x9rVXrvKddF57Umq72o-UThrzfB7bUfFz-PNVJ5gLcOVAGcojeYMTgjboLzA4NdPelsoc041uq1N6j4iFbxA0chwmuPvMKaR6ff0VsvnviP7ZxmUP3geHGoR_E-lKKqBuLchG81BazcQppG2GYywvFizqzQZLRdYVyl43KtRLzJDKdd8hLDOpAq75iL5L5A9VxqgfkuCTaks5spASkhKtrxeyb78ncUT9eAqUOWzK0Vzrh4E5gGbrR0KtjnsXnl20LiJ0fyrVdgPahKPjNEW086LKYZ7BjA2V2gtlPoH-kcHxH-ukwL6g_Mza7QEIhDZU65OE8Sw8wxa77DHmb71Wy0h1wh0g7lOmWrdG41jWyfjeSaIqI_WG6MhjT5COC5O_f4PzvTPVSNexVTDtP9-JfiRKfBFiOFBgViDErCLUZweo7sdf-5f1YpI6Gf2TiX9h0NsufkU3B-yY86ZcOvOwM74Gle6UiHbzjYlQeXSumzbwYSr3fDP1cJbEjwe_esNbcpCE2Nbukq84n3FUbYW7nMfR_YrH72tySP5xAjtqOcr6RTeI7zyZfrvw4&amp;l10n=ru&amp;cts=1460996330945&amp;mc=5.890906051161895" TargetMode="External"/><Relationship Id="rId22" Type="http://schemas.openxmlformats.org/officeDocument/2006/relationships/hyperlink" Target="http://nsportal.ru/detskiy-sad/materialy-dlya-roditeley" TargetMode="External"/><Relationship Id="rId27" Type="http://schemas.openxmlformats.org/officeDocument/2006/relationships/hyperlink" Target="http://yandex.ru/clck/jsredir?from=yandex.ru%3Bsearch%2F%3Bweb%3B%3B&amp;text=&amp;etext=1028.xUUZDhA21yQXUMIC0-48PtzU94z_cZbPoYiW_nIs0tS2DidH22kiHG5P3v_TYShUYN-xr5051RgM5HNm-7yuwP0n0GCQw92L8lyBXJARD7g.e4b02268c95f9da3191c9bc0cf2cffa0782f3529&amp;uuid=&amp;state=PEtFfuTeVD4jaxywoSUvtNlVVIL6S3yQb4iND2fUWLGvv-j8lMFOwZ6Roz7BrN9J&amp;data=UlNrNmk5WktYejR0eWJFYk1Ldmtxc2tja2dDY3dYRXNaWXJVTkN1WjRhX2l2VzR5Rmw0eFBCaWRVM2gtRmg5cHBjVzNodUFFVXBzTXFEd3FWV3B4d0twTk1UQ3JTWk8yang5cmdBMzllMTktWHAtc0ZhcUVXalctcWVYWXkybFNBNTdENS05N1pRNlp1eEd5NEVlR3BPYjZ4M1I1MTgtU2RmY0RqTVhpMXlOTTJsNTdsdno1TWxsbkZMZmZUSFMta3lCRlJEcDdrb3JneFRSM2JjTEtpQkhWNjdGNV9QZW13SmJOWldjeHpjbw&amp;b64e=2&amp;sign=6619aada8931dc35a54e58d660739b31&amp;keyno=0&amp;cst=AiuY0DBWFJ4BWM_uhLTTxI3ZP12cqttJsQYnyFO6Q-aKpr6PzhdbMaS8VztlDiZhYsj2KCjLxTjNUe680t-IlX8YhQG7m5iRlSvvXiyMVcu6IxR_xzMzHUIuHisHHQ46OEeUsYHkpuMFIF0rhx52iViBetPYRZv5qISQnV9KxXCIXHHTfNgS0afuzVSUH88WoPq8q2C24Nwv54a-uEZ78A&amp;ref=orjY4mGPRjk5boDnW0uvlrrd71vZw9kpA7DvXf-UZMi8ARQ2IOoZVZB3kltuBgqT9-VS6E-b47p6itS1Xf929gAUQljR4IYqQrNwUirulLPhUaTPW-M3XDwDjj1xiZlTmeeVYpFBaSPth__uTpTIC-3oslFJupotulmeoJ6Rz_UyQE_RcGe42hXJV-VGJ9xh3brivYDr3iBzTC52wvZzzA40Xqo9QhPnsMwDRu_XgGqrvsAyo6YRIk35jtKms4GaC5ZatoPZS20&amp;l10n=ru&amp;cts=1460995397797&amp;mc=5.84652679759258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BF448-8FEF-4C0C-8B78-0DFA685E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9</Pages>
  <Words>3815</Words>
  <Characters>21752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85</cp:revision>
  <dcterms:created xsi:type="dcterms:W3CDTF">2016-03-17T05:07:00Z</dcterms:created>
  <dcterms:modified xsi:type="dcterms:W3CDTF">2016-05-23T11:07:00Z</dcterms:modified>
</cp:coreProperties>
</file>